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B7A" w:rsidRPr="00EE29BC" w:rsidRDefault="00393B7A" w:rsidP="00150AE2">
      <w:pPr>
        <w:rPr>
          <w:sz w:val="28"/>
          <w:szCs w:val="28"/>
        </w:rPr>
      </w:pPr>
    </w:p>
    <w:tbl>
      <w:tblPr>
        <w:tblW w:w="9072" w:type="dxa"/>
        <w:tblInd w:w="108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3543"/>
      </w:tblGrid>
      <w:tr w:rsidR="00393B7A" w:rsidRPr="00555228" w:rsidTr="00210D87">
        <w:tc>
          <w:tcPr>
            <w:tcW w:w="5529" w:type="dxa"/>
            <w:shd w:val="clear" w:color="auto" w:fill="auto"/>
          </w:tcPr>
          <w:p w:rsidR="00393B7A" w:rsidRPr="00555228" w:rsidRDefault="00393B7A" w:rsidP="00210D87">
            <w:pPr>
              <w:pStyle w:val="1"/>
            </w:pPr>
          </w:p>
        </w:tc>
        <w:tc>
          <w:tcPr>
            <w:tcW w:w="3543" w:type="dxa"/>
            <w:shd w:val="clear" w:color="auto" w:fill="auto"/>
          </w:tcPr>
          <w:p w:rsidR="00393B7A" w:rsidRPr="006D64EF" w:rsidRDefault="00393B7A" w:rsidP="00210D87">
            <w:pPr>
              <w:pStyle w:val="a3"/>
              <w:ind w:firstLine="0"/>
              <w:jc w:val="center"/>
              <w:rPr>
                <w:bCs/>
                <w:caps/>
                <w:szCs w:val="28"/>
                <w:lang w:val="ru-RU"/>
              </w:rPr>
            </w:pPr>
            <w:r w:rsidRPr="00E01857">
              <w:rPr>
                <w:bCs/>
                <w:caps/>
                <w:szCs w:val="28"/>
              </w:rPr>
              <w:t>Утвержд</w:t>
            </w:r>
            <w:r>
              <w:rPr>
                <w:bCs/>
                <w:caps/>
                <w:szCs w:val="28"/>
                <w:lang w:val="ru-RU"/>
              </w:rPr>
              <w:t>ЕН</w:t>
            </w:r>
          </w:p>
          <w:p w:rsidR="00393B7A" w:rsidRPr="00402853" w:rsidRDefault="00393B7A" w:rsidP="00210D87">
            <w:pPr>
              <w:pStyle w:val="a3"/>
              <w:ind w:firstLine="0"/>
              <w:jc w:val="center"/>
              <w:rPr>
                <w:bCs/>
                <w:szCs w:val="28"/>
                <w:lang w:val="ru-RU"/>
              </w:rPr>
            </w:pPr>
            <w:r>
              <w:rPr>
                <w:bCs/>
                <w:szCs w:val="28"/>
                <w:lang w:val="ru-RU"/>
              </w:rPr>
              <w:t xml:space="preserve">приказом </w:t>
            </w:r>
            <w:proofErr w:type="spellStart"/>
            <w:r>
              <w:rPr>
                <w:bCs/>
                <w:szCs w:val="28"/>
                <w:lang w:val="ru-RU"/>
              </w:rPr>
              <w:t>Карелиястата</w:t>
            </w:r>
            <w:proofErr w:type="spellEnd"/>
          </w:p>
          <w:p w:rsidR="00393B7A" w:rsidRPr="0089757A" w:rsidRDefault="00D42C8D" w:rsidP="00D42C8D">
            <w:pPr>
              <w:pStyle w:val="af"/>
              <w:tabs>
                <w:tab w:val="left" w:pos="210"/>
                <w:tab w:val="left" w:pos="1276"/>
              </w:tabs>
              <w:spacing w:before="0" w:line="240" w:lineRule="auto"/>
              <w:ind w:firstLine="0"/>
              <w:jc w:val="center"/>
              <w:rPr>
                <w:bCs/>
                <w:u w:val="single"/>
                <w:lang w:val="en-US"/>
              </w:rPr>
            </w:pPr>
            <w:r>
              <w:rPr>
                <w:bCs/>
                <w:szCs w:val="28"/>
              </w:rPr>
              <w:t>16</w:t>
            </w:r>
            <w:r w:rsidR="009339FF" w:rsidRPr="0089757A">
              <w:rPr>
                <w:bCs/>
                <w:szCs w:val="28"/>
              </w:rPr>
              <w:t xml:space="preserve"> </w:t>
            </w:r>
            <w:r w:rsidR="009339FF" w:rsidRPr="009339FF">
              <w:rPr>
                <w:bCs/>
                <w:szCs w:val="28"/>
              </w:rPr>
              <w:t>апреля</w:t>
            </w:r>
            <w:r w:rsidR="00393B7A" w:rsidRPr="00E01857">
              <w:rPr>
                <w:bCs/>
                <w:szCs w:val="28"/>
              </w:rPr>
              <w:t xml:space="preserve">  </w:t>
            </w:r>
            <w:r w:rsidR="00393B7A" w:rsidRPr="00E01857">
              <w:rPr>
                <w:szCs w:val="28"/>
              </w:rPr>
              <w:t>20</w:t>
            </w:r>
            <w:r w:rsidR="006B36CF" w:rsidRPr="0089757A">
              <w:rPr>
                <w:szCs w:val="28"/>
              </w:rPr>
              <w:t>20</w:t>
            </w:r>
            <w:r w:rsidR="00393B7A" w:rsidRPr="00E01857">
              <w:rPr>
                <w:szCs w:val="28"/>
              </w:rPr>
              <w:t>г.</w:t>
            </w:r>
            <w:r w:rsidR="00393B7A">
              <w:rPr>
                <w:szCs w:val="28"/>
              </w:rPr>
              <w:t xml:space="preserve"> № </w:t>
            </w:r>
            <w:r w:rsidR="0089757A" w:rsidRPr="0089757A">
              <w:rPr>
                <w:szCs w:val="28"/>
              </w:rPr>
              <w:t>4</w:t>
            </w:r>
            <w:r w:rsidR="0089757A">
              <w:rPr>
                <w:szCs w:val="28"/>
                <w:lang w:val="en-US"/>
              </w:rPr>
              <w:t>6</w:t>
            </w:r>
            <w:bookmarkStart w:id="0" w:name="_GoBack"/>
            <w:bookmarkEnd w:id="0"/>
          </w:p>
        </w:tc>
      </w:tr>
    </w:tbl>
    <w:p w:rsidR="00B63749" w:rsidRPr="00150AE2" w:rsidRDefault="00B63749" w:rsidP="00150AE2">
      <w:pPr>
        <w:rPr>
          <w:sz w:val="28"/>
        </w:rPr>
      </w:pPr>
    </w:p>
    <w:p w:rsidR="00186106" w:rsidRPr="00555228" w:rsidRDefault="00186106" w:rsidP="00663E41">
      <w:pPr>
        <w:pStyle w:val="1"/>
        <w:rPr>
          <w:b/>
        </w:rPr>
      </w:pPr>
    </w:p>
    <w:p w:rsidR="00186106" w:rsidRPr="00555228" w:rsidRDefault="00186106"/>
    <w:p w:rsidR="006156F5" w:rsidRPr="00555228" w:rsidRDefault="006156F5" w:rsidP="006156F5">
      <w:pPr>
        <w:spacing w:line="360" w:lineRule="auto"/>
        <w:jc w:val="center"/>
        <w:rPr>
          <w:b/>
          <w:bCs/>
          <w:sz w:val="28"/>
        </w:rPr>
      </w:pPr>
      <w:r w:rsidRPr="00555228">
        <w:rPr>
          <w:b/>
          <w:bCs/>
          <w:sz w:val="28"/>
        </w:rPr>
        <w:t>КАЛЕНДАРНЫЙ ПЛАН</w:t>
      </w:r>
    </w:p>
    <w:p w:rsidR="00685B93" w:rsidRPr="00555228" w:rsidRDefault="00186106">
      <w:pPr>
        <w:jc w:val="center"/>
        <w:rPr>
          <w:b/>
          <w:bCs/>
          <w:sz w:val="28"/>
        </w:rPr>
      </w:pPr>
      <w:r w:rsidRPr="00555228">
        <w:rPr>
          <w:b/>
          <w:bCs/>
          <w:sz w:val="28"/>
        </w:rPr>
        <w:t>мероприятий на 20</w:t>
      </w:r>
      <w:r w:rsidR="006B36CF" w:rsidRPr="0089757A">
        <w:rPr>
          <w:b/>
          <w:bCs/>
          <w:sz w:val="28"/>
        </w:rPr>
        <w:t>20</w:t>
      </w:r>
      <w:r w:rsidRPr="00555228">
        <w:rPr>
          <w:b/>
          <w:bCs/>
          <w:sz w:val="28"/>
        </w:rPr>
        <w:t xml:space="preserve"> – 20</w:t>
      </w:r>
      <w:r w:rsidR="006B36CF" w:rsidRPr="0089757A">
        <w:rPr>
          <w:b/>
          <w:bCs/>
          <w:sz w:val="28"/>
        </w:rPr>
        <w:t>22</w:t>
      </w:r>
      <w:r w:rsidRPr="00555228">
        <w:rPr>
          <w:b/>
          <w:bCs/>
          <w:sz w:val="28"/>
        </w:rPr>
        <w:t xml:space="preserve"> г</w:t>
      </w:r>
      <w:r w:rsidR="00B63749" w:rsidRPr="00555228">
        <w:rPr>
          <w:b/>
          <w:bCs/>
          <w:sz w:val="28"/>
        </w:rPr>
        <w:t>оды</w:t>
      </w:r>
      <w:r w:rsidRPr="00555228">
        <w:rPr>
          <w:b/>
          <w:bCs/>
          <w:sz w:val="28"/>
        </w:rPr>
        <w:t xml:space="preserve"> </w:t>
      </w:r>
    </w:p>
    <w:p w:rsidR="00186106" w:rsidRPr="003076B5" w:rsidRDefault="00186106" w:rsidP="00F52391">
      <w:pPr>
        <w:jc w:val="center"/>
        <w:rPr>
          <w:b/>
          <w:bCs/>
          <w:sz w:val="28"/>
        </w:rPr>
      </w:pPr>
      <w:r w:rsidRPr="00555228">
        <w:rPr>
          <w:b/>
          <w:bCs/>
          <w:sz w:val="28"/>
        </w:rPr>
        <w:t>по подготовке</w:t>
      </w:r>
      <w:r w:rsidR="00B63749" w:rsidRPr="00555228">
        <w:rPr>
          <w:b/>
          <w:bCs/>
          <w:sz w:val="28"/>
        </w:rPr>
        <w:t xml:space="preserve"> и</w:t>
      </w:r>
      <w:r w:rsidRPr="00555228">
        <w:rPr>
          <w:b/>
          <w:bCs/>
          <w:sz w:val="28"/>
        </w:rPr>
        <w:t xml:space="preserve"> проведению </w:t>
      </w:r>
      <w:r w:rsidR="008F4847">
        <w:rPr>
          <w:b/>
          <w:bCs/>
          <w:sz w:val="28"/>
        </w:rPr>
        <w:br/>
      </w:r>
      <w:r w:rsidR="00A406B5">
        <w:rPr>
          <w:b/>
          <w:bCs/>
          <w:sz w:val="28"/>
        </w:rPr>
        <w:t>с</w:t>
      </w:r>
      <w:r w:rsidRPr="00555228">
        <w:rPr>
          <w:b/>
          <w:bCs/>
          <w:sz w:val="28"/>
        </w:rPr>
        <w:t xml:space="preserve">ельскохозяйственной </w:t>
      </w:r>
      <w:proofErr w:type="spellStart"/>
      <w:r w:rsidR="006B36CF">
        <w:rPr>
          <w:b/>
          <w:bCs/>
          <w:sz w:val="28"/>
        </w:rPr>
        <w:t>микро</w:t>
      </w:r>
      <w:r w:rsidRPr="00555228">
        <w:rPr>
          <w:b/>
          <w:bCs/>
          <w:sz w:val="28"/>
        </w:rPr>
        <w:t>переписи</w:t>
      </w:r>
      <w:proofErr w:type="spellEnd"/>
      <w:r w:rsidR="00B63749" w:rsidRPr="00555228">
        <w:rPr>
          <w:b/>
          <w:bCs/>
          <w:sz w:val="28"/>
        </w:rPr>
        <w:t xml:space="preserve"> 20</w:t>
      </w:r>
      <w:r w:rsidR="006B36CF">
        <w:rPr>
          <w:b/>
          <w:bCs/>
          <w:sz w:val="28"/>
        </w:rPr>
        <w:t>21</w:t>
      </w:r>
      <w:r w:rsidR="00B63749" w:rsidRPr="00555228">
        <w:rPr>
          <w:b/>
          <w:bCs/>
          <w:sz w:val="28"/>
        </w:rPr>
        <w:t xml:space="preserve"> года</w:t>
      </w:r>
      <w:r w:rsidRPr="00555228">
        <w:rPr>
          <w:b/>
          <w:bCs/>
          <w:sz w:val="28"/>
        </w:rPr>
        <w:t xml:space="preserve">, </w:t>
      </w:r>
      <w:r w:rsidR="00B63749" w:rsidRPr="00555228">
        <w:rPr>
          <w:b/>
          <w:bCs/>
          <w:sz w:val="28"/>
        </w:rPr>
        <w:t xml:space="preserve">автоматизированной </w:t>
      </w:r>
      <w:r w:rsidRPr="00555228">
        <w:rPr>
          <w:b/>
          <w:bCs/>
          <w:sz w:val="28"/>
        </w:rPr>
        <w:t>обработке</w:t>
      </w:r>
      <w:r w:rsidR="00B63749" w:rsidRPr="00555228">
        <w:rPr>
          <w:b/>
          <w:bCs/>
          <w:sz w:val="28"/>
        </w:rPr>
        <w:t xml:space="preserve">, подведению итогов </w:t>
      </w:r>
      <w:r w:rsidR="004D2473">
        <w:rPr>
          <w:b/>
          <w:bCs/>
          <w:sz w:val="28"/>
        </w:rPr>
        <w:t xml:space="preserve">и </w:t>
      </w:r>
      <w:r w:rsidR="00B63749" w:rsidRPr="00555228">
        <w:rPr>
          <w:b/>
          <w:bCs/>
          <w:sz w:val="28"/>
        </w:rPr>
        <w:t>их официальной</w:t>
      </w:r>
      <w:r w:rsidRPr="00555228">
        <w:rPr>
          <w:b/>
          <w:bCs/>
          <w:sz w:val="28"/>
        </w:rPr>
        <w:t xml:space="preserve"> публикации</w:t>
      </w:r>
      <w:r w:rsidR="003076B5" w:rsidRPr="003076B5">
        <w:rPr>
          <w:b/>
          <w:bCs/>
          <w:sz w:val="28"/>
        </w:rPr>
        <w:t xml:space="preserve"> </w:t>
      </w:r>
    </w:p>
    <w:p w:rsidR="00393B7A" w:rsidRPr="00555228" w:rsidRDefault="00393B7A" w:rsidP="00393B7A">
      <w:pPr>
        <w:pStyle w:val="1"/>
        <w:rPr>
          <w:b/>
        </w:rPr>
      </w:pPr>
    </w:p>
    <w:tbl>
      <w:tblPr>
        <w:tblW w:w="87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961"/>
        <w:gridCol w:w="1134"/>
        <w:gridCol w:w="1984"/>
      </w:tblGrid>
      <w:tr w:rsidR="003076B5" w:rsidRPr="00555228" w:rsidTr="00FC3638">
        <w:trPr>
          <w:cantSplit/>
          <w:trHeight w:val="1026"/>
          <w:tblHeader/>
        </w:trPr>
        <w:tc>
          <w:tcPr>
            <w:tcW w:w="709" w:type="dxa"/>
          </w:tcPr>
          <w:p w:rsidR="003076B5" w:rsidRPr="00555228" w:rsidRDefault="003076B5" w:rsidP="00D715BA">
            <w:pPr>
              <w:jc w:val="center"/>
              <w:rPr>
                <w:b/>
              </w:rPr>
            </w:pPr>
            <w:r w:rsidRPr="00555228">
              <w:rPr>
                <w:b/>
              </w:rPr>
              <w:t xml:space="preserve">№ </w:t>
            </w:r>
            <w:proofErr w:type="gramStart"/>
            <w:r w:rsidRPr="00555228">
              <w:rPr>
                <w:b/>
              </w:rPr>
              <w:t>п</w:t>
            </w:r>
            <w:proofErr w:type="gramEnd"/>
            <w:r w:rsidRPr="00555228">
              <w:rPr>
                <w:b/>
              </w:rPr>
              <w:t>/п</w:t>
            </w:r>
          </w:p>
        </w:tc>
        <w:tc>
          <w:tcPr>
            <w:tcW w:w="4961" w:type="dxa"/>
          </w:tcPr>
          <w:p w:rsidR="003076B5" w:rsidRPr="00555228" w:rsidRDefault="003076B5" w:rsidP="00D715BA">
            <w:pPr>
              <w:jc w:val="center"/>
              <w:rPr>
                <w:b/>
              </w:rPr>
            </w:pPr>
            <w:r w:rsidRPr="00555228">
              <w:rPr>
                <w:b/>
              </w:rPr>
              <w:t>Наименование мероприятий</w:t>
            </w:r>
          </w:p>
        </w:tc>
        <w:tc>
          <w:tcPr>
            <w:tcW w:w="1134" w:type="dxa"/>
          </w:tcPr>
          <w:p w:rsidR="003076B5" w:rsidRPr="00555228" w:rsidRDefault="003076B5" w:rsidP="00D715BA">
            <w:pPr>
              <w:jc w:val="center"/>
              <w:rPr>
                <w:b/>
              </w:rPr>
            </w:pPr>
            <w:r w:rsidRPr="00555228">
              <w:rPr>
                <w:b/>
              </w:rPr>
              <w:t>Срок</w:t>
            </w:r>
          </w:p>
          <w:p w:rsidR="003076B5" w:rsidRPr="00555228" w:rsidRDefault="003076B5" w:rsidP="00D715BA">
            <w:pPr>
              <w:jc w:val="center"/>
              <w:rPr>
                <w:b/>
              </w:rPr>
            </w:pPr>
            <w:r w:rsidRPr="00555228">
              <w:rPr>
                <w:b/>
              </w:rPr>
              <w:t>оконча</w:t>
            </w:r>
            <w:r>
              <w:rPr>
                <w:b/>
              </w:rPr>
              <w:softHyphen/>
            </w:r>
            <w:r w:rsidRPr="00555228">
              <w:rPr>
                <w:b/>
              </w:rPr>
              <w:t>ния</w:t>
            </w:r>
          </w:p>
          <w:p w:rsidR="003076B5" w:rsidRPr="00555228" w:rsidRDefault="003076B5" w:rsidP="00D715BA">
            <w:pPr>
              <w:jc w:val="center"/>
              <w:rPr>
                <w:b/>
              </w:rPr>
            </w:pPr>
            <w:r w:rsidRPr="00555228">
              <w:rPr>
                <w:b/>
              </w:rPr>
              <w:t>работ</w:t>
            </w:r>
          </w:p>
        </w:tc>
        <w:tc>
          <w:tcPr>
            <w:tcW w:w="1984" w:type="dxa"/>
          </w:tcPr>
          <w:p w:rsidR="003076B5" w:rsidRPr="00555228" w:rsidRDefault="003076B5" w:rsidP="00D715BA">
            <w:pPr>
              <w:jc w:val="center"/>
              <w:rPr>
                <w:b/>
              </w:rPr>
            </w:pPr>
            <w:r w:rsidRPr="00555228">
              <w:rPr>
                <w:b/>
              </w:rPr>
              <w:t>Ответствен-</w:t>
            </w:r>
          </w:p>
          <w:p w:rsidR="003076B5" w:rsidRPr="00555228" w:rsidRDefault="003076B5" w:rsidP="00D715BA">
            <w:pPr>
              <w:jc w:val="center"/>
              <w:rPr>
                <w:b/>
              </w:rPr>
            </w:pPr>
            <w:proofErr w:type="spellStart"/>
            <w:r w:rsidRPr="00555228">
              <w:rPr>
                <w:b/>
              </w:rPr>
              <w:t>ные</w:t>
            </w:r>
            <w:proofErr w:type="spellEnd"/>
            <w:r w:rsidRPr="00555228">
              <w:rPr>
                <w:b/>
              </w:rPr>
              <w:t xml:space="preserve"> исполни</w:t>
            </w:r>
            <w:r>
              <w:rPr>
                <w:b/>
              </w:rPr>
              <w:softHyphen/>
            </w:r>
            <w:r w:rsidRPr="00555228">
              <w:rPr>
                <w:b/>
              </w:rPr>
              <w:t>тели</w:t>
            </w:r>
          </w:p>
          <w:p w:rsidR="003076B5" w:rsidRPr="00555228" w:rsidRDefault="003076B5" w:rsidP="00D715BA">
            <w:pPr>
              <w:jc w:val="center"/>
              <w:rPr>
                <w:b/>
              </w:rPr>
            </w:pPr>
          </w:p>
        </w:tc>
      </w:tr>
      <w:tr w:rsidR="003076B5" w:rsidRPr="00555228" w:rsidTr="00FC3638">
        <w:trPr>
          <w:cantSplit/>
          <w:tblHeader/>
        </w:trPr>
        <w:tc>
          <w:tcPr>
            <w:tcW w:w="709" w:type="dxa"/>
            <w:vAlign w:val="center"/>
          </w:tcPr>
          <w:p w:rsidR="003076B5" w:rsidRPr="00555228" w:rsidRDefault="003076B5" w:rsidP="00D715BA">
            <w:pPr>
              <w:jc w:val="center"/>
            </w:pPr>
            <w:r w:rsidRPr="00555228">
              <w:t>1</w:t>
            </w:r>
          </w:p>
        </w:tc>
        <w:tc>
          <w:tcPr>
            <w:tcW w:w="4961" w:type="dxa"/>
            <w:vAlign w:val="center"/>
          </w:tcPr>
          <w:p w:rsidR="003076B5" w:rsidRPr="00555228" w:rsidRDefault="003076B5" w:rsidP="00D715BA">
            <w:pPr>
              <w:jc w:val="center"/>
            </w:pPr>
            <w:r w:rsidRPr="00555228">
              <w:t>2</w:t>
            </w:r>
          </w:p>
        </w:tc>
        <w:tc>
          <w:tcPr>
            <w:tcW w:w="1134" w:type="dxa"/>
            <w:vAlign w:val="center"/>
          </w:tcPr>
          <w:p w:rsidR="003076B5" w:rsidRPr="00555228" w:rsidRDefault="003076B5" w:rsidP="00D715BA">
            <w:pPr>
              <w:jc w:val="center"/>
            </w:pPr>
            <w:r w:rsidRPr="00555228">
              <w:t>3</w:t>
            </w:r>
          </w:p>
        </w:tc>
        <w:tc>
          <w:tcPr>
            <w:tcW w:w="1984" w:type="dxa"/>
            <w:vAlign w:val="center"/>
          </w:tcPr>
          <w:p w:rsidR="003076B5" w:rsidRPr="00555228" w:rsidRDefault="003076B5" w:rsidP="00D715BA">
            <w:pPr>
              <w:jc w:val="center"/>
            </w:pPr>
            <w:r w:rsidRPr="00555228">
              <w:t>4</w:t>
            </w:r>
          </w:p>
        </w:tc>
      </w:tr>
      <w:tr w:rsidR="003076B5" w:rsidRPr="00555228" w:rsidTr="00FC3638">
        <w:trPr>
          <w:cantSplit/>
        </w:trPr>
        <w:tc>
          <w:tcPr>
            <w:tcW w:w="8788" w:type="dxa"/>
            <w:gridSpan w:val="4"/>
          </w:tcPr>
          <w:p w:rsidR="003076B5" w:rsidRPr="00B60E14" w:rsidRDefault="003076B5" w:rsidP="006B36CF">
            <w:pPr>
              <w:pStyle w:val="a3"/>
              <w:spacing w:before="120" w:after="120"/>
              <w:ind w:firstLine="0"/>
              <w:jc w:val="center"/>
              <w:rPr>
                <w:b/>
                <w:bCs/>
                <w:lang w:val="ru-RU" w:eastAsia="ru-RU"/>
              </w:rPr>
            </w:pPr>
            <w:r w:rsidRPr="00B60E14">
              <w:rPr>
                <w:b/>
                <w:bCs/>
                <w:lang w:val="ru-RU" w:eastAsia="ru-RU"/>
              </w:rPr>
              <w:t>20</w:t>
            </w:r>
            <w:r w:rsidR="006B36CF">
              <w:rPr>
                <w:b/>
                <w:bCs/>
                <w:lang w:val="ru-RU" w:eastAsia="ru-RU"/>
              </w:rPr>
              <w:t xml:space="preserve">20 </w:t>
            </w:r>
            <w:r w:rsidRPr="00B60E14">
              <w:rPr>
                <w:b/>
                <w:bCs/>
                <w:lang w:val="ru-RU" w:eastAsia="ru-RU"/>
              </w:rPr>
              <w:t>год</w:t>
            </w:r>
          </w:p>
        </w:tc>
      </w:tr>
      <w:tr w:rsidR="003076B5" w:rsidRPr="00555228" w:rsidTr="005079A4">
        <w:trPr>
          <w:cantSplit/>
        </w:trPr>
        <w:tc>
          <w:tcPr>
            <w:tcW w:w="709" w:type="dxa"/>
            <w:tcBorders>
              <w:top w:val="nil"/>
            </w:tcBorders>
          </w:tcPr>
          <w:p w:rsidR="003076B5" w:rsidRPr="00555228" w:rsidRDefault="003076B5" w:rsidP="00D715BA">
            <w:pPr>
              <w:ind w:left="357"/>
              <w:jc w:val="center"/>
              <w:rPr>
                <w:szCs w:val="20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3076B5" w:rsidRPr="00B60E14" w:rsidRDefault="003076B5" w:rsidP="00D715BA">
            <w:pPr>
              <w:pStyle w:val="a5"/>
              <w:tabs>
                <w:tab w:val="clear" w:pos="4677"/>
                <w:tab w:val="clear" w:pos="9355"/>
              </w:tabs>
              <w:spacing w:before="120" w:after="120"/>
              <w:rPr>
                <w:b/>
                <w:lang w:val="ru-RU" w:eastAsia="ru-RU"/>
              </w:rPr>
            </w:pPr>
            <w:r w:rsidRPr="00555228">
              <w:rPr>
                <w:b/>
              </w:rPr>
              <w:t>Нормативно-правовое обеспечение</w:t>
            </w:r>
            <w:r w:rsidRPr="00B60E14">
              <w:rPr>
                <w:b/>
                <w:lang w:val="ru-RU" w:eastAsia="ru-RU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076B5" w:rsidRPr="00A7446F" w:rsidRDefault="003076B5" w:rsidP="00D715BA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076B5" w:rsidRPr="00555228" w:rsidRDefault="003076B5" w:rsidP="00D715BA">
            <w:pPr>
              <w:spacing w:before="120" w:after="120"/>
              <w:jc w:val="center"/>
              <w:rPr>
                <w:b/>
              </w:rPr>
            </w:pPr>
          </w:p>
        </w:tc>
      </w:tr>
      <w:tr w:rsidR="003076B5" w:rsidRPr="00A7446F" w:rsidTr="005079A4">
        <w:trPr>
          <w:cantSplit/>
          <w:trHeight w:val="368"/>
        </w:trPr>
        <w:tc>
          <w:tcPr>
            <w:tcW w:w="709" w:type="dxa"/>
            <w:tcBorders>
              <w:top w:val="nil"/>
            </w:tcBorders>
          </w:tcPr>
          <w:p w:rsidR="003076B5" w:rsidRPr="00A7446F" w:rsidRDefault="003076B5" w:rsidP="009573E3">
            <w:pPr>
              <w:spacing w:before="120"/>
              <w:jc w:val="center"/>
              <w:rPr>
                <w:szCs w:val="20"/>
              </w:rPr>
            </w:pPr>
            <w:r w:rsidRPr="00A7446F">
              <w:rPr>
                <w:szCs w:val="20"/>
              </w:rPr>
              <w:t>1.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3076B5" w:rsidRPr="00A7446F" w:rsidRDefault="003076B5" w:rsidP="009573E3">
            <w:pPr>
              <w:pStyle w:val="a5"/>
              <w:tabs>
                <w:tab w:val="clear" w:pos="4677"/>
                <w:tab w:val="clear" w:pos="9355"/>
              </w:tabs>
              <w:spacing w:before="120"/>
              <w:ind w:left="113" w:hanging="113"/>
              <w:rPr>
                <w:lang w:val="ru-RU"/>
              </w:rPr>
            </w:pPr>
            <w:r w:rsidRPr="00A7446F">
              <w:rPr>
                <w:lang w:val="ru-RU"/>
              </w:rPr>
              <w:t>Подготовка к внесению</w:t>
            </w:r>
            <w:r>
              <w:rPr>
                <w:lang w:val="ru-RU"/>
              </w:rPr>
              <w:t xml:space="preserve"> в Правительство Республики Карелия проекта постановления Правительства Республики Карелия «О подготовке </w:t>
            </w:r>
            <w:r w:rsidR="00BF2E35">
              <w:rPr>
                <w:lang w:val="ru-RU"/>
              </w:rPr>
              <w:t>СХМП-2021</w:t>
            </w:r>
            <w:r>
              <w:rPr>
                <w:lang w:val="ru-RU"/>
              </w:rPr>
              <w:t>на территории РК»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076B5" w:rsidRPr="005E1BE0" w:rsidRDefault="004D2473" w:rsidP="009573E3">
            <w:pPr>
              <w:spacing w:before="120"/>
              <w:jc w:val="center"/>
            </w:pPr>
            <w:r>
              <w:t>в</w:t>
            </w:r>
            <w:r w:rsidR="005E1BE0">
              <w:t xml:space="preserve"> </w:t>
            </w:r>
            <w:proofErr w:type="spellStart"/>
            <w:proofErr w:type="gramStart"/>
            <w:r w:rsidR="005E1BE0">
              <w:t>соответ</w:t>
            </w:r>
            <w:r w:rsidR="00061AE5">
              <w:t>-</w:t>
            </w:r>
            <w:r w:rsidR="005E1BE0">
              <w:t>ствии</w:t>
            </w:r>
            <w:proofErr w:type="spellEnd"/>
            <w:proofErr w:type="gramEnd"/>
            <w:r w:rsidR="005E1BE0">
              <w:t xml:space="preserve"> с </w:t>
            </w:r>
            <w:proofErr w:type="spellStart"/>
            <w:r w:rsidR="005E1BE0">
              <w:t>указани</w:t>
            </w:r>
            <w:r w:rsidR="00061AE5">
              <w:t>-</w:t>
            </w:r>
            <w:r w:rsidR="005E1BE0">
              <w:t>ями</w:t>
            </w:r>
            <w:proofErr w:type="spellEnd"/>
            <w:r w:rsidR="005E1BE0">
              <w:t xml:space="preserve"> Росстата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076B5" w:rsidRPr="00A7446F" w:rsidRDefault="008E143A" w:rsidP="009573E3">
            <w:pPr>
              <w:spacing w:before="120"/>
              <w:jc w:val="center"/>
            </w:pPr>
            <w:r>
              <w:t xml:space="preserve">ОСП, </w:t>
            </w:r>
            <w:proofErr w:type="spellStart"/>
            <w:r>
              <w:t>РСиБ</w:t>
            </w:r>
            <w:proofErr w:type="spellEnd"/>
          </w:p>
        </w:tc>
      </w:tr>
      <w:tr w:rsidR="003076B5" w:rsidRPr="00A7446F" w:rsidTr="005079A4">
        <w:trPr>
          <w:cantSplit/>
          <w:trHeight w:val="368"/>
        </w:trPr>
        <w:tc>
          <w:tcPr>
            <w:tcW w:w="709" w:type="dxa"/>
            <w:tcBorders>
              <w:top w:val="nil"/>
            </w:tcBorders>
          </w:tcPr>
          <w:p w:rsidR="003076B5" w:rsidRPr="00A7446F" w:rsidRDefault="003076B5" w:rsidP="00D715B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2.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3076B5" w:rsidRPr="00503A5C" w:rsidRDefault="003076B5" w:rsidP="00BF2E35">
            <w:pPr>
              <w:pStyle w:val="a5"/>
              <w:tabs>
                <w:tab w:val="clear" w:pos="4677"/>
                <w:tab w:val="clear" w:pos="9355"/>
              </w:tabs>
              <w:ind w:left="113" w:hanging="113"/>
              <w:rPr>
                <w:spacing w:val="-2"/>
                <w:lang w:val="ru-RU"/>
              </w:rPr>
            </w:pPr>
            <w:r w:rsidRPr="00503A5C">
              <w:rPr>
                <w:spacing w:val="-2"/>
                <w:lang w:val="ru-RU"/>
              </w:rPr>
              <w:t xml:space="preserve">Подготовка к внесению в Правительство Республики Карелия проекта постановления о создании республиканской </w:t>
            </w:r>
            <w:r>
              <w:rPr>
                <w:spacing w:val="-2"/>
                <w:lang w:val="ru-RU"/>
              </w:rPr>
              <w:t>К</w:t>
            </w:r>
            <w:r w:rsidRPr="00503A5C">
              <w:rPr>
                <w:spacing w:val="-2"/>
                <w:lang w:val="ru-RU"/>
              </w:rPr>
              <w:t xml:space="preserve">омиссии по проведению </w:t>
            </w:r>
            <w:r w:rsidR="00BF2E35">
              <w:rPr>
                <w:spacing w:val="-2"/>
                <w:lang w:val="ru-RU"/>
              </w:rPr>
              <w:t>СХМП-2021</w:t>
            </w:r>
            <w:r w:rsidRPr="00503A5C">
              <w:rPr>
                <w:spacing w:val="-2"/>
                <w:lang w:val="ru-RU"/>
              </w:rPr>
              <w:t xml:space="preserve"> в РК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076B5" w:rsidRDefault="004D2473" w:rsidP="004D2473">
            <w:pPr>
              <w:jc w:val="center"/>
            </w:pPr>
            <w:r>
              <w:t>в</w:t>
            </w:r>
            <w:r w:rsidR="00DD1B26">
              <w:t xml:space="preserve"> соответствии с </w:t>
            </w:r>
            <w:proofErr w:type="spellStart"/>
            <w:proofErr w:type="gramStart"/>
            <w:r w:rsidR="00DD1B26">
              <w:t>указани</w:t>
            </w:r>
            <w:r w:rsidR="00061AE5">
              <w:t>-</w:t>
            </w:r>
            <w:r w:rsidR="00DD1B26">
              <w:t>ями</w:t>
            </w:r>
            <w:proofErr w:type="spellEnd"/>
            <w:proofErr w:type="gramEnd"/>
            <w:r w:rsidR="00DD1B26">
              <w:t xml:space="preserve"> Росстата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076B5" w:rsidRPr="00A7446F" w:rsidRDefault="008E143A" w:rsidP="00A7331A">
            <w:pPr>
              <w:jc w:val="center"/>
            </w:pPr>
            <w:r>
              <w:t xml:space="preserve">ОСП, </w:t>
            </w:r>
            <w:proofErr w:type="spellStart"/>
            <w:r>
              <w:t>РСиБ</w:t>
            </w:r>
            <w:proofErr w:type="spellEnd"/>
          </w:p>
        </w:tc>
      </w:tr>
      <w:tr w:rsidR="003076B5" w:rsidRPr="00A7446F" w:rsidTr="005079A4">
        <w:trPr>
          <w:cantSplit/>
          <w:trHeight w:val="1621"/>
        </w:trPr>
        <w:tc>
          <w:tcPr>
            <w:tcW w:w="709" w:type="dxa"/>
            <w:tcBorders>
              <w:top w:val="nil"/>
            </w:tcBorders>
          </w:tcPr>
          <w:p w:rsidR="003076B5" w:rsidRPr="00A7446F" w:rsidRDefault="003076B5" w:rsidP="00D715B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3.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310A92" w:rsidRDefault="003076B5" w:rsidP="00310A92">
            <w:pPr>
              <w:pStyle w:val="a5"/>
              <w:tabs>
                <w:tab w:val="clear" w:pos="4677"/>
                <w:tab w:val="clear" w:pos="9355"/>
              </w:tabs>
              <w:ind w:left="113" w:hanging="113"/>
              <w:rPr>
                <w:lang w:val="ru-RU"/>
              </w:rPr>
            </w:pPr>
            <w:r>
              <w:rPr>
                <w:lang w:val="ru-RU"/>
              </w:rPr>
              <w:t>Подготовка проекта приказа о создании</w:t>
            </w:r>
            <w:r w:rsidR="00310A92">
              <w:rPr>
                <w:lang w:val="ru-RU"/>
              </w:rPr>
              <w:t xml:space="preserve"> </w:t>
            </w:r>
            <w:r w:rsidR="004D2473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 </w:t>
            </w:r>
            <w:r w:rsidR="00310A92">
              <w:rPr>
                <w:lang w:val="ru-RU"/>
              </w:rPr>
              <w:t xml:space="preserve">в </w:t>
            </w:r>
            <w:proofErr w:type="spellStart"/>
            <w:r w:rsidR="00310A92">
              <w:rPr>
                <w:lang w:val="ru-RU"/>
              </w:rPr>
              <w:t>Карелиястате</w:t>
            </w:r>
            <w:proofErr w:type="spellEnd"/>
            <w:r w:rsidR="008E143A">
              <w:rPr>
                <w:lang w:val="ru-RU"/>
              </w:rPr>
              <w:t>:</w:t>
            </w:r>
            <w:r w:rsidR="00310A92">
              <w:rPr>
                <w:lang w:val="ru-RU"/>
              </w:rPr>
              <w:t xml:space="preserve"> </w:t>
            </w:r>
          </w:p>
          <w:p w:rsidR="008E143A" w:rsidRDefault="00310A92" w:rsidP="00310A92">
            <w:pPr>
              <w:pStyle w:val="a5"/>
              <w:tabs>
                <w:tab w:val="clear" w:pos="4677"/>
                <w:tab w:val="clear" w:pos="9355"/>
              </w:tabs>
              <w:ind w:left="113" w:hanging="113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  <w:p w:rsidR="003076B5" w:rsidRDefault="00310A92" w:rsidP="005079A4">
            <w:pPr>
              <w:pStyle w:val="a5"/>
              <w:tabs>
                <w:tab w:val="clear" w:pos="4677"/>
                <w:tab w:val="clear" w:pos="9355"/>
              </w:tabs>
              <w:ind w:left="176" w:hanging="176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5079A4">
              <w:rPr>
                <w:lang w:val="ru-RU"/>
              </w:rPr>
              <w:t xml:space="preserve"> </w:t>
            </w:r>
            <w:r w:rsidR="003076B5">
              <w:rPr>
                <w:lang w:val="ru-RU"/>
              </w:rPr>
              <w:t xml:space="preserve">методологической рабочей группы </w:t>
            </w:r>
          </w:p>
          <w:p w:rsidR="008E143A" w:rsidRDefault="008E143A" w:rsidP="00310A92">
            <w:pPr>
              <w:pStyle w:val="a5"/>
              <w:tabs>
                <w:tab w:val="clear" w:pos="4677"/>
                <w:tab w:val="clear" w:pos="9355"/>
              </w:tabs>
              <w:ind w:left="113" w:hanging="113"/>
              <w:rPr>
                <w:lang w:val="ru-RU"/>
              </w:rPr>
            </w:pPr>
          </w:p>
          <w:p w:rsidR="00310A92" w:rsidRPr="00A7446F" w:rsidRDefault="005079A4" w:rsidP="00310A92">
            <w:pPr>
              <w:pStyle w:val="a5"/>
              <w:tabs>
                <w:tab w:val="clear" w:pos="4677"/>
                <w:tab w:val="clear" w:pos="9355"/>
              </w:tabs>
              <w:ind w:left="113" w:hanging="113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8E143A">
              <w:rPr>
                <w:lang w:val="ru-RU"/>
              </w:rPr>
              <w:t xml:space="preserve"> группы </w:t>
            </w:r>
            <w:r w:rsidR="00310A92">
              <w:rPr>
                <w:lang w:val="ru-RU"/>
              </w:rPr>
              <w:t>по организационно-технологическому обеспечению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076B5" w:rsidRDefault="004D2473" w:rsidP="008E143A">
            <w:pPr>
              <w:jc w:val="center"/>
            </w:pPr>
            <w:r>
              <w:t>в</w:t>
            </w:r>
            <w:r w:rsidR="00DD1B26">
              <w:t xml:space="preserve"> </w:t>
            </w:r>
            <w:r w:rsidR="008E143A">
              <w:t>течение года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D1B26" w:rsidRPr="00402853" w:rsidRDefault="008E143A" w:rsidP="00A7331A">
            <w:pPr>
              <w:jc w:val="center"/>
              <w:rPr>
                <w:spacing w:val="-12"/>
              </w:rPr>
            </w:pPr>
            <w:r>
              <w:t xml:space="preserve">ОСП, </w:t>
            </w:r>
            <w:proofErr w:type="spellStart"/>
            <w:r>
              <w:t>РСиБ</w:t>
            </w:r>
            <w:proofErr w:type="spellEnd"/>
          </w:p>
        </w:tc>
      </w:tr>
      <w:tr w:rsidR="00DD1B26" w:rsidRPr="00A7446F" w:rsidTr="005079A4">
        <w:trPr>
          <w:cantSplit/>
          <w:trHeight w:val="108"/>
        </w:trPr>
        <w:tc>
          <w:tcPr>
            <w:tcW w:w="709" w:type="dxa"/>
            <w:tcBorders>
              <w:top w:val="nil"/>
            </w:tcBorders>
          </w:tcPr>
          <w:p w:rsidR="00DD1B26" w:rsidRPr="008943C4" w:rsidRDefault="008943C4" w:rsidP="00D715BA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4.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8E143A" w:rsidRDefault="00DD1B26" w:rsidP="008E143A">
            <w:pPr>
              <w:pStyle w:val="a5"/>
              <w:tabs>
                <w:tab w:val="clear" w:pos="4677"/>
                <w:tab w:val="clear" w:pos="9355"/>
              </w:tabs>
              <w:ind w:left="113" w:hanging="113"/>
              <w:rPr>
                <w:lang w:val="ru-RU"/>
              </w:rPr>
            </w:pPr>
            <w:r>
              <w:rPr>
                <w:lang w:val="ru-RU"/>
              </w:rPr>
              <w:t>Согласование состава</w:t>
            </w:r>
            <w:r w:rsidR="008E143A">
              <w:rPr>
                <w:lang w:val="ru-RU"/>
              </w:rPr>
              <w:t>:</w:t>
            </w:r>
          </w:p>
          <w:p w:rsidR="008E143A" w:rsidRDefault="008E143A" w:rsidP="008E143A">
            <w:pPr>
              <w:pStyle w:val="a5"/>
              <w:tabs>
                <w:tab w:val="clear" w:pos="4677"/>
                <w:tab w:val="clear" w:pos="9355"/>
              </w:tabs>
              <w:ind w:left="113" w:hanging="113"/>
              <w:rPr>
                <w:lang w:val="ru-RU"/>
              </w:rPr>
            </w:pPr>
          </w:p>
          <w:p w:rsidR="008E143A" w:rsidRDefault="008E143A" w:rsidP="008E143A">
            <w:pPr>
              <w:pStyle w:val="a5"/>
              <w:tabs>
                <w:tab w:val="clear" w:pos="4677"/>
                <w:tab w:val="clear" w:pos="9355"/>
              </w:tabs>
              <w:ind w:left="113" w:hanging="113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DD1B26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методологической рабочей группы </w:t>
            </w:r>
          </w:p>
          <w:p w:rsidR="008E143A" w:rsidRDefault="008E143A" w:rsidP="008E143A">
            <w:pPr>
              <w:pStyle w:val="a5"/>
              <w:tabs>
                <w:tab w:val="clear" w:pos="4677"/>
                <w:tab w:val="clear" w:pos="9355"/>
              </w:tabs>
              <w:ind w:left="113" w:hanging="113"/>
              <w:rPr>
                <w:lang w:val="ru-RU"/>
              </w:rPr>
            </w:pPr>
          </w:p>
          <w:p w:rsidR="00DD1B26" w:rsidRDefault="008E143A" w:rsidP="008E143A">
            <w:pPr>
              <w:pStyle w:val="a5"/>
              <w:tabs>
                <w:tab w:val="clear" w:pos="4677"/>
                <w:tab w:val="clear" w:pos="9355"/>
              </w:tabs>
              <w:ind w:left="113" w:hanging="113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5079A4">
              <w:rPr>
                <w:lang w:val="ru-RU"/>
              </w:rPr>
              <w:t xml:space="preserve"> </w:t>
            </w:r>
            <w:r>
              <w:rPr>
                <w:lang w:val="ru-RU"/>
              </w:rPr>
              <w:t>группы по организационн</w:t>
            </w:r>
            <w:proofErr w:type="gramStart"/>
            <w:r>
              <w:rPr>
                <w:lang w:val="ru-RU"/>
              </w:rPr>
              <w:t>о-</w:t>
            </w:r>
            <w:proofErr w:type="gramEnd"/>
            <w:r w:rsidR="005079A4">
              <w:rPr>
                <w:lang w:val="ru-RU"/>
              </w:rPr>
              <w:t xml:space="preserve">  </w:t>
            </w:r>
            <w:r>
              <w:rPr>
                <w:lang w:val="ru-RU"/>
              </w:rPr>
              <w:t>технологическому обеспечению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D1B26" w:rsidRDefault="008E143A" w:rsidP="004D2473">
            <w:pPr>
              <w:jc w:val="center"/>
            </w:pPr>
            <w:r>
              <w:t>в течение года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D1B26" w:rsidRDefault="008E143A" w:rsidP="00A7331A">
            <w:pPr>
              <w:jc w:val="center"/>
            </w:pPr>
            <w:r>
              <w:t xml:space="preserve">ОСП, </w:t>
            </w:r>
            <w:proofErr w:type="spellStart"/>
            <w:r>
              <w:t>РСиБ</w:t>
            </w:r>
            <w:proofErr w:type="spellEnd"/>
          </w:p>
        </w:tc>
      </w:tr>
      <w:tr w:rsidR="003076B5" w:rsidRPr="00A7446F" w:rsidTr="005079A4">
        <w:trPr>
          <w:cantSplit/>
          <w:trHeight w:val="98"/>
        </w:trPr>
        <w:tc>
          <w:tcPr>
            <w:tcW w:w="709" w:type="dxa"/>
            <w:tcBorders>
              <w:top w:val="nil"/>
            </w:tcBorders>
          </w:tcPr>
          <w:p w:rsidR="003076B5" w:rsidRPr="008943C4" w:rsidRDefault="008943C4" w:rsidP="00D715BA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lastRenderedPageBreak/>
              <w:t>5.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8E143A" w:rsidRDefault="003076B5" w:rsidP="00D715BA">
            <w:pPr>
              <w:pStyle w:val="a5"/>
              <w:tabs>
                <w:tab w:val="clear" w:pos="4677"/>
                <w:tab w:val="clear" w:pos="9355"/>
              </w:tabs>
              <w:ind w:left="113" w:hanging="113"/>
              <w:rPr>
                <w:lang w:val="ru-RU"/>
              </w:rPr>
            </w:pPr>
            <w:r>
              <w:rPr>
                <w:lang w:val="ru-RU"/>
              </w:rPr>
              <w:t>Подготовка положени</w:t>
            </w:r>
            <w:r w:rsidR="008E143A">
              <w:rPr>
                <w:lang w:val="ru-RU"/>
              </w:rPr>
              <w:t>й:</w:t>
            </w:r>
          </w:p>
          <w:p w:rsidR="008E143A" w:rsidRDefault="008E143A" w:rsidP="00D715BA">
            <w:pPr>
              <w:pStyle w:val="a5"/>
              <w:tabs>
                <w:tab w:val="clear" w:pos="4677"/>
                <w:tab w:val="clear" w:pos="9355"/>
              </w:tabs>
              <w:ind w:left="113" w:hanging="113"/>
              <w:rPr>
                <w:lang w:val="ru-RU"/>
              </w:rPr>
            </w:pPr>
          </w:p>
          <w:p w:rsidR="008E143A" w:rsidRDefault="008E143A" w:rsidP="008943C4">
            <w:pPr>
              <w:pStyle w:val="a5"/>
              <w:tabs>
                <w:tab w:val="clear" w:pos="4677"/>
                <w:tab w:val="clear" w:pos="9355"/>
              </w:tabs>
              <w:ind w:left="113" w:firstLine="63"/>
              <w:rPr>
                <w:lang w:val="ru-RU"/>
              </w:rPr>
            </w:pPr>
            <w:r>
              <w:rPr>
                <w:lang w:val="ru-RU"/>
              </w:rPr>
              <w:t>О методологической рабочей группе</w:t>
            </w:r>
          </w:p>
          <w:p w:rsidR="008E143A" w:rsidRDefault="008E143A" w:rsidP="008943C4">
            <w:pPr>
              <w:pStyle w:val="a5"/>
              <w:tabs>
                <w:tab w:val="clear" w:pos="4677"/>
                <w:tab w:val="clear" w:pos="9355"/>
              </w:tabs>
              <w:ind w:left="113" w:firstLine="63"/>
              <w:rPr>
                <w:lang w:val="ru-RU"/>
              </w:rPr>
            </w:pPr>
          </w:p>
          <w:p w:rsidR="003076B5" w:rsidRDefault="008E143A" w:rsidP="008943C4">
            <w:pPr>
              <w:pStyle w:val="a5"/>
              <w:tabs>
                <w:tab w:val="clear" w:pos="4677"/>
                <w:tab w:val="clear" w:pos="9355"/>
              </w:tabs>
              <w:ind w:left="176"/>
              <w:rPr>
                <w:lang w:val="ru-RU"/>
              </w:rPr>
            </w:pPr>
            <w:r>
              <w:rPr>
                <w:lang w:val="ru-RU"/>
              </w:rPr>
              <w:t>О группе по организационно-технологическому обеспечению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076B5" w:rsidRDefault="008E143A" w:rsidP="00D715BA">
            <w:pPr>
              <w:jc w:val="center"/>
            </w:pPr>
            <w:r>
              <w:t>в течение года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076B5" w:rsidRPr="00A7446F" w:rsidRDefault="008E143A" w:rsidP="00A7331A">
            <w:pPr>
              <w:jc w:val="center"/>
            </w:pPr>
            <w:r>
              <w:t xml:space="preserve">ОСП, </w:t>
            </w:r>
            <w:proofErr w:type="spellStart"/>
            <w:r>
              <w:t>РСиБ</w:t>
            </w:r>
            <w:proofErr w:type="spellEnd"/>
          </w:p>
        </w:tc>
      </w:tr>
      <w:tr w:rsidR="003076B5" w:rsidRPr="00A7446F" w:rsidTr="005079A4">
        <w:trPr>
          <w:cantSplit/>
          <w:trHeight w:val="368"/>
        </w:trPr>
        <w:tc>
          <w:tcPr>
            <w:tcW w:w="709" w:type="dxa"/>
            <w:tcBorders>
              <w:top w:val="nil"/>
            </w:tcBorders>
          </w:tcPr>
          <w:p w:rsidR="003076B5" w:rsidRDefault="008943C4" w:rsidP="00D715BA">
            <w:pPr>
              <w:jc w:val="center"/>
              <w:rPr>
                <w:szCs w:val="20"/>
              </w:rPr>
            </w:pPr>
            <w:r>
              <w:rPr>
                <w:szCs w:val="20"/>
                <w:lang w:val="en-US"/>
              </w:rPr>
              <w:t>6</w:t>
            </w:r>
            <w:r w:rsidR="003076B5">
              <w:rPr>
                <w:szCs w:val="20"/>
              </w:rPr>
              <w:t>.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8943C4" w:rsidRDefault="003076B5" w:rsidP="008943C4">
            <w:pPr>
              <w:pStyle w:val="a5"/>
              <w:tabs>
                <w:tab w:val="clear" w:pos="4677"/>
                <w:tab w:val="clear" w:pos="9355"/>
              </w:tabs>
              <w:ind w:left="113" w:hanging="113"/>
              <w:rPr>
                <w:spacing w:val="-4"/>
                <w:lang w:val="ru-RU"/>
              </w:rPr>
            </w:pPr>
            <w:r w:rsidRPr="004155AE">
              <w:rPr>
                <w:spacing w:val="-4"/>
                <w:lang w:val="ru-RU"/>
              </w:rPr>
              <w:t xml:space="preserve">Участие в подготовке проекта постановления </w:t>
            </w:r>
            <w:r w:rsidRPr="004155AE">
              <w:rPr>
                <w:spacing w:val="-4"/>
              </w:rPr>
              <w:t>Глав муниципальн</w:t>
            </w:r>
            <w:r w:rsidRPr="004155AE">
              <w:rPr>
                <w:spacing w:val="-4"/>
                <w:lang w:val="ru-RU"/>
              </w:rPr>
              <w:t xml:space="preserve">ых </w:t>
            </w:r>
            <w:r w:rsidRPr="004155AE">
              <w:rPr>
                <w:spacing w:val="-4"/>
              </w:rPr>
              <w:t>образовани</w:t>
            </w:r>
            <w:r w:rsidRPr="004155AE">
              <w:rPr>
                <w:spacing w:val="-4"/>
                <w:lang w:val="ru-RU"/>
              </w:rPr>
              <w:t>й</w:t>
            </w:r>
          </w:p>
          <w:p w:rsidR="008943C4" w:rsidRDefault="008943C4" w:rsidP="008943C4">
            <w:pPr>
              <w:pStyle w:val="a5"/>
              <w:tabs>
                <w:tab w:val="clear" w:pos="4677"/>
                <w:tab w:val="clear" w:pos="9355"/>
              </w:tabs>
              <w:ind w:left="317" w:hanging="141"/>
              <w:rPr>
                <w:spacing w:val="-4"/>
                <w:lang w:val="ru-RU"/>
              </w:rPr>
            </w:pPr>
            <w:r>
              <w:rPr>
                <w:spacing w:val="-4"/>
                <w:lang w:val="ru-RU"/>
              </w:rPr>
              <w:t>-</w:t>
            </w:r>
            <w:r w:rsidR="003076B5" w:rsidRPr="004155AE">
              <w:rPr>
                <w:spacing w:val="-4"/>
                <w:lang w:val="ru-RU"/>
              </w:rPr>
              <w:t xml:space="preserve"> </w:t>
            </w:r>
            <w:r w:rsidR="003076B5" w:rsidRPr="004155AE">
              <w:rPr>
                <w:spacing w:val="-4"/>
              </w:rPr>
              <w:t xml:space="preserve">«О подготовке </w:t>
            </w:r>
            <w:r>
              <w:rPr>
                <w:spacing w:val="-4"/>
                <w:lang w:val="ru-RU"/>
              </w:rPr>
              <w:t xml:space="preserve">и проведении </w:t>
            </w:r>
            <w:r w:rsidR="003076B5" w:rsidRPr="004155AE">
              <w:rPr>
                <w:spacing w:val="-4"/>
              </w:rPr>
              <w:t xml:space="preserve">сельскохозяйственной </w:t>
            </w:r>
            <w:r w:rsidR="00BF2E35">
              <w:rPr>
                <w:spacing w:val="-4"/>
                <w:lang w:val="ru-RU"/>
              </w:rPr>
              <w:t>микро</w:t>
            </w:r>
            <w:r w:rsidR="003076B5" w:rsidRPr="004155AE">
              <w:rPr>
                <w:spacing w:val="-4"/>
              </w:rPr>
              <w:t>переписи 20</w:t>
            </w:r>
            <w:r w:rsidR="00BF2E35">
              <w:rPr>
                <w:spacing w:val="-4"/>
                <w:lang w:val="ru-RU"/>
              </w:rPr>
              <w:t>21</w:t>
            </w:r>
            <w:r w:rsidR="003076B5" w:rsidRPr="004155AE">
              <w:rPr>
                <w:spacing w:val="-4"/>
              </w:rPr>
              <w:t xml:space="preserve"> года на территории </w:t>
            </w:r>
            <w:r w:rsidR="003076B5" w:rsidRPr="004155AE">
              <w:rPr>
                <w:spacing w:val="-4"/>
                <w:lang w:val="ru-RU"/>
              </w:rPr>
              <w:t xml:space="preserve">муниципального района </w:t>
            </w:r>
            <w:r w:rsidR="00BF2E35">
              <w:rPr>
                <w:spacing w:val="-4"/>
                <w:lang w:val="ru-RU"/>
              </w:rPr>
              <w:t>(</w:t>
            </w:r>
            <w:r w:rsidR="003076B5" w:rsidRPr="004155AE">
              <w:rPr>
                <w:spacing w:val="-4"/>
                <w:lang w:val="ru-RU"/>
              </w:rPr>
              <w:t>городского округа</w:t>
            </w:r>
            <w:r w:rsidR="00BF2E35">
              <w:rPr>
                <w:spacing w:val="-4"/>
                <w:lang w:val="ru-RU"/>
              </w:rPr>
              <w:t>)</w:t>
            </w:r>
            <w:r w:rsidR="003076B5" w:rsidRPr="004155AE">
              <w:rPr>
                <w:spacing w:val="-4"/>
                <w:lang w:val="ru-RU"/>
              </w:rPr>
              <w:t>»</w:t>
            </w:r>
          </w:p>
          <w:p w:rsidR="003076B5" w:rsidRPr="004155AE" w:rsidRDefault="008943C4" w:rsidP="008943C4">
            <w:pPr>
              <w:pStyle w:val="a5"/>
              <w:tabs>
                <w:tab w:val="clear" w:pos="4677"/>
                <w:tab w:val="clear" w:pos="9355"/>
              </w:tabs>
              <w:ind w:left="317"/>
              <w:rPr>
                <w:spacing w:val="-4"/>
                <w:lang w:val="ru-RU"/>
              </w:rPr>
            </w:pPr>
            <w:r>
              <w:rPr>
                <w:spacing w:val="-4"/>
                <w:lang w:val="ru-RU"/>
              </w:rPr>
              <w:t xml:space="preserve">- о </w:t>
            </w:r>
            <w:r w:rsidR="003076B5" w:rsidRPr="004155AE">
              <w:rPr>
                <w:spacing w:val="-4"/>
                <w:lang w:val="ru-RU"/>
              </w:rPr>
              <w:t xml:space="preserve">создании комиссий по проведению переписи </w:t>
            </w:r>
            <w:r>
              <w:rPr>
                <w:spacing w:val="-4"/>
                <w:lang w:val="ru-RU"/>
              </w:rPr>
              <w:t xml:space="preserve">   </w:t>
            </w:r>
            <w:r w:rsidR="003076B5" w:rsidRPr="004155AE">
              <w:rPr>
                <w:spacing w:val="-4"/>
                <w:lang w:val="ru-RU"/>
              </w:rPr>
              <w:t xml:space="preserve">в муниципальном районе </w:t>
            </w:r>
            <w:r w:rsidR="00310A92">
              <w:rPr>
                <w:spacing w:val="-4"/>
                <w:lang w:val="ru-RU"/>
              </w:rPr>
              <w:t>(</w:t>
            </w:r>
            <w:r w:rsidR="003076B5" w:rsidRPr="004155AE">
              <w:rPr>
                <w:spacing w:val="-4"/>
                <w:lang w:val="ru-RU"/>
              </w:rPr>
              <w:t>городском округе</w:t>
            </w:r>
            <w:r w:rsidR="00310A92">
              <w:rPr>
                <w:spacing w:val="-4"/>
                <w:lang w:val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076B5" w:rsidRDefault="00061AE5" w:rsidP="00D715BA">
            <w:pPr>
              <w:jc w:val="center"/>
            </w:pPr>
            <w:r>
              <w:t xml:space="preserve">в </w:t>
            </w:r>
            <w:proofErr w:type="spellStart"/>
            <w:proofErr w:type="gramStart"/>
            <w:r>
              <w:t>соответ-ствии</w:t>
            </w:r>
            <w:proofErr w:type="spellEnd"/>
            <w:proofErr w:type="gramEnd"/>
            <w:r>
              <w:t xml:space="preserve"> с </w:t>
            </w:r>
            <w:proofErr w:type="spellStart"/>
            <w:r>
              <w:t>указани-ями</w:t>
            </w:r>
            <w:proofErr w:type="spellEnd"/>
            <w:r>
              <w:t xml:space="preserve"> Росстата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076B5" w:rsidRPr="00402853" w:rsidRDefault="008E143A" w:rsidP="00A7331A">
            <w:pPr>
              <w:jc w:val="center"/>
              <w:rPr>
                <w:spacing w:val="-12"/>
              </w:rPr>
            </w:pPr>
            <w:r>
              <w:t xml:space="preserve">ОСП, </w:t>
            </w:r>
            <w:proofErr w:type="spellStart"/>
            <w:r>
              <w:t>РСиБ</w:t>
            </w:r>
            <w:proofErr w:type="spellEnd"/>
            <w:r>
              <w:t>, (районный уровень)</w:t>
            </w:r>
          </w:p>
        </w:tc>
      </w:tr>
      <w:tr w:rsidR="003076B5" w:rsidRPr="00A7446F" w:rsidTr="005079A4">
        <w:trPr>
          <w:cantSplit/>
          <w:trHeight w:val="368"/>
        </w:trPr>
        <w:tc>
          <w:tcPr>
            <w:tcW w:w="709" w:type="dxa"/>
            <w:tcBorders>
              <w:top w:val="nil"/>
            </w:tcBorders>
          </w:tcPr>
          <w:p w:rsidR="003076B5" w:rsidRDefault="008943C4" w:rsidP="00D715BA">
            <w:pPr>
              <w:jc w:val="center"/>
              <w:rPr>
                <w:szCs w:val="20"/>
              </w:rPr>
            </w:pPr>
            <w:r>
              <w:rPr>
                <w:szCs w:val="20"/>
                <w:lang w:val="en-US"/>
              </w:rPr>
              <w:t>7</w:t>
            </w:r>
            <w:r w:rsidR="003076B5">
              <w:rPr>
                <w:szCs w:val="20"/>
              </w:rPr>
              <w:t>.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3076B5" w:rsidRDefault="003076B5" w:rsidP="00D715BA">
            <w:pPr>
              <w:pStyle w:val="a5"/>
              <w:tabs>
                <w:tab w:val="clear" w:pos="4677"/>
                <w:tab w:val="clear" w:pos="9355"/>
              </w:tabs>
              <w:ind w:left="113" w:hanging="113"/>
              <w:rPr>
                <w:lang w:val="ru-RU"/>
              </w:rPr>
            </w:pPr>
            <w:r>
              <w:rPr>
                <w:lang w:val="ru-RU"/>
              </w:rPr>
              <w:t>Подготовка писем в адрес глав муниципальных образований о необходимости создания комиссий, выпуска постановлений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076B5" w:rsidRDefault="00061AE5" w:rsidP="00D715BA">
            <w:pPr>
              <w:jc w:val="center"/>
            </w:pPr>
            <w:r>
              <w:t xml:space="preserve">в </w:t>
            </w:r>
            <w:proofErr w:type="spellStart"/>
            <w:proofErr w:type="gramStart"/>
            <w:r>
              <w:t>соответ-ствии</w:t>
            </w:r>
            <w:proofErr w:type="spellEnd"/>
            <w:proofErr w:type="gramEnd"/>
            <w:r>
              <w:t xml:space="preserve"> с </w:t>
            </w:r>
            <w:proofErr w:type="spellStart"/>
            <w:r>
              <w:t>указани-ями</w:t>
            </w:r>
            <w:proofErr w:type="spellEnd"/>
            <w:r>
              <w:t xml:space="preserve"> Росстата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076B5" w:rsidRPr="00402853" w:rsidRDefault="00A7331A" w:rsidP="00A7331A">
            <w:pPr>
              <w:jc w:val="center"/>
              <w:rPr>
                <w:spacing w:val="-12"/>
              </w:rPr>
            </w:pPr>
            <w:r>
              <w:t xml:space="preserve">ОСП, </w:t>
            </w:r>
            <w:proofErr w:type="spellStart"/>
            <w:r>
              <w:t>РСиБ</w:t>
            </w:r>
            <w:proofErr w:type="spellEnd"/>
            <w:r>
              <w:t>, (районный уровень)</w:t>
            </w:r>
          </w:p>
        </w:tc>
      </w:tr>
      <w:tr w:rsidR="003076B5" w:rsidRPr="00A7446F" w:rsidTr="005079A4">
        <w:trPr>
          <w:cantSplit/>
          <w:trHeight w:val="368"/>
        </w:trPr>
        <w:tc>
          <w:tcPr>
            <w:tcW w:w="709" w:type="dxa"/>
            <w:tcBorders>
              <w:top w:val="nil"/>
            </w:tcBorders>
          </w:tcPr>
          <w:p w:rsidR="003076B5" w:rsidRDefault="008943C4" w:rsidP="00D715BA">
            <w:pPr>
              <w:jc w:val="center"/>
              <w:rPr>
                <w:szCs w:val="20"/>
              </w:rPr>
            </w:pPr>
            <w:r>
              <w:rPr>
                <w:szCs w:val="20"/>
                <w:lang w:val="en-US"/>
              </w:rPr>
              <w:t>8</w:t>
            </w:r>
            <w:r w:rsidR="003076B5">
              <w:rPr>
                <w:szCs w:val="20"/>
              </w:rPr>
              <w:t>.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3076B5" w:rsidRDefault="003076B5" w:rsidP="00603C79">
            <w:pPr>
              <w:pStyle w:val="a5"/>
              <w:tabs>
                <w:tab w:val="clear" w:pos="4677"/>
                <w:tab w:val="clear" w:pos="9355"/>
              </w:tabs>
              <w:ind w:left="113" w:hanging="113"/>
              <w:rPr>
                <w:lang w:val="ru-RU"/>
              </w:rPr>
            </w:pPr>
            <w:r>
              <w:rPr>
                <w:lang w:val="ru-RU"/>
              </w:rPr>
              <w:t xml:space="preserve">Подготовка Календарного плана мероприятий по </w:t>
            </w:r>
            <w:r w:rsidR="00603C79">
              <w:rPr>
                <w:lang w:val="ru-RU"/>
              </w:rPr>
              <w:t>СХМП</w:t>
            </w:r>
            <w:r>
              <w:rPr>
                <w:lang w:val="ru-RU"/>
              </w:rPr>
              <w:t xml:space="preserve"> на 20</w:t>
            </w:r>
            <w:r w:rsidR="00603C79">
              <w:rPr>
                <w:lang w:val="ru-RU"/>
              </w:rPr>
              <w:t>21</w:t>
            </w:r>
            <w:r>
              <w:rPr>
                <w:lang w:val="ru-RU"/>
              </w:rPr>
              <w:t>г.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076B5" w:rsidRDefault="003863F9" w:rsidP="00D715BA">
            <w:pPr>
              <w:jc w:val="center"/>
            </w:pPr>
            <w:r>
              <w:t>декабрь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076B5" w:rsidRPr="00402853" w:rsidRDefault="008E143A" w:rsidP="00A7331A">
            <w:pPr>
              <w:jc w:val="center"/>
              <w:rPr>
                <w:spacing w:val="-12"/>
              </w:rPr>
            </w:pPr>
            <w:r>
              <w:t xml:space="preserve">ОСП, </w:t>
            </w:r>
            <w:proofErr w:type="spellStart"/>
            <w:r>
              <w:t>РСиБ</w:t>
            </w:r>
            <w:proofErr w:type="spellEnd"/>
          </w:p>
        </w:tc>
      </w:tr>
      <w:tr w:rsidR="003076B5" w:rsidRPr="00A7446F" w:rsidTr="005079A4">
        <w:trPr>
          <w:cantSplit/>
          <w:trHeight w:val="847"/>
        </w:trPr>
        <w:tc>
          <w:tcPr>
            <w:tcW w:w="709" w:type="dxa"/>
            <w:tcBorders>
              <w:top w:val="nil"/>
            </w:tcBorders>
          </w:tcPr>
          <w:p w:rsidR="003076B5" w:rsidRDefault="008943C4" w:rsidP="00D715BA">
            <w:pPr>
              <w:jc w:val="center"/>
              <w:rPr>
                <w:szCs w:val="20"/>
              </w:rPr>
            </w:pPr>
            <w:r>
              <w:rPr>
                <w:szCs w:val="20"/>
                <w:lang w:val="en-US"/>
              </w:rPr>
              <w:t>9</w:t>
            </w:r>
            <w:r w:rsidR="003076B5">
              <w:rPr>
                <w:szCs w:val="20"/>
              </w:rPr>
              <w:t>.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3076B5" w:rsidRDefault="003076B5" w:rsidP="00C618F6">
            <w:pPr>
              <w:pStyle w:val="a5"/>
              <w:tabs>
                <w:tab w:val="clear" w:pos="4677"/>
                <w:tab w:val="clear" w:pos="9355"/>
              </w:tabs>
              <w:ind w:left="113" w:hanging="113"/>
              <w:rPr>
                <w:lang w:val="ru-RU"/>
              </w:rPr>
            </w:pPr>
            <w:r>
              <w:rPr>
                <w:lang w:val="ru-RU"/>
              </w:rPr>
              <w:t xml:space="preserve">Подготовка Календарного плана мероприятий по </w:t>
            </w:r>
            <w:r w:rsidR="00C618F6">
              <w:rPr>
                <w:lang w:val="ru-RU"/>
              </w:rPr>
              <w:t>СХМП</w:t>
            </w:r>
            <w:r>
              <w:rPr>
                <w:lang w:val="ru-RU"/>
              </w:rPr>
              <w:t xml:space="preserve"> на 20</w:t>
            </w:r>
            <w:r w:rsidR="00C618F6">
              <w:rPr>
                <w:lang w:val="ru-RU"/>
              </w:rPr>
              <w:t>21</w:t>
            </w:r>
            <w:r>
              <w:rPr>
                <w:lang w:val="ru-RU"/>
              </w:rPr>
              <w:t>г. по муниципальным образованиям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076B5" w:rsidRDefault="003863F9" w:rsidP="00D715BA">
            <w:pPr>
              <w:jc w:val="center"/>
            </w:pPr>
            <w:r>
              <w:t>декабрь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10A92" w:rsidRPr="00402853" w:rsidRDefault="00A7331A" w:rsidP="00A7331A">
            <w:pPr>
              <w:jc w:val="center"/>
              <w:rPr>
                <w:spacing w:val="-12"/>
              </w:rPr>
            </w:pPr>
            <w:r>
              <w:t xml:space="preserve">ОСП, </w:t>
            </w:r>
            <w:proofErr w:type="spellStart"/>
            <w:r>
              <w:t>РСиБ</w:t>
            </w:r>
            <w:proofErr w:type="spellEnd"/>
            <w:r>
              <w:t>, (районный уровень)</w:t>
            </w:r>
          </w:p>
        </w:tc>
      </w:tr>
      <w:tr w:rsidR="003076B5" w:rsidRPr="00555228" w:rsidTr="005079A4">
        <w:trPr>
          <w:cantSplit/>
        </w:trPr>
        <w:tc>
          <w:tcPr>
            <w:tcW w:w="709" w:type="dxa"/>
            <w:tcBorders>
              <w:bottom w:val="single" w:sz="4" w:space="0" w:color="auto"/>
            </w:tcBorders>
          </w:tcPr>
          <w:p w:rsidR="003076B5" w:rsidRPr="00555228" w:rsidRDefault="003076B5" w:rsidP="00D715BA">
            <w:pPr>
              <w:ind w:left="357"/>
              <w:jc w:val="center"/>
              <w:rPr>
                <w:szCs w:val="20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3076B5" w:rsidRPr="00555228" w:rsidRDefault="003076B5" w:rsidP="00D715BA">
            <w:pPr>
              <w:tabs>
                <w:tab w:val="left" w:pos="210"/>
                <w:tab w:val="center" w:pos="2109"/>
              </w:tabs>
              <w:spacing w:before="120" w:after="120"/>
              <w:rPr>
                <w:b/>
              </w:rPr>
            </w:pPr>
            <w:r w:rsidRPr="00555228">
              <w:rPr>
                <w:b/>
              </w:rPr>
              <w:t>Методологическое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076B5" w:rsidRPr="00555228" w:rsidRDefault="003076B5" w:rsidP="00D715BA">
            <w:pPr>
              <w:spacing w:before="120" w:after="120"/>
              <w:jc w:val="center"/>
              <w:rPr>
                <w:b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076B5" w:rsidRPr="00555228" w:rsidRDefault="003076B5" w:rsidP="00D715BA">
            <w:pPr>
              <w:spacing w:before="120" w:after="120"/>
              <w:jc w:val="center"/>
              <w:rPr>
                <w:b/>
              </w:rPr>
            </w:pPr>
          </w:p>
        </w:tc>
      </w:tr>
      <w:tr w:rsidR="003076B5" w:rsidRPr="00555228" w:rsidTr="005079A4">
        <w:trPr>
          <w:cantSplit/>
        </w:trPr>
        <w:tc>
          <w:tcPr>
            <w:tcW w:w="709" w:type="dxa"/>
            <w:tcBorders>
              <w:bottom w:val="single" w:sz="4" w:space="0" w:color="auto"/>
            </w:tcBorders>
          </w:tcPr>
          <w:p w:rsidR="003076B5" w:rsidRPr="00555228" w:rsidRDefault="008943C4" w:rsidP="00D715BA">
            <w:pPr>
              <w:jc w:val="center"/>
              <w:rPr>
                <w:szCs w:val="20"/>
              </w:rPr>
            </w:pPr>
            <w:r>
              <w:rPr>
                <w:szCs w:val="20"/>
                <w:lang w:val="en-US"/>
              </w:rPr>
              <w:t>10</w:t>
            </w:r>
            <w:r w:rsidR="003076B5">
              <w:rPr>
                <w:szCs w:val="20"/>
              </w:rPr>
              <w:t>.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3076B5" w:rsidRDefault="003076B5" w:rsidP="00D715BA">
            <w:pPr>
              <w:ind w:left="113" w:hanging="113"/>
            </w:pPr>
            <w:r>
              <w:t>Методологическое и технологическое сопровождение работ по составлению списков объектов переписи по муниципальным районам и городским округам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076B5" w:rsidRPr="00745DEE" w:rsidRDefault="00742F83" w:rsidP="00742F8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с 17 февраля</w:t>
            </w:r>
            <w:r w:rsidR="003076B5" w:rsidRPr="00745DEE">
              <w:rPr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076B5" w:rsidRDefault="00A7331A" w:rsidP="00A7331A">
            <w:pPr>
              <w:jc w:val="center"/>
            </w:pPr>
            <w:r>
              <w:t xml:space="preserve">ОСП, </w:t>
            </w:r>
            <w:proofErr w:type="spellStart"/>
            <w:r>
              <w:t>РСиБ</w:t>
            </w:r>
            <w:proofErr w:type="spellEnd"/>
            <w:r>
              <w:t>,</w:t>
            </w:r>
          </w:p>
          <w:p w:rsidR="00A7331A" w:rsidRPr="00402853" w:rsidRDefault="00A7331A" w:rsidP="00A7331A">
            <w:pPr>
              <w:jc w:val="center"/>
              <w:rPr>
                <w:spacing w:val="-12"/>
              </w:rPr>
            </w:pPr>
            <w:r>
              <w:t>ОИТ</w:t>
            </w:r>
          </w:p>
        </w:tc>
      </w:tr>
      <w:tr w:rsidR="005079A4" w:rsidRPr="00555228" w:rsidTr="005079A4">
        <w:trPr>
          <w:cantSplit/>
          <w:trHeight w:val="3948"/>
        </w:trPr>
        <w:tc>
          <w:tcPr>
            <w:tcW w:w="709" w:type="dxa"/>
          </w:tcPr>
          <w:p w:rsidR="005079A4" w:rsidRPr="008943C4" w:rsidRDefault="005079A4" w:rsidP="009573E3">
            <w:pPr>
              <w:spacing w:after="120"/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11.</w:t>
            </w:r>
          </w:p>
        </w:tc>
        <w:tc>
          <w:tcPr>
            <w:tcW w:w="4961" w:type="dxa"/>
          </w:tcPr>
          <w:p w:rsidR="005079A4" w:rsidRDefault="005079A4" w:rsidP="009573E3">
            <w:pPr>
              <w:spacing w:after="120"/>
              <w:ind w:left="113" w:hanging="113"/>
            </w:pPr>
            <w:r>
              <w:t>Подготовка материалов по вопросам переписи к заседаниям:</w:t>
            </w:r>
          </w:p>
          <w:p w:rsidR="005079A4" w:rsidRDefault="005079A4" w:rsidP="008943C4">
            <w:pPr>
              <w:spacing w:after="120"/>
              <w:ind w:left="346" w:hanging="170"/>
            </w:pPr>
            <w:r>
              <w:t xml:space="preserve">- республиканской комиссии по подготовке и проведению сельскохозяйственной </w:t>
            </w:r>
            <w:proofErr w:type="spellStart"/>
            <w:r>
              <w:t>микропереписи</w:t>
            </w:r>
            <w:proofErr w:type="spellEnd"/>
            <w:r>
              <w:t xml:space="preserve"> на территории республики;</w:t>
            </w:r>
          </w:p>
          <w:p w:rsidR="005079A4" w:rsidRDefault="005079A4" w:rsidP="005079A4">
            <w:pPr>
              <w:spacing w:after="120"/>
              <w:ind w:left="317" w:hanging="141"/>
            </w:pPr>
            <w:r>
              <w:t xml:space="preserve">- методологической рабочей группы по организации и проведению СХМП-2021 при </w:t>
            </w:r>
            <w:proofErr w:type="spellStart"/>
            <w:r>
              <w:t>Карелиястате</w:t>
            </w:r>
            <w:proofErr w:type="spellEnd"/>
            <w:r>
              <w:t>;</w:t>
            </w:r>
          </w:p>
          <w:p w:rsidR="005079A4" w:rsidRDefault="005079A4" w:rsidP="005079A4">
            <w:pPr>
              <w:ind w:left="317" w:hanging="141"/>
            </w:pPr>
            <w:r>
              <w:t xml:space="preserve">- организационно-технологической рабочей группы по подготовке и проведению переписи, автоматизированной обработке ее материалов при </w:t>
            </w:r>
            <w:proofErr w:type="spellStart"/>
            <w:r>
              <w:t>Карелиястате</w:t>
            </w:r>
            <w:proofErr w:type="spellEnd"/>
          </w:p>
        </w:tc>
        <w:tc>
          <w:tcPr>
            <w:tcW w:w="1134" w:type="dxa"/>
          </w:tcPr>
          <w:p w:rsidR="005079A4" w:rsidRPr="001A60A1" w:rsidRDefault="005079A4" w:rsidP="009573E3">
            <w:pPr>
              <w:spacing w:after="120"/>
              <w:jc w:val="center"/>
              <w:rPr>
                <w:szCs w:val="20"/>
              </w:rPr>
            </w:pPr>
            <w:r>
              <w:rPr>
                <w:szCs w:val="20"/>
              </w:rPr>
              <w:t>в</w:t>
            </w:r>
            <w:r w:rsidRPr="001A60A1">
              <w:rPr>
                <w:szCs w:val="20"/>
              </w:rPr>
              <w:t xml:space="preserve"> течение года</w:t>
            </w:r>
          </w:p>
        </w:tc>
        <w:tc>
          <w:tcPr>
            <w:tcW w:w="1984" w:type="dxa"/>
          </w:tcPr>
          <w:p w:rsidR="005079A4" w:rsidRPr="00555228" w:rsidRDefault="005079A4" w:rsidP="009573E3">
            <w:pPr>
              <w:spacing w:after="120"/>
              <w:jc w:val="center"/>
              <w:rPr>
                <w:b/>
              </w:rPr>
            </w:pPr>
            <w:r>
              <w:t xml:space="preserve">ОСП, </w:t>
            </w:r>
            <w:proofErr w:type="spellStart"/>
            <w:r>
              <w:t>РСиБ</w:t>
            </w:r>
            <w:proofErr w:type="spellEnd"/>
          </w:p>
        </w:tc>
      </w:tr>
      <w:tr w:rsidR="00E160B8" w:rsidRPr="00555228" w:rsidTr="005079A4">
        <w:trPr>
          <w:cantSplit/>
        </w:trPr>
        <w:tc>
          <w:tcPr>
            <w:tcW w:w="709" w:type="dxa"/>
            <w:tcBorders>
              <w:top w:val="nil"/>
            </w:tcBorders>
          </w:tcPr>
          <w:p w:rsidR="00E160B8" w:rsidRPr="00555228" w:rsidRDefault="00E160B8" w:rsidP="00D715BA">
            <w:pPr>
              <w:jc w:val="center"/>
              <w:rPr>
                <w:szCs w:val="20"/>
              </w:rPr>
            </w:pPr>
          </w:p>
        </w:tc>
        <w:tc>
          <w:tcPr>
            <w:tcW w:w="4961" w:type="dxa"/>
            <w:tcBorders>
              <w:top w:val="nil"/>
              <w:bottom w:val="single" w:sz="4" w:space="0" w:color="auto"/>
            </w:tcBorders>
          </w:tcPr>
          <w:p w:rsidR="00E160B8" w:rsidRPr="00B60E14" w:rsidRDefault="00E160B8" w:rsidP="00FC3638">
            <w:pPr>
              <w:pStyle w:val="a5"/>
              <w:tabs>
                <w:tab w:val="clear" w:pos="4677"/>
                <w:tab w:val="clear" w:pos="9355"/>
              </w:tabs>
              <w:spacing w:before="120" w:after="120"/>
              <w:rPr>
                <w:b/>
                <w:lang w:val="ru-RU" w:eastAsia="ru-RU"/>
              </w:rPr>
            </w:pPr>
            <w:r w:rsidRPr="00B60E14">
              <w:rPr>
                <w:b/>
                <w:lang w:val="ru-RU" w:eastAsia="ru-RU"/>
              </w:rPr>
              <w:t>Организационное обеспечение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E160B8" w:rsidRPr="00742F83" w:rsidRDefault="00E160B8" w:rsidP="00D715BA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E160B8" w:rsidRPr="00555228" w:rsidRDefault="00E160B8" w:rsidP="00D715BA">
            <w:pPr>
              <w:spacing w:before="120" w:after="120"/>
              <w:jc w:val="center"/>
              <w:rPr>
                <w:b/>
              </w:rPr>
            </w:pPr>
          </w:p>
        </w:tc>
      </w:tr>
      <w:tr w:rsidR="00E160B8" w:rsidRPr="00555228" w:rsidTr="005079A4">
        <w:trPr>
          <w:cantSplit/>
          <w:trHeight w:val="477"/>
        </w:trPr>
        <w:tc>
          <w:tcPr>
            <w:tcW w:w="709" w:type="dxa"/>
            <w:tcBorders>
              <w:top w:val="nil"/>
            </w:tcBorders>
          </w:tcPr>
          <w:p w:rsidR="00E160B8" w:rsidRPr="00555228" w:rsidRDefault="00E160B8" w:rsidP="00D715B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12.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E160B8" w:rsidRPr="00555228" w:rsidRDefault="00E160B8" w:rsidP="00FC3638">
            <w:pPr>
              <w:ind w:left="113" w:hanging="113"/>
            </w:pPr>
            <w:r>
              <w:t>Организация работы по найму работников по договорам по проведению СХМП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160B8" w:rsidRPr="00555228" w:rsidRDefault="00E160B8" w:rsidP="00B35246">
            <w:pPr>
              <w:jc w:val="center"/>
            </w:pPr>
            <w:r>
              <w:t>в течение года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160B8" w:rsidRPr="00555228" w:rsidRDefault="00E160B8" w:rsidP="00B35246">
            <w:pPr>
              <w:jc w:val="center"/>
              <w:rPr>
                <w:b/>
              </w:rPr>
            </w:pPr>
            <w:r>
              <w:t xml:space="preserve">ОСП, </w:t>
            </w:r>
            <w:proofErr w:type="spellStart"/>
            <w:r>
              <w:t>РСиБ</w:t>
            </w:r>
            <w:proofErr w:type="spellEnd"/>
          </w:p>
        </w:tc>
      </w:tr>
      <w:tr w:rsidR="00E160B8" w:rsidRPr="005E1BE0" w:rsidTr="005079A4">
        <w:trPr>
          <w:cantSplit/>
          <w:trHeight w:val="98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B8" w:rsidRPr="00EE58B1" w:rsidRDefault="005079A4" w:rsidP="009C3A6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B8" w:rsidRPr="00EE58B1" w:rsidRDefault="00E160B8" w:rsidP="00EE58B1">
            <w:pPr>
              <w:ind w:left="113" w:hanging="113"/>
            </w:pPr>
            <w:r w:rsidRPr="00EE58B1">
              <w:t xml:space="preserve">Организация работы </w:t>
            </w:r>
            <w:r>
              <w:t>и о</w:t>
            </w:r>
            <w:r w:rsidRPr="00EE58B1">
              <w:t>беспечение лиц, привлекаемых для подготовки переписи, необходимой документацией, в</w:t>
            </w:r>
            <w:r>
              <w:t xml:space="preserve"> </w:t>
            </w:r>
            <w:proofErr w:type="spellStart"/>
            <w:r>
              <w:t>т</w:t>
            </w:r>
            <w:r w:rsidRPr="00EE58B1">
              <w:t>.ч</w:t>
            </w:r>
            <w:proofErr w:type="spellEnd"/>
            <w:r w:rsidRPr="00EE58B1">
              <w:t>. на районном уровне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B8" w:rsidRPr="00EE58B1" w:rsidRDefault="005079A4" w:rsidP="009C3A6B">
            <w:pPr>
              <w:jc w:val="center"/>
            </w:pPr>
            <w: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B8" w:rsidRDefault="00E160B8" w:rsidP="00EE58B1">
            <w:pPr>
              <w:jc w:val="center"/>
              <w:rPr>
                <w:spacing w:val="-4"/>
              </w:rPr>
            </w:pPr>
            <w:r>
              <w:t xml:space="preserve">ОСП, </w:t>
            </w:r>
            <w:proofErr w:type="spellStart"/>
            <w:r>
              <w:t>РСиБ</w:t>
            </w:r>
            <w:proofErr w:type="spellEnd"/>
          </w:p>
          <w:p w:rsidR="00E160B8" w:rsidRDefault="00E160B8" w:rsidP="00EE58B1">
            <w:pPr>
              <w:jc w:val="center"/>
              <w:rPr>
                <w:spacing w:val="-4"/>
              </w:rPr>
            </w:pPr>
          </w:p>
          <w:p w:rsidR="00E160B8" w:rsidRPr="00EE58B1" w:rsidRDefault="00E160B8" w:rsidP="00EE58B1">
            <w:pPr>
              <w:rPr>
                <w:spacing w:val="-4"/>
              </w:rPr>
            </w:pPr>
          </w:p>
        </w:tc>
      </w:tr>
      <w:tr w:rsidR="00E160B8" w:rsidRPr="005E1BE0" w:rsidTr="005079A4">
        <w:trPr>
          <w:cantSplit/>
          <w:trHeight w:val="98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B8" w:rsidRPr="00EE58B1" w:rsidRDefault="005079A4" w:rsidP="009C3A6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B8" w:rsidRPr="00EE58B1" w:rsidRDefault="00E160B8" w:rsidP="00EE58B1">
            <w:pPr>
              <w:ind w:left="113" w:hanging="113"/>
            </w:pPr>
            <w:r>
              <w:t>Организация работы по формированию списков объектов СХМП-2021 по муниципальным районам (городским округам) для их дальнейшей актуализации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B8" w:rsidRDefault="00E160B8" w:rsidP="009C3A6B">
            <w:pPr>
              <w:jc w:val="center"/>
            </w:pPr>
            <w: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B8" w:rsidRDefault="00E160B8" w:rsidP="00A7331A">
            <w:pPr>
              <w:jc w:val="center"/>
              <w:rPr>
                <w:spacing w:val="-4"/>
              </w:rPr>
            </w:pPr>
            <w:r>
              <w:t xml:space="preserve">ОСП, </w:t>
            </w:r>
            <w:proofErr w:type="spellStart"/>
            <w:r>
              <w:t>РСиБ</w:t>
            </w:r>
            <w:proofErr w:type="spellEnd"/>
          </w:p>
          <w:p w:rsidR="00E160B8" w:rsidRPr="00941360" w:rsidRDefault="00E160B8" w:rsidP="00EE58B1">
            <w:pPr>
              <w:jc w:val="center"/>
              <w:rPr>
                <w:spacing w:val="-4"/>
              </w:rPr>
            </w:pPr>
          </w:p>
        </w:tc>
      </w:tr>
      <w:tr w:rsidR="00E160B8" w:rsidRPr="005E1BE0" w:rsidTr="005079A4">
        <w:trPr>
          <w:cantSplit/>
          <w:trHeight w:val="98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B8" w:rsidRPr="00EE58B1" w:rsidRDefault="005079A4" w:rsidP="009C3A6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15.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B8" w:rsidRDefault="00E160B8" w:rsidP="00EE58B1">
            <w:pPr>
              <w:ind w:left="113" w:hanging="113"/>
            </w:pPr>
            <w:r>
              <w:t>Координация и контроль работы по формированию списков объектов СХМП-2021 с использованием АС ГС ОФСН и ГС ВСХП-2016, а также ПС ВГС в части ЛПХ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B8" w:rsidRDefault="00E160B8" w:rsidP="009C3A6B">
            <w:pPr>
              <w:jc w:val="center"/>
            </w:pPr>
            <w: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B8" w:rsidRDefault="00E160B8" w:rsidP="00A7331A">
            <w:pPr>
              <w:jc w:val="center"/>
              <w:rPr>
                <w:spacing w:val="-4"/>
              </w:rPr>
            </w:pPr>
            <w:r>
              <w:t xml:space="preserve">ОСП, </w:t>
            </w:r>
            <w:proofErr w:type="spellStart"/>
            <w:r>
              <w:t>РСиБ</w:t>
            </w:r>
            <w:proofErr w:type="spellEnd"/>
          </w:p>
          <w:p w:rsidR="00E160B8" w:rsidRPr="00941360" w:rsidRDefault="00E160B8" w:rsidP="00EE58B1">
            <w:pPr>
              <w:jc w:val="center"/>
              <w:rPr>
                <w:spacing w:val="-4"/>
              </w:rPr>
            </w:pPr>
          </w:p>
        </w:tc>
      </w:tr>
      <w:tr w:rsidR="00E160B8" w:rsidRPr="005E1BE0" w:rsidTr="005079A4">
        <w:trPr>
          <w:cantSplit/>
          <w:trHeight w:val="98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B8" w:rsidRPr="00EE58B1" w:rsidRDefault="005079A4" w:rsidP="009C3A6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16.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B8" w:rsidRDefault="00E160B8" w:rsidP="00EE58B1">
            <w:pPr>
              <w:ind w:left="113" w:hanging="113"/>
            </w:pPr>
            <w:r>
              <w:t>Взаимодействие с органами исполнительной власти и органов местного самоуправления Республики Карелия по вопросам подготовки и проведения СХМП-2021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B8" w:rsidRDefault="00E160B8" w:rsidP="009C3A6B">
            <w:pPr>
              <w:jc w:val="center"/>
            </w:pPr>
            <w: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B8" w:rsidRDefault="00E160B8" w:rsidP="00A7331A">
            <w:pPr>
              <w:jc w:val="center"/>
              <w:rPr>
                <w:spacing w:val="-4"/>
              </w:rPr>
            </w:pPr>
            <w:r>
              <w:t xml:space="preserve">ОСП, </w:t>
            </w:r>
            <w:proofErr w:type="spellStart"/>
            <w:r>
              <w:t>РСиБ</w:t>
            </w:r>
            <w:proofErr w:type="spellEnd"/>
          </w:p>
          <w:p w:rsidR="00E160B8" w:rsidRPr="00941360" w:rsidRDefault="00E160B8" w:rsidP="00EE58B1">
            <w:pPr>
              <w:jc w:val="center"/>
              <w:rPr>
                <w:spacing w:val="-4"/>
              </w:rPr>
            </w:pPr>
          </w:p>
        </w:tc>
      </w:tr>
      <w:tr w:rsidR="00E160B8" w:rsidRPr="005E1BE0" w:rsidTr="005079A4">
        <w:trPr>
          <w:cantSplit/>
          <w:trHeight w:val="98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B8" w:rsidRPr="00EE58B1" w:rsidRDefault="005079A4" w:rsidP="009C3A6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B8" w:rsidRDefault="00E160B8" w:rsidP="00EE58B1">
            <w:pPr>
              <w:ind w:left="113" w:hanging="113"/>
            </w:pPr>
            <w:r>
              <w:t>Подготовка материала для мониторинга хода составления списков объектов  СХМП-2021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B8" w:rsidRDefault="00E160B8" w:rsidP="00061AE5">
            <w:pPr>
              <w:jc w:val="center"/>
            </w:pPr>
            <w:r>
              <w:t xml:space="preserve">в </w:t>
            </w:r>
            <w:proofErr w:type="spellStart"/>
            <w:proofErr w:type="gramStart"/>
            <w:r>
              <w:t>соответ</w:t>
            </w:r>
            <w:r w:rsidR="00061AE5">
              <w:t>-с</w:t>
            </w:r>
            <w:r>
              <w:t>твии</w:t>
            </w:r>
            <w:proofErr w:type="spellEnd"/>
            <w:proofErr w:type="gramEnd"/>
            <w:r>
              <w:t xml:space="preserve"> с </w:t>
            </w:r>
            <w:proofErr w:type="spellStart"/>
            <w:r>
              <w:t>указани</w:t>
            </w:r>
            <w:r w:rsidR="00061AE5">
              <w:t>-</w:t>
            </w:r>
            <w:r>
              <w:t>ями</w:t>
            </w:r>
            <w:proofErr w:type="spellEnd"/>
            <w:r>
              <w:t xml:space="preserve"> Росстата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B8" w:rsidRDefault="00E160B8" w:rsidP="00A7331A">
            <w:pPr>
              <w:jc w:val="center"/>
              <w:rPr>
                <w:spacing w:val="-4"/>
              </w:rPr>
            </w:pPr>
            <w:r>
              <w:t xml:space="preserve">ОСП, </w:t>
            </w:r>
            <w:proofErr w:type="spellStart"/>
            <w:r>
              <w:t>РСиБ</w:t>
            </w:r>
            <w:proofErr w:type="spellEnd"/>
          </w:p>
          <w:p w:rsidR="00E160B8" w:rsidRPr="00941360" w:rsidRDefault="00E160B8" w:rsidP="00EE58B1">
            <w:pPr>
              <w:jc w:val="center"/>
              <w:rPr>
                <w:spacing w:val="-4"/>
              </w:rPr>
            </w:pPr>
          </w:p>
        </w:tc>
      </w:tr>
      <w:tr w:rsidR="000F02BA" w:rsidRPr="005E1BE0" w:rsidTr="005079A4">
        <w:trPr>
          <w:cantSplit/>
          <w:trHeight w:val="98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BA" w:rsidRPr="00EE58B1" w:rsidRDefault="005079A4" w:rsidP="009C3A6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18.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BA" w:rsidRDefault="000F02BA" w:rsidP="000F02BA">
            <w:pPr>
              <w:ind w:left="113" w:hanging="113"/>
            </w:pPr>
            <w:r>
              <w:t>Организация работы по межведомственному взаимодействию по вопросам подготовки к проведению СХМП-2021:</w:t>
            </w:r>
          </w:p>
          <w:p w:rsidR="000F02BA" w:rsidRDefault="000F02BA" w:rsidP="000F02BA">
            <w:pPr>
              <w:ind w:left="113" w:hanging="113"/>
            </w:pPr>
          </w:p>
          <w:p w:rsidR="000F02BA" w:rsidRDefault="000F02BA" w:rsidP="005079A4">
            <w:pPr>
              <w:ind w:left="317" w:hanging="141"/>
            </w:pPr>
            <w:r>
              <w:t>с Министерством сельского и рыбного хозяйства Республики Карелия;</w:t>
            </w:r>
          </w:p>
          <w:p w:rsidR="000F02BA" w:rsidRDefault="000F02BA" w:rsidP="005079A4">
            <w:pPr>
              <w:ind w:left="113" w:firstLine="63"/>
            </w:pPr>
          </w:p>
          <w:p w:rsidR="000F02BA" w:rsidRPr="00000A59" w:rsidRDefault="000F02BA" w:rsidP="005079A4">
            <w:pPr>
              <w:ind w:left="317" w:hanging="141"/>
            </w:pPr>
            <w:r w:rsidRPr="00000A59">
              <w:t>с Управлением Федеральной службы государственной регистрации, кадастра и картографии Республики Карелия;</w:t>
            </w:r>
          </w:p>
          <w:p w:rsidR="000F02BA" w:rsidRDefault="000F02BA" w:rsidP="00EE58B1">
            <w:pPr>
              <w:ind w:left="113" w:hanging="113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BA" w:rsidRDefault="000F02BA" w:rsidP="009C3A6B">
            <w:pPr>
              <w:jc w:val="center"/>
            </w:pPr>
            <w: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BA" w:rsidRDefault="000F02BA" w:rsidP="000F02BA">
            <w:pPr>
              <w:jc w:val="center"/>
              <w:rPr>
                <w:spacing w:val="-4"/>
              </w:rPr>
            </w:pPr>
            <w:r>
              <w:t xml:space="preserve">ОСП, </w:t>
            </w:r>
            <w:proofErr w:type="spellStart"/>
            <w:r>
              <w:t>РСиБ</w:t>
            </w:r>
            <w:proofErr w:type="spellEnd"/>
          </w:p>
          <w:p w:rsidR="000F02BA" w:rsidRDefault="000F02BA" w:rsidP="00A7331A">
            <w:pPr>
              <w:jc w:val="center"/>
            </w:pPr>
          </w:p>
        </w:tc>
      </w:tr>
      <w:tr w:rsidR="00E160B8" w:rsidRPr="00555228" w:rsidTr="005079A4">
        <w:trPr>
          <w:cantSplit/>
          <w:trHeight w:val="541"/>
        </w:trPr>
        <w:tc>
          <w:tcPr>
            <w:tcW w:w="709" w:type="dxa"/>
            <w:tcBorders>
              <w:top w:val="nil"/>
            </w:tcBorders>
          </w:tcPr>
          <w:p w:rsidR="00E160B8" w:rsidRDefault="00061AE5" w:rsidP="00D715B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lastRenderedPageBreak/>
              <w:t>19</w:t>
            </w:r>
            <w:r w:rsidR="00E160B8">
              <w:rPr>
                <w:szCs w:val="20"/>
              </w:rPr>
              <w:t>.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E160B8" w:rsidRDefault="00E160B8" w:rsidP="00061AE5">
            <w:pPr>
              <w:ind w:left="459" w:hanging="142"/>
            </w:pPr>
            <w:r w:rsidRPr="00B35246">
              <w:t>с Министерством внутренних дел Республики Карелия</w:t>
            </w:r>
            <w:r>
              <w:t xml:space="preserve"> по вопросам безопасности проведения СХМП-2021</w:t>
            </w:r>
            <w:r w:rsidRPr="00B35246">
              <w:t>;</w:t>
            </w:r>
          </w:p>
          <w:p w:rsidR="00E160B8" w:rsidRDefault="00E160B8" w:rsidP="00061AE5">
            <w:pPr>
              <w:ind w:left="459" w:hanging="142"/>
            </w:pPr>
          </w:p>
          <w:p w:rsidR="00E160B8" w:rsidRPr="0089757A" w:rsidRDefault="00E160B8" w:rsidP="00061AE5">
            <w:pPr>
              <w:ind w:left="459" w:hanging="142"/>
            </w:pPr>
            <w:r>
              <w:t>с УФСИН Республики Карелия</w:t>
            </w:r>
          </w:p>
          <w:p w:rsidR="00E160B8" w:rsidRPr="0089757A" w:rsidRDefault="00E160B8" w:rsidP="00061AE5">
            <w:pPr>
              <w:ind w:left="459" w:hanging="142"/>
            </w:pPr>
          </w:p>
          <w:p w:rsidR="00E160B8" w:rsidRDefault="00E160B8" w:rsidP="00061AE5">
            <w:pPr>
              <w:pStyle w:val="a5"/>
              <w:tabs>
                <w:tab w:val="clear" w:pos="4677"/>
                <w:tab w:val="clear" w:pos="9355"/>
              </w:tabs>
              <w:ind w:left="317"/>
              <w:rPr>
                <w:lang w:val="ru-RU"/>
              </w:rPr>
            </w:pPr>
            <w:r>
              <w:rPr>
                <w:lang w:val="en-US"/>
              </w:rPr>
              <w:t>c</w:t>
            </w:r>
            <w:r w:rsidRPr="006F2E50">
              <w:rPr>
                <w:lang w:val="ru-RU"/>
              </w:rPr>
              <w:t xml:space="preserve"> </w:t>
            </w:r>
            <w:r>
              <w:rPr>
                <w:lang w:val="ru-RU"/>
              </w:rPr>
              <w:t>Ассоциацией садоводческих некоммерческих</w:t>
            </w:r>
            <w:r w:rsidRPr="005E1BE0">
              <w:rPr>
                <w:lang w:val="ru-RU"/>
              </w:rPr>
              <w:t xml:space="preserve">  </w:t>
            </w:r>
            <w:r>
              <w:rPr>
                <w:lang w:val="ru-RU"/>
              </w:rPr>
              <w:t>товариществ РК;</w:t>
            </w:r>
          </w:p>
          <w:p w:rsidR="00E160B8" w:rsidRPr="005E1BE0" w:rsidRDefault="00E160B8" w:rsidP="00061AE5">
            <w:pPr>
              <w:pStyle w:val="a5"/>
              <w:tabs>
                <w:tab w:val="clear" w:pos="4677"/>
                <w:tab w:val="clear" w:pos="9355"/>
              </w:tabs>
              <w:ind w:left="317"/>
              <w:rPr>
                <w:lang w:val="ru-RU"/>
              </w:rPr>
            </w:pPr>
          </w:p>
          <w:p w:rsidR="00E160B8" w:rsidRDefault="00E160B8" w:rsidP="00061AE5">
            <w:pPr>
              <w:pStyle w:val="a5"/>
              <w:tabs>
                <w:tab w:val="clear" w:pos="4677"/>
                <w:tab w:val="clear" w:pos="9355"/>
              </w:tabs>
              <w:ind w:left="317"/>
              <w:rPr>
                <w:lang w:val="ru-RU"/>
              </w:rPr>
            </w:pPr>
            <w:r>
              <w:rPr>
                <w:lang w:val="en-US"/>
              </w:rPr>
              <w:t>c</w:t>
            </w:r>
            <w:r w:rsidRPr="006F2E50">
              <w:rPr>
                <w:lang w:val="ru-RU"/>
              </w:rPr>
              <w:t xml:space="preserve"> </w:t>
            </w:r>
            <w:r w:rsidR="00061AE5">
              <w:rPr>
                <w:lang w:val="ru-RU"/>
              </w:rPr>
              <w:t xml:space="preserve">Управлением </w:t>
            </w:r>
            <w:proofErr w:type="spellStart"/>
            <w:r w:rsidR="00061AE5">
              <w:rPr>
                <w:lang w:val="ru-RU"/>
              </w:rPr>
              <w:t>Р</w:t>
            </w:r>
            <w:r>
              <w:rPr>
                <w:lang w:val="ru-RU"/>
              </w:rPr>
              <w:t>остехнадзор</w:t>
            </w:r>
            <w:r w:rsidR="00061AE5">
              <w:rPr>
                <w:lang w:val="ru-RU"/>
              </w:rPr>
              <w:t>а</w:t>
            </w:r>
            <w:proofErr w:type="spellEnd"/>
            <w:r>
              <w:rPr>
                <w:lang w:val="ru-RU"/>
              </w:rPr>
              <w:t xml:space="preserve"> РК;</w:t>
            </w:r>
          </w:p>
          <w:p w:rsidR="00E160B8" w:rsidRPr="00C84627" w:rsidRDefault="00E160B8" w:rsidP="00061AE5">
            <w:pPr>
              <w:ind w:left="459" w:hanging="142"/>
              <w:rPr>
                <w:spacing w:val="-4"/>
              </w:rPr>
            </w:pPr>
            <w:r>
              <w:t xml:space="preserve">   </w:t>
            </w:r>
            <w:r w:rsidRPr="00D43E45">
              <w:rPr>
                <w:spacing w:val="-4"/>
              </w:rPr>
              <w:t xml:space="preserve"> </w:t>
            </w:r>
          </w:p>
          <w:p w:rsidR="00E160B8" w:rsidRPr="00B35246" w:rsidRDefault="00E160B8" w:rsidP="00061AE5">
            <w:pPr>
              <w:ind w:left="459" w:hanging="142"/>
              <w:rPr>
                <w:color w:val="FF0000"/>
              </w:rPr>
            </w:pPr>
            <w:r>
              <w:rPr>
                <w:spacing w:val="-4"/>
                <w:lang w:val="en-US"/>
              </w:rPr>
              <w:t>c</w:t>
            </w:r>
            <w:r w:rsidRPr="006F2E50">
              <w:rPr>
                <w:spacing w:val="-4"/>
              </w:rPr>
              <w:t xml:space="preserve"> </w:t>
            </w:r>
            <w:r w:rsidRPr="00D43E45">
              <w:rPr>
                <w:spacing w:val="-4"/>
              </w:rPr>
              <w:t>Управление</w:t>
            </w:r>
            <w:r>
              <w:rPr>
                <w:spacing w:val="-4"/>
              </w:rPr>
              <w:t>м</w:t>
            </w:r>
            <w:r w:rsidRPr="00D43E45">
              <w:rPr>
                <w:spacing w:val="-4"/>
              </w:rPr>
              <w:t xml:space="preserve"> Федеральной службы по ветеринарному и фитосанитарному надзору по РК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160B8" w:rsidRDefault="00E160B8" w:rsidP="00D715BA">
            <w:pPr>
              <w:jc w:val="center"/>
            </w:pPr>
            <w:r>
              <w:t>в течение года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160B8" w:rsidRDefault="00E160B8" w:rsidP="00A7331A">
            <w:pPr>
              <w:jc w:val="center"/>
              <w:rPr>
                <w:spacing w:val="-4"/>
              </w:rPr>
            </w:pPr>
            <w:r>
              <w:t xml:space="preserve">ОСП, </w:t>
            </w:r>
            <w:proofErr w:type="spellStart"/>
            <w:r>
              <w:t>РСиБ</w:t>
            </w:r>
            <w:proofErr w:type="spellEnd"/>
          </w:p>
          <w:p w:rsidR="00E160B8" w:rsidRDefault="00E160B8" w:rsidP="00742F83">
            <w:pPr>
              <w:jc w:val="center"/>
            </w:pPr>
          </w:p>
        </w:tc>
      </w:tr>
      <w:tr w:rsidR="00E160B8" w:rsidRPr="00555228" w:rsidTr="005079A4">
        <w:trPr>
          <w:cantSplit/>
          <w:trHeight w:val="825"/>
        </w:trPr>
        <w:tc>
          <w:tcPr>
            <w:tcW w:w="709" w:type="dxa"/>
            <w:tcBorders>
              <w:top w:val="single" w:sz="4" w:space="0" w:color="auto"/>
            </w:tcBorders>
          </w:tcPr>
          <w:p w:rsidR="00E160B8" w:rsidRDefault="00061AE5" w:rsidP="00D715B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20</w:t>
            </w:r>
            <w:r w:rsidR="00E160B8">
              <w:rPr>
                <w:szCs w:val="20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E160B8" w:rsidRDefault="00E160B8" w:rsidP="00D715BA">
            <w:pPr>
              <w:pStyle w:val="a5"/>
              <w:tabs>
                <w:tab w:val="clear" w:pos="4677"/>
                <w:tab w:val="clear" w:pos="9355"/>
              </w:tabs>
              <w:ind w:left="113" w:hanging="113"/>
              <w:rPr>
                <w:lang w:val="ru-RU"/>
              </w:rPr>
            </w:pPr>
            <w:r>
              <w:t>Участие в работе совещания в Росстате по вопросам подготовки и проведения переписи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160B8" w:rsidRPr="006F2E50" w:rsidRDefault="00E160B8" w:rsidP="00D715BA">
            <w:pPr>
              <w:jc w:val="center"/>
            </w:pPr>
            <w:r>
              <w:t>ноябрь</w:t>
            </w:r>
          </w:p>
          <w:p w:rsidR="00E160B8" w:rsidRDefault="00E160B8" w:rsidP="00D715BA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160B8" w:rsidRDefault="00E160B8" w:rsidP="00D715BA">
            <w:pPr>
              <w:jc w:val="center"/>
            </w:pPr>
            <w:r>
              <w:t>Л.С. Король</w:t>
            </w:r>
          </w:p>
          <w:p w:rsidR="00E160B8" w:rsidRPr="00555228" w:rsidRDefault="00E160B8" w:rsidP="00D715BA"/>
          <w:p w:rsidR="00E160B8" w:rsidRPr="00555228" w:rsidRDefault="00E160B8" w:rsidP="00D715BA">
            <w:pPr>
              <w:jc w:val="center"/>
              <w:rPr>
                <w:b/>
              </w:rPr>
            </w:pPr>
          </w:p>
        </w:tc>
      </w:tr>
      <w:tr w:rsidR="00E160B8" w:rsidRPr="00555228" w:rsidTr="005079A4">
        <w:trPr>
          <w:cantSplit/>
          <w:trHeight w:val="585"/>
        </w:trPr>
        <w:tc>
          <w:tcPr>
            <w:tcW w:w="709" w:type="dxa"/>
            <w:tcBorders>
              <w:top w:val="single" w:sz="4" w:space="0" w:color="auto"/>
            </w:tcBorders>
          </w:tcPr>
          <w:p w:rsidR="00E160B8" w:rsidRDefault="00061AE5" w:rsidP="00D715B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</w:t>
            </w:r>
            <w:r w:rsidR="00E160B8">
              <w:rPr>
                <w:szCs w:val="20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E160B8" w:rsidRPr="00555228" w:rsidRDefault="00E160B8" w:rsidP="00D715BA">
            <w:pPr>
              <w:ind w:left="113" w:hanging="113"/>
            </w:pPr>
            <w:r>
              <w:t xml:space="preserve">Работа с региональными и районными СМИ, подготовка и рассылка информационных материалов, пресс-выпусков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160B8" w:rsidRDefault="00E160B8" w:rsidP="00D715BA">
            <w:pPr>
              <w:jc w:val="center"/>
            </w:pPr>
            <w: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160B8" w:rsidRDefault="00E160B8" w:rsidP="00A7331A">
            <w:pPr>
              <w:jc w:val="center"/>
              <w:rPr>
                <w:spacing w:val="-4"/>
              </w:rPr>
            </w:pPr>
            <w:r>
              <w:t xml:space="preserve">ОСП, </w:t>
            </w:r>
            <w:proofErr w:type="spellStart"/>
            <w:r>
              <w:t>РСиБ</w:t>
            </w:r>
            <w:proofErr w:type="spellEnd"/>
          </w:p>
          <w:p w:rsidR="00E160B8" w:rsidRPr="00555228" w:rsidRDefault="00E160B8" w:rsidP="00D715BA">
            <w:pPr>
              <w:jc w:val="center"/>
            </w:pPr>
          </w:p>
        </w:tc>
      </w:tr>
      <w:tr w:rsidR="00E160B8" w:rsidRPr="00555228" w:rsidTr="005079A4">
        <w:trPr>
          <w:cantSplit/>
          <w:trHeight w:val="228"/>
        </w:trPr>
        <w:tc>
          <w:tcPr>
            <w:tcW w:w="709" w:type="dxa"/>
            <w:tcBorders>
              <w:top w:val="single" w:sz="4" w:space="0" w:color="auto"/>
            </w:tcBorders>
          </w:tcPr>
          <w:p w:rsidR="00E160B8" w:rsidRDefault="00061AE5" w:rsidP="00D715B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22.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E160B8" w:rsidRDefault="00E160B8" w:rsidP="00D715BA">
            <w:pPr>
              <w:ind w:left="113" w:hanging="113"/>
            </w:pPr>
            <w:r>
              <w:t xml:space="preserve">Размещение информации о подготовке и проведении СХМП-2021 на </w:t>
            </w:r>
            <w:proofErr w:type="gramStart"/>
            <w:r w:rsidR="00061AE5">
              <w:t>Интернет-</w:t>
            </w:r>
            <w:r>
              <w:t>портале</w:t>
            </w:r>
            <w:proofErr w:type="gramEnd"/>
            <w:r>
              <w:t xml:space="preserve"> </w:t>
            </w:r>
            <w:proofErr w:type="spellStart"/>
            <w:r>
              <w:t>Карелиястата</w:t>
            </w:r>
            <w:proofErr w:type="spellEnd"/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160B8" w:rsidRPr="00A35EC9" w:rsidRDefault="00E160B8" w:rsidP="00D715BA">
            <w:pPr>
              <w:jc w:val="center"/>
            </w:pPr>
            <w: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160B8" w:rsidRDefault="00E160B8" w:rsidP="00A7331A">
            <w:pPr>
              <w:jc w:val="center"/>
            </w:pPr>
            <w:r>
              <w:t xml:space="preserve">ОСП, </w:t>
            </w:r>
            <w:proofErr w:type="spellStart"/>
            <w:r>
              <w:t>РСиБ</w:t>
            </w:r>
            <w:proofErr w:type="spellEnd"/>
            <w:r w:rsidR="00061AE5">
              <w:t>,</w:t>
            </w:r>
          </w:p>
          <w:p w:rsidR="00061AE5" w:rsidRDefault="00061AE5" w:rsidP="00A7331A">
            <w:pPr>
              <w:jc w:val="center"/>
              <w:rPr>
                <w:spacing w:val="-4"/>
              </w:rPr>
            </w:pPr>
            <w:r>
              <w:t>ОССР</w:t>
            </w:r>
          </w:p>
          <w:p w:rsidR="00E160B8" w:rsidRPr="00555228" w:rsidRDefault="00E160B8" w:rsidP="00D715BA">
            <w:pPr>
              <w:jc w:val="center"/>
            </w:pPr>
          </w:p>
        </w:tc>
      </w:tr>
      <w:tr w:rsidR="00E160B8" w:rsidRPr="00555228" w:rsidTr="005079A4">
        <w:trPr>
          <w:cantSplit/>
          <w:trHeight w:val="553"/>
        </w:trPr>
        <w:tc>
          <w:tcPr>
            <w:tcW w:w="709" w:type="dxa"/>
            <w:tcBorders>
              <w:top w:val="nil"/>
            </w:tcBorders>
          </w:tcPr>
          <w:p w:rsidR="00E160B8" w:rsidRDefault="00E160B8" w:rsidP="00D715BA">
            <w:pPr>
              <w:jc w:val="center"/>
              <w:rPr>
                <w:szCs w:val="20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E160B8" w:rsidRDefault="00E160B8" w:rsidP="00F907D2">
            <w:pPr>
              <w:spacing w:before="120"/>
              <w:ind w:left="113" w:hanging="113"/>
              <w:rPr>
                <w:szCs w:val="20"/>
              </w:rPr>
            </w:pPr>
            <w:r>
              <w:rPr>
                <w:b/>
              </w:rPr>
              <w:t>Материально-техническое</w:t>
            </w:r>
            <w:r w:rsidRPr="00B60E14">
              <w:rPr>
                <w:b/>
              </w:rPr>
              <w:t xml:space="preserve">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160B8" w:rsidRPr="0080697F" w:rsidRDefault="00E160B8" w:rsidP="00D715BA">
            <w:pPr>
              <w:jc w:val="center"/>
              <w:rPr>
                <w:spacing w:val="-1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160B8" w:rsidRPr="00402853" w:rsidRDefault="00E160B8" w:rsidP="00D715BA">
            <w:pPr>
              <w:jc w:val="center"/>
              <w:rPr>
                <w:spacing w:val="-12"/>
              </w:rPr>
            </w:pPr>
          </w:p>
        </w:tc>
      </w:tr>
      <w:tr w:rsidR="00E160B8" w:rsidRPr="00555228" w:rsidTr="005079A4">
        <w:trPr>
          <w:cantSplit/>
        </w:trPr>
        <w:tc>
          <w:tcPr>
            <w:tcW w:w="709" w:type="dxa"/>
            <w:tcBorders>
              <w:top w:val="nil"/>
            </w:tcBorders>
          </w:tcPr>
          <w:p w:rsidR="00E160B8" w:rsidRPr="00555228" w:rsidRDefault="00061AE5" w:rsidP="00D715B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23.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E160B8" w:rsidRPr="001972D0" w:rsidRDefault="00E160B8" w:rsidP="00A533A9">
            <w:pPr>
              <w:pStyle w:val="a5"/>
              <w:tabs>
                <w:tab w:val="clear" w:pos="4677"/>
                <w:tab w:val="clear" w:pos="9355"/>
              </w:tabs>
              <w:ind w:left="176" w:hanging="176"/>
              <w:rPr>
                <w:b/>
                <w:lang w:val="ru-RU" w:eastAsia="ru-RU"/>
              </w:rPr>
            </w:pPr>
            <w:r>
              <w:rPr>
                <w:szCs w:val="20"/>
                <w:lang w:val="ru-RU"/>
              </w:rPr>
              <w:t>Обеспечение лиц, осуществляющих подготовку к СХМП-2021 техническими средствами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160B8" w:rsidRPr="001972D0" w:rsidRDefault="00E160B8" w:rsidP="00D715BA">
            <w:pPr>
              <w:jc w:val="center"/>
            </w:pPr>
            <w:r>
              <w:t xml:space="preserve">по мере </w:t>
            </w:r>
            <w:proofErr w:type="spellStart"/>
            <w:proofErr w:type="gramStart"/>
            <w:r>
              <w:t>поступ</w:t>
            </w:r>
            <w:r w:rsidR="00061AE5">
              <w:t>-</w:t>
            </w:r>
            <w:r>
              <w:t>ления</w:t>
            </w:r>
            <w:proofErr w:type="spellEnd"/>
            <w:proofErr w:type="gramEnd"/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61AE5" w:rsidRDefault="00061AE5" w:rsidP="00D715BA">
            <w:pPr>
              <w:jc w:val="center"/>
            </w:pPr>
            <w:r>
              <w:t xml:space="preserve">ОСП, </w:t>
            </w:r>
            <w:proofErr w:type="spellStart"/>
            <w:r>
              <w:t>РСиБ</w:t>
            </w:r>
            <w:proofErr w:type="spellEnd"/>
            <w:r>
              <w:t>,</w:t>
            </w:r>
          </w:p>
          <w:p w:rsidR="00E160B8" w:rsidRPr="00555228" w:rsidRDefault="00061AE5" w:rsidP="00D715BA">
            <w:pPr>
              <w:jc w:val="center"/>
              <w:rPr>
                <w:b/>
              </w:rPr>
            </w:pPr>
            <w:r>
              <w:rPr>
                <w:spacing w:val="-12"/>
              </w:rPr>
              <w:t xml:space="preserve"> </w:t>
            </w:r>
            <w:r w:rsidR="00E160B8">
              <w:rPr>
                <w:spacing w:val="-12"/>
              </w:rPr>
              <w:t>ОИТ</w:t>
            </w:r>
          </w:p>
        </w:tc>
      </w:tr>
      <w:tr w:rsidR="00E160B8" w:rsidRPr="00555228" w:rsidTr="00FC3638">
        <w:trPr>
          <w:cantSplit/>
        </w:trPr>
        <w:tc>
          <w:tcPr>
            <w:tcW w:w="8788" w:type="dxa"/>
            <w:gridSpan w:val="4"/>
            <w:tcBorders>
              <w:top w:val="nil"/>
            </w:tcBorders>
          </w:tcPr>
          <w:p w:rsidR="00E160B8" w:rsidRDefault="00E160B8" w:rsidP="00FD5B71">
            <w:pPr>
              <w:spacing w:before="120" w:after="120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2021 </w:t>
            </w:r>
            <w:r w:rsidRPr="00555228">
              <w:rPr>
                <w:b/>
                <w:bCs/>
                <w:sz w:val="28"/>
              </w:rPr>
              <w:t>год</w:t>
            </w:r>
          </w:p>
        </w:tc>
      </w:tr>
      <w:tr w:rsidR="00E160B8" w:rsidRPr="00555228" w:rsidTr="00FC3638">
        <w:trPr>
          <w:cantSplit/>
        </w:trPr>
        <w:tc>
          <w:tcPr>
            <w:tcW w:w="709" w:type="dxa"/>
          </w:tcPr>
          <w:p w:rsidR="00E160B8" w:rsidRPr="00555228" w:rsidRDefault="00E160B8" w:rsidP="00193CC5">
            <w:pPr>
              <w:jc w:val="center"/>
              <w:rPr>
                <w:szCs w:val="20"/>
              </w:rPr>
            </w:pPr>
          </w:p>
        </w:tc>
        <w:tc>
          <w:tcPr>
            <w:tcW w:w="4961" w:type="dxa"/>
          </w:tcPr>
          <w:p w:rsidR="00E160B8" w:rsidRPr="00B60E14" w:rsidRDefault="00E160B8" w:rsidP="00FD5B71">
            <w:pPr>
              <w:pStyle w:val="a3"/>
              <w:spacing w:before="120" w:after="120"/>
              <w:ind w:firstLine="0"/>
              <w:jc w:val="left"/>
              <w:rPr>
                <w:b/>
                <w:sz w:val="24"/>
                <w:lang w:val="ru-RU" w:eastAsia="ru-RU"/>
              </w:rPr>
            </w:pPr>
            <w:r w:rsidRPr="00B60E14">
              <w:rPr>
                <w:b/>
                <w:sz w:val="24"/>
                <w:lang w:val="ru-RU" w:eastAsia="ru-RU"/>
              </w:rPr>
              <w:t>Нормативно-правовое обеспечение</w:t>
            </w:r>
          </w:p>
        </w:tc>
        <w:tc>
          <w:tcPr>
            <w:tcW w:w="1134" w:type="dxa"/>
          </w:tcPr>
          <w:p w:rsidR="00E160B8" w:rsidRPr="00555228" w:rsidRDefault="00E160B8" w:rsidP="00FD5B71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E160B8" w:rsidRPr="00555228" w:rsidRDefault="00E160B8" w:rsidP="00FD5B71">
            <w:pPr>
              <w:spacing w:before="120" w:after="120"/>
              <w:jc w:val="center"/>
              <w:rPr>
                <w:b/>
              </w:rPr>
            </w:pPr>
          </w:p>
        </w:tc>
      </w:tr>
      <w:tr w:rsidR="00E160B8" w:rsidRPr="00555228" w:rsidTr="00FC3638">
        <w:trPr>
          <w:cantSplit/>
        </w:trPr>
        <w:tc>
          <w:tcPr>
            <w:tcW w:w="709" w:type="dxa"/>
          </w:tcPr>
          <w:p w:rsidR="00E160B8" w:rsidRPr="00555228" w:rsidRDefault="00061AE5" w:rsidP="00906BA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</w:t>
            </w:r>
            <w:r w:rsidR="00E160B8">
              <w:rPr>
                <w:szCs w:val="20"/>
              </w:rPr>
              <w:t>.</w:t>
            </w:r>
          </w:p>
        </w:tc>
        <w:tc>
          <w:tcPr>
            <w:tcW w:w="4961" w:type="dxa"/>
          </w:tcPr>
          <w:p w:rsidR="00E160B8" w:rsidRPr="00B60E14" w:rsidRDefault="00E160B8" w:rsidP="00061AE5">
            <w:pPr>
              <w:pStyle w:val="a3"/>
              <w:ind w:left="176" w:hanging="176"/>
              <w:jc w:val="left"/>
              <w:rPr>
                <w:sz w:val="24"/>
                <w:lang w:val="ru-RU" w:eastAsia="ru-RU"/>
              </w:rPr>
            </w:pPr>
            <w:r w:rsidRPr="00B60E14">
              <w:rPr>
                <w:sz w:val="24"/>
                <w:lang w:val="ru-RU" w:eastAsia="ru-RU"/>
              </w:rPr>
              <w:t xml:space="preserve">Подготовка проекта приказа об утверждении Календарного плана мероприятий по </w:t>
            </w:r>
            <w:r>
              <w:rPr>
                <w:sz w:val="24"/>
                <w:lang w:val="ru-RU" w:eastAsia="ru-RU"/>
              </w:rPr>
              <w:t>СХМП</w:t>
            </w:r>
            <w:r w:rsidRPr="00B60E14">
              <w:rPr>
                <w:sz w:val="24"/>
                <w:lang w:val="ru-RU" w:eastAsia="ru-RU"/>
              </w:rPr>
              <w:t xml:space="preserve"> на 20</w:t>
            </w:r>
            <w:r>
              <w:rPr>
                <w:sz w:val="24"/>
                <w:lang w:val="ru-RU" w:eastAsia="ru-RU"/>
              </w:rPr>
              <w:t>22</w:t>
            </w:r>
            <w:r w:rsidRPr="00B60E14">
              <w:rPr>
                <w:sz w:val="24"/>
                <w:lang w:val="ru-RU" w:eastAsia="ru-RU"/>
              </w:rPr>
              <w:t>г</w:t>
            </w:r>
            <w:r>
              <w:rPr>
                <w:sz w:val="24"/>
                <w:lang w:val="ru-RU" w:eastAsia="ru-RU"/>
              </w:rPr>
              <w:t>.</w:t>
            </w:r>
            <w:r w:rsidRPr="00B60E14">
              <w:rPr>
                <w:sz w:val="24"/>
                <w:lang w:val="ru-RU" w:eastAsia="ru-RU"/>
              </w:rPr>
              <w:t xml:space="preserve"> </w:t>
            </w:r>
          </w:p>
        </w:tc>
        <w:tc>
          <w:tcPr>
            <w:tcW w:w="1134" w:type="dxa"/>
          </w:tcPr>
          <w:p w:rsidR="00E160B8" w:rsidRPr="00555228" w:rsidRDefault="00E160B8" w:rsidP="00FD5B71">
            <w:pPr>
              <w:jc w:val="center"/>
            </w:pPr>
            <w:r>
              <w:t>декабрь</w:t>
            </w:r>
          </w:p>
          <w:p w:rsidR="00E160B8" w:rsidRPr="00555228" w:rsidRDefault="00E160B8" w:rsidP="00FD5B71">
            <w:pPr>
              <w:jc w:val="center"/>
            </w:pPr>
          </w:p>
        </w:tc>
        <w:tc>
          <w:tcPr>
            <w:tcW w:w="1984" w:type="dxa"/>
          </w:tcPr>
          <w:p w:rsidR="00E160B8" w:rsidRDefault="00E160B8" w:rsidP="00A7331A">
            <w:pPr>
              <w:jc w:val="center"/>
              <w:rPr>
                <w:spacing w:val="-4"/>
              </w:rPr>
            </w:pPr>
            <w:r>
              <w:t xml:space="preserve">ОСП, </w:t>
            </w:r>
            <w:proofErr w:type="spellStart"/>
            <w:r>
              <w:t>РСиБ</w:t>
            </w:r>
            <w:proofErr w:type="spellEnd"/>
          </w:p>
          <w:p w:rsidR="00E160B8" w:rsidRPr="00402853" w:rsidRDefault="00E160B8" w:rsidP="00FD5B71">
            <w:pPr>
              <w:jc w:val="center"/>
              <w:rPr>
                <w:spacing w:val="-12"/>
              </w:rPr>
            </w:pPr>
          </w:p>
        </w:tc>
      </w:tr>
      <w:tr w:rsidR="00E160B8" w:rsidRPr="00555228" w:rsidTr="00FC3638">
        <w:trPr>
          <w:cantSplit/>
        </w:trPr>
        <w:tc>
          <w:tcPr>
            <w:tcW w:w="709" w:type="dxa"/>
          </w:tcPr>
          <w:p w:rsidR="00E160B8" w:rsidRDefault="00061AE5" w:rsidP="00906BA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25</w:t>
            </w:r>
            <w:r w:rsidR="00E160B8">
              <w:rPr>
                <w:szCs w:val="20"/>
              </w:rPr>
              <w:t>.</w:t>
            </w:r>
          </w:p>
        </w:tc>
        <w:tc>
          <w:tcPr>
            <w:tcW w:w="4961" w:type="dxa"/>
          </w:tcPr>
          <w:p w:rsidR="00E160B8" w:rsidRPr="00B60E14" w:rsidRDefault="00E160B8" w:rsidP="00061AE5">
            <w:pPr>
              <w:pStyle w:val="a3"/>
              <w:ind w:left="176" w:hanging="176"/>
              <w:jc w:val="left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 xml:space="preserve">Подготовка проекта приказа о назначении кураторов (из числа специалистов </w:t>
            </w:r>
            <w:proofErr w:type="spellStart"/>
            <w:r>
              <w:rPr>
                <w:sz w:val="24"/>
                <w:lang w:val="ru-RU" w:eastAsia="ru-RU"/>
              </w:rPr>
              <w:t>Карелиястата</w:t>
            </w:r>
            <w:proofErr w:type="spellEnd"/>
            <w:r>
              <w:rPr>
                <w:sz w:val="24"/>
                <w:lang w:val="ru-RU" w:eastAsia="ru-RU"/>
              </w:rPr>
              <w:t xml:space="preserve">), отвечающих за проведение СХМП на уровне муниципальных образований </w:t>
            </w:r>
          </w:p>
        </w:tc>
        <w:tc>
          <w:tcPr>
            <w:tcW w:w="1134" w:type="dxa"/>
          </w:tcPr>
          <w:p w:rsidR="00E160B8" w:rsidRPr="00555228" w:rsidRDefault="00E160B8" w:rsidP="00FD5B71">
            <w:pPr>
              <w:jc w:val="center"/>
            </w:pPr>
            <w:r>
              <w:t>март</w:t>
            </w:r>
          </w:p>
        </w:tc>
        <w:tc>
          <w:tcPr>
            <w:tcW w:w="1984" w:type="dxa"/>
          </w:tcPr>
          <w:p w:rsidR="00E160B8" w:rsidRDefault="00E160B8" w:rsidP="00A7331A">
            <w:pPr>
              <w:jc w:val="center"/>
              <w:rPr>
                <w:spacing w:val="-4"/>
              </w:rPr>
            </w:pPr>
            <w:r>
              <w:t xml:space="preserve">ОСП, </w:t>
            </w:r>
            <w:proofErr w:type="spellStart"/>
            <w:r>
              <w:t>РСиБ</w:t>
            </w:r>
            <w:proofErr w:type="spellEnd"/>
          </w:p>
          <w:p w:rsidR="00E160B8" w:rsidRPr="00402853" w:rsidRDefault="00E160B8" w:rsidP="00FD5B71">
            <w:pPr>
              <w:jc w:val="center"/>
              <w:rPr>
                <w:spacing w:val="-12"/>
              </w:rPr>
            </w:pPr>
          </w:p>
        </w:tc>
      </w:tr>
      <w:tr w:rsidR="00E160B8" w:rsidRPr="00555228" w:rsidTr="00FC3638">
        <w:trPr>
          <w:cantSplit/>
        </w:trPr>
        <w:tc>
          <w:tcPr>
            <w:tcW w:w="709" w:type="dxa"/>
          </w:tcPr>
          <w:p w:rsidR="00E160B8" w:rsidRPr="00555228" w:rsidRDefault="00E160B8" w:rsidP="00193CC5">
            <w:pPr>
              <w:jc w:val="center"/>
              <w:rPr>
                <w:szCs w:val="20"/>
              </w:rPr>
            </w:pPr>
          </w:p>
        </w:tc>
        <w:tc>
          <w:tcPr>
            <w:tcW w:w="4961" w:type="dxa"/>
          </w:tcPr>
          <w:p w:rsidR="00E160B8" w:rsidRPr="00B60E14" w:rsidRDefault="00E160B8" w:rsidP="00FD5B71">
            <w:pPr>
              <w:pStyle w:val="a3"/>
              <w:spacing w:before="120" w:after="120"/>
              <w:ind w:firstLine="0"/>
              <w:jc w:val="left"/>
              <w:rPr>
                <w:b/>
                <w:sz w:val="24"/>
                <w:lang w:val="ru-RU" w:eastAsia="ru-RU"/>
              </w:rPr>
            </w:pPr>
            <w:r w:rsidRPr="00B60E14">
              <w:rPr>
                <w:b/>
                <w:sz w:val="24"/>
                <w:lang w:val="ru-RU" w:eastAsia="ru-RU"/>
              </w:rPr>
              <w:t>Методологическое обеспечение</w:t>
            </w:r>
          </w:p>
        </w:tc>
        <w:tc>
          <w:tcPr>
            <w:tcW w:w="1134" w:type="dxa"/>
          </w:tcPr>
          <w:p w:rsidR="00E160B8" w:rsidRPr="00555228" w:rsidRDefault="00E160B8" w:rsidP="00FD5B71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E160B8" w:rsidRPr="00555228" w:rsidRDefault="00E160B8" w:rsidP="00FD5B71">
            <w:pPr>
              <w:spacing w:before="120" w:after="120"/>
              <w:jc w:val="center"/>
              <w:rPr>
                <w:b/>
              </w:rPr>
            </w:pPr>
          </w:p>
        </w:tc>
      </w:tr>
      <w:tr w:rsidR="00E160B8" w:rsidRPr="00555228" w:rsidTr="00FC3638">
        <w:trPr>
          <w:cantSplit/>
        </w:trPr>
        <w:tc>
          <w:tcPr>
            <w:tcW w:w="709" w:type="dxa"/>
            <w:tcBorders>
              <w:bottom w:val="single" w:sz="4" w:space="0" w:color="auto"/>
            </w:tcBorders>
          </w:tcPr>
          <w:p w:rsidR="00E160B8" w:rsidRPr="00555228" w:rsidRDefault="00061AE5" w:rsidP="00FC3638">
            <w:pPr>
              <w:spacing w:after="120"/>
              <w:jc w:val="center"/>
              <w:rPr>
                <w:szCs w:val="20"/>
              </w:rPr>
            </w:pPr>
            <w:r>
              <w:rPr>
                <w:szCs w:val="20"/>
              </w:rPr>
              <w:t>26</w:t>
            </w:r>
            <w:r w:rsidR="00E160B8">
              <w:rPr>
                <w:szCs w:val="20"/>
              </w:rPr>
              <w:t>.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E160B8" w:rsidRDefault="00E160B8" w:rsidP="00061AE5">
            <w:pPr>
              <w:spacing w:after="120"/>
              <w:ind w:left="176" w:hanging="176"/>
            </w:pPr>
            <w:r>
              <w:t>Методологическое и технологическое сопровождение работ по актуализации списков объектов переписи по муниципальным районам</w:t>
            </w:r>
            <w:r w:rsidR="00061AE5">
              <w:t xml:space="preserve"> (</w:t>
            </w:r>
            <w:r>
              <w:t>городским округам</w:t>
            </w:r>
            <w:r w:rsidR="00061AE5"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160B8" w:rsidRPr="00745DEE" w:rsidRDefault="00E160B8" w:rsidP="00FC3638">
            <w:pPr>
              <w:spacing w:after="120"/>
              <w:jc w:val="center"/>
              <w:rPr>
                <w:szCs w:val="20"/>
              </w:rPr>
            </w:pPr>
            <w:r>
              <w:rPr>
                <w:szCs w:val="20"/>
              </w:rPr>
              <w:t>январь-июнь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61AE5" w:rsidRDefault="00E160B8" w:rsidP="00061AE5">
            <w:pPr>
              <w:jc w:val="center"/>
            </w:pPr>
            <w:r>
              <w:t xml:space="preserve">ОСП, </w:t>
            </w:r>
            <w:proofErr w:type="spellStart"/>
            <w:r>
              <w:t>РСиБ</w:t>
            </w:r>
            <w:proofErr w:type="spellEnd"/>
            <w:r>
              <w:t>, ОССР</w:t>
            </w:r>
          </w:p>
          <w:p w:rsidR="00E160B8" w:rsidRPr="00402853" w:rsidRDefault="00E160B8" w:rsidP="00061AE5">
            <w:pPr>
              <w:spacing w:after="120"/>
              <w:jc w:val="center"/>
              <w:rPr>
                <w:spacing w:val="-12"/>
              </w:rPr>
            </w:pPr>
            <w:r>
              <w:t>(районный уровень)</w:t>
            </w:r>
          </w:p>
        </w:tc>
      </w:tr>
      <w:tr w:rsidR="00E160B8" w:rsidRPr="00555228" w:rsidTr="00FC3638">
        <w:trPr>
          <w:cantSplit/>
          <w:trHeight w:val="2707"/>
        </w:trPr>
        <w:tc>
          <w:tcPr>
            <w:tcW w:w="709" w:type="dxa"/>
            <w:tcBorders>
              <w:bottom w:val="single" w:sz="4" w:space="0" w:color="auto"/>
            </w:tcBorders>
          </w:tcPr>
          <w:p w:rsidR="00E160B8" w:rsidRPr="00555228" w:rsidRDefault="00061AE5" w:rsidP="00210D8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lastRenderedPageBreak/>
              <w:t>27</w:t>
            </w:r>
            <w:r w:rsidR="00E160B8">
              <w:rPr>
                <w:szCs w:val="20"/>
              </w:rPr>
              <w:t>.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E160B8" w:rsidRDefault="00E160B8" w:rsidP="00FD5B71">
            <w:pPr>
              <w:ind w:left="113" w:hanging="113"/>
            </w:pPr>
            <w:r>
              <w:t>Подготовка материалов по вопросам переписи к заседаниям:</w:t>
            </w:r>
          </w:p>
          <w:p w:rsidR="00E160B8" w:rsidRDefault="00DE241B" w:rsidP="00DE241B">
            <w:pPr>
              <w:ind w:left="317"/>
            </w:pPr>
            <w:r>
              <w:t xml:space="preserve">- </w:t>
            </w:r>
            <w:r w:rsidR="00E160B8">
              <w:t xml:space="preserve">республиканской комиссии по подготовке </w:t>
            </w:r>
            <w:r w:rsidR="00061AE5">
              <w:t>и проведению</w:t>
            </w:r>
            <w:r w:rsidR="00E160B8">
              <w:t xml:space="preserve"> СХМП на территории республики;</w:t>
            </w:r>
          </w:p>
          <w:p w:rsidR="00E160B8" w:rsidRDefault="00DE241B" w:rsidP="00DE241B">
            <w:pPr>
              <w:ind w:left="317"/>
            </w:pPr>
            <w:r>
              <w:t xml:space="preserve">- </w:t>
            </w:r>
            <w:r w:rsidR="00E160B8">
              <w:t xml:space="preserve">методологической рабочей группы по организации и проведению СХМП при </w:t>
            </w:r>
            <w:proofErr w:type="spellStart"/>
            <w:r w:rsidR="00E160B8">
              <w:t>Карелиястате</w:t>
            </w:r>
            <w:proofErr w:type="spellEnd"/>
            <w:r w:rsidR="00E160B8">
              <w:t>;</w:t>
            </w:r>
          </w:p>
          <w:p w:rsidR="00E160B8" w:rsidRDefault="00DE241B" w:rsidP="00DE241B">
            <w:pPr>
              <w:ind w:left="317" w:firstLine="1"/>
            </w:pPr>
            <w:r>
              <w:t xml:space="preserve">- </w:t>
            </w:r>
            <w:r w:rsidR="00E160B8">
              <w:t xml:space="preserve">организационно-технологической рабочей группы по подготовке и проведению СХМП, автоматизированной обработке ее материалов при </w:t>
            </w:r>
            <w:proofErr w:type="spellStart"/>
            <w:r w:rsidR="00E160B8">
              <w:t>Карелиястате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160B8" w:rsidRPr="001A60A1" w:rsidRDefault="00E160B8" w:rsidP="00FD5B7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в</w:t>
            </w:r>
            <w:r w:rsidRPr="001A60A1">
              <w:rPr>
                <w:szCs w:val="20"/>
              </w:rPr>
              <w:t xml:space="preserve"> течение года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160B8" w:rsidRDefault="00E160B8" w:rsidP="00D10CAC">
            <w:pPr>
              <w:jc w:val="center"/>
              <w:rPr>
                <w:spacing w:val="-4"/>
              </w:rPr>
            </w:pPr>
            <w:r>
              <w:t xml:space="preserve">ОСП, </w:t>
            </w:r>
            <w:proofErr w:type="spellStart"/>
            <w:r>
              <w:t>РСиБ</w:t>
            </w:r>
            <w:proofErr w:type="spellEnd"/>
          </w:p>
          <w:p w:rsidR="00E160B8" w:rsidRPr="00555228" w:rsidRDefault="00E160B8" w:rsidP="00FD5B71">
            <w:pPr>
              <w:jc w:val="center"/>
              <w:rPr>
                <w:b/>
              </w:rPr>
            </w:pPr>
          </w:p>
        </w:tc>
      </w:tr>
      <w:tr w:rsidR="00E160B8" w:rsidRPr="00555228" w:rsidTr="00FC3638">
        <w:trPr>
          <w:cantSplit/>
          <w:trHeight w:val="291"/>
        </w:trPr>
        <w:tc>
          <w:tcPr>
            <w:tcW w:w="709" w:type="dxa"/>
            <w:tcBorders>
              <w:top w:val="nil"/>
            </w:tcBorders>
          </w:tcPr>
          <w:p w:rsidR="00E160B8" w:rsidRDefault="00E160B8" w:rsidP="00193CC5">
            <w:pPr>
              <w:jc w:val="center"/>
              <w:rPr>
                <w:szCs w:val="20"/>
              </w:rPr>
            </w:pPr>
          </w:p>
          <w:p w:rsidR="00E160B8" w:rsidRPr="00555228" w:rsidRDefault="00E160B8" w:rsidP="00193CC5">
            <w:pPr>
              <w:jc w:val="center"/>
              <w:rPr>
                <w:szCs w:val="20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E160B8" w:rsidRPr="00B60E14" w:rsidRDefault="00E160B8" w:rsidP="00FD5B71">
            <w:pPr>
              <w:pStyle w:val="a5"/>
              <w:tabs>
                <w:tab w:val="clear" w:pos="4677"/>
                <w:tab w:val="clear" w:pos="9355"/>
              </w:tabs>
              <w:spacing w:before="120" w:after="120"/>
              <w:rPr>
                <w:b/>
                <w:lang w:val="ru-RU" w:eastAsia="ru-RU"/>
              </w:rPr>
            </w:pPr>
            <w:r w:rsidRPr="00B60E14">
              <w:rPr>
                <w:b/>
                <w:lang w:val="ru-RU" w:eastAsia="ru-RU"/>
              </w:rPr>
              <w:t>Организационное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160B8" w:rsidRPr="00555228" w:rsidRDefault="00E160B8" w:rsidP="00FD5B71">
            <w:pPr>
              <w:spacing w:before="120" w:after="120"/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160B8" w:rsidRPr="00555228" w:rsidRDefault="00E160B8" w:rsidP="00FD5B71">
            <w:pPr>
              <w:spacing w:before="120" w:after="120"/>
              <w:jc w:val="center"/>
              <w:rPr>
                <w:b/>
              </w:rPr>
            </w:pPr>
          </w:p>
        </w:tc>
      </w:tr>
      <w:tr w:rsidR="00E160B8" w:rsidRPr="00555228" w:rsidTr="00FC3638">
        <w:trPr>
          <w:cantSplit/>
          <w:trHeight w:val="521"/>
        </w:trPr>
        <w:tc>
          <w:tcPr>
            <w:tcW w:w="709" w:type="dxa"/>
            <w:tcBorders>
              <w:top w:val="nil"/>
            </w:tcBorders>
          </w:tcPr>
          <w:p w:rsidR="00E160B8" w:rsidRDefault="00345425" w:rsidP="00210D8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28.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E160B8" w:rsidRDefault="00E160B8" w:rsidP="00345425">
            <w:pPr>
              <w:ind w:left="176" w:hanging="176"/>
            </w:pPr>
            <w:r>
              <w:t>Актуализация списков объектов СХМП-2021 по состоянию на 01.01.2021г.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160B8" w:rsidRDefault="00E160B8" w:rsidP="00FD5B71">
            <w:pPr>
              <w:jc w:val="center"/>
            </w:pPr>
            <w:r>
              <w:t>январь-февраль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160B8" w:rsidRDefault="00E160B8" w:rsidP="009573E3">
            <w:pPr>
              <w:jc w:val="center"/>
            </w:pPr>
            <w:r>
              <w:t xml:space="preserve">ОСП, </w:t>
            </w:r>
            <w:proofErr w:type="spellStart"/>
            <w:r>
              <w:t>РСиБ</w:t>
            </w:r>
            <w:proofErr w:type="spellEnd"/>
          </w:p>
        </w:tc>
      </w:tr>
      <w:tr w:rsidR="00E160B8" w:rsidRPr="00555228" w:rsidTr="00FC3638">
        <w:trPr>
          <w:cantSplit/>
          <w:trHeight w:val="1000"/>
        </w:trPr>
        <w:tc>
          <w:tcPr>
            <w:tcW w:w="709" w:type="dxa"/>
            <w:tcBorders>
              <w:top w:val="nil"/>
            </w:tcBorders>
          </w:tcPr>
          <w:p w:rsidR="00E160B8" w:rsidRPr="00555228" w:rsidRDefault="00345425" w:rsidP="00210D8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29</w:t>
            </w:r>
            <w:r w:rsidR="00E160B8">
              <w:rPr>
                <w:szCs w:val="20"/>
              </w:rPr>
              <w:t>.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E160B8" w:rsidRPr="00555228" w:rsidRDefault="00E160B8" w:rsidP="00345425">
            <w:pPr>
              <w:ind w:left="176" w:hanging="176"/>
            </w:pPr>
            <w:r>
              <w:t xml:space="preserve">Организация подбора и привлечения лиц, осуществляющих сбор сведений об объектах СХМП и заключение гражданско-правовых договоров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160B8" w:rsidRPr="00555228" w:rsidRDefault="00E160B8" w:rsidP="00FD5B71">
            <w:pPr>
              <w:jc w:val="center"/>
            </w:pPr>
            <w:r>
              <w:t>в течение года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160B8" w:rsidRDefault="00E160B8" w:rsidP="00D10CAC">
            <w:pPr>
              <w:jc w:val="center"/>
              <w:rPr>
                <w:spacing w:val="-4"/>
              </w:rPr>
            </w:pPr>
            <w:r>
              <w:t xml:space="preserve">ОСП, </w:t>
            </w:r>
            <w:proofErr w:type="spellStart"/>
            <w:r>
              <w:t>РСиБ</w:t>
            </w:r>
            <w:proofErr w:type="spellEnd"/>
            <w:r>
              <w:t>,</w:t>
            </w:r>
          </w:p>
          <w:p w:rsidR="00E160B8" w:rsidRPr="00555228" w:rsidRDefault="00E160B8" w:rsidP="00FD5B71">
            <w:pPr>
              <w:jc w:val="center"/>
              <w:rPr>
                <w:b/>
              </w:rPr>
            </w:pPr>
            <w:r>
              <w:t>ОССР (районный уровень)</w:t>
            </w:r>
          </w:p>
        </w:tc>
      </w:tr>
      <w:tr w:rsidR="009573E3" w:rsidRPr="00555228" w:rsidTr="00FC3638">
        <w:trPr>
          <w:cantSplit/>
          <w:trHeight w:val="80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E3" w:rsidRDefault="00345425" w:rsidP="00C441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30.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E3" w:rsidRDefault="009573E3" w:rsidP="00345425">
            <w:pPr>
              <w:ind w:left="176" w:hanging="176"/>
            </w:pPr>
            <w:r>
              <w:t xml:space="preserve">Составление Календарного графика работы лиц, осуществляющих сбор сведений об объектах переписи на полевом уровне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E3" w:rsidRDefault="00345425" w:rsidP="00C441A4">
            <w:pPr>
              <w:jc w:val="center"/>
            </w:pPr>
            <w:r>
              <w:rPr>
                <w:lang w:val="en-US"/>
              </w:rPr>
              <w:t>I</w:t>
            </w:r>
            <w:r w:rsidR="009573E3">
              <w:t xml:space="preserve"> квартал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E3" w:rsidRDefault="009573E3" w:rsidP="00C441A4">
            <w:pPr>
              <w:jc w:val="center"/>
            </w:pPr>
            <w:r>
              <w:t xml:space="preserve">ОСП, </w:t>
            </w:r>
            <w:proofErr w:type="spellStart"/>
            <w:r>
              <w:t>РСиБ</w:t>
            </w:r>
            <w:proofErr w:type="spellEnd"/>
          </w:p>
        </w:tc>
      </w:tr>
      <w:tr w:rsidR="00E160B8" w:rsidRPr="00555228" w:rsidTr="00FC3638">
        <w:trPr>
          <w:cantSplit/>
          <w:trHeight w:val="519"/>
        </w:trPr>
        <w:tc>
          <w:tcPr>
            <w:tcW w:w="709" w:type="dxa"/>
            <w:tcBorders>
              <w:top w:val="nil"/>
            </w:tcBorders>
          </w:tcPr>
          <w:p w:rsidR="00E160B8" w:rsidRPr="00345425" w:rsidRDefault="00345425" w:rsidP="00193CC5">
            <w:pPr>
              <w:jc w:val="center"/>
              <w:rPr>
                <w:szCs w:val="20"/>
              </w:rPr>
            </w:pPr>
            <w:r>
              <w:rPr>
                <w:szCs w:val="20"/>
                <w:lang w:val="en-US"/>
              </w:rPr>
              <w:t>31</w:t>
            </w:r>
            <w:r>
              <w:rPr>
                <w:szCs w:val="20"/>
              </w:rPr>
              <w:t>.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E160B8" w:rsidRDefault="00E160B8" w:rsidP="00FD5B71">
            <w:pPr>
              <w:ind w:left="113" w:hanging="113"/>
            </w:pPr>
            <w:r>
              <w:t>Организация работы по переписному районированию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160B8" w:rsidRDefault="00345425" w:rsidP="00FD5B71">
            <w:pPr>
              <w:jc w:val="center"/>
            </w:pPr>
            <w:r>
              <w:rPr>
                <w:lang w:val="en-US"/>
              </w:rPr>
              <w:t>I</w:t>
            </w:r>
            <w:r>
              <w:t xml:space="preserve"> квартал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160B8" w:rsidRDefault="00E160B8" w:rsidP="00D10CAC">
            <w:pPr>
              <w:jc w:val="center"/>
              <w:rPr>
                <w:spacing w:val="-4"/>
              </w:rPr>
            </w:pPr>
            <w:r>
              <w:t xml:space="preserve">ОСП, </w:t>
            </w:r>
            <w:proofErr w:type="spellStart"/>
            <w:r>
              <w:t>РСиБ</w:t>
            </w:r>
            <w:proofErr w:type="spellEnd"/>
          </w:p>
          <w:p w:rsidR="00E160B8" w:rsidRDefault="00E160B8" w:rsidP="00FD5B71">
            <w:pPr>
              <w:jc w:val="center"/>
            </w:pPr>
          </w:p>
        </w:tc>
      </w:tr>
      <w:tr w:rsidR="00E160B8" w:rsidRPr="00555228" w:rsidTr="00FC3638">
        <w:trPr>
          <w:cantSplit/>
          <w:trHeight w:val="519"/>
        </w:trPr>
        <w:tc>
          <w:tcPr>
            <w:tcW w:w="709" w:type="dxa"/>
            <w:tcBorders>
              <w:top w:val="nil"/>
            </w:tcBorders>
          </w:tcPr>
          <w:p w:rsidR="00E160B8" w:rsidRDefault="00345425" w:rsidP="00193CC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32.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E160B8" w:rsidRDefault="00E160B8" w:rsidP="009931BF">
            <w:pPr>
              <w:ind w:left="113" w:hanging="113"/>
            </w:pPr>
            <w:r>
              <w:t>Проведение переписного районирования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160B8" w:rsidRDefault="00345425" w:rsidP="00FD5B71">
            <w:pPr>
              <w:jc w:val="center"/>
            </w:pPr>
            <w:r>
              <w:rPr>
                <w:lang w:val="en-US"/>
              </w:rPr>
              <w:t>I</w:t>
            </w:r>
            <w:r>
              <w:t xml:space="preserve"> квартал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160B8" w:rsidRDefault="00E160B8" w:rsidP="00D10CAC">
            <w:pPr>
              <w:jc w:val="center"/>
              <w:rPr>
                <w:spacing w:val="-4"/>
              </w:rPr>
            </w:pPr>
            <w:r>
              <w:t xml:space="preserve">ОСП, </w:t>
            </w:r>
            <w:proofErr w:type="spellStart"/>
            <w:r>
              <w:t>РСиБ</w:t>
            </w:r>
            <w:proofErr w:type="spellEnd"/>
          </w:p>
          <w:p w:rsidR="00E160B8" w:rsidRDefault="00E160B8" w:rsidP="00FD5B71">
            <w:pPr>
              <w:jc w:val="center"/>
            </w:pPr>
          </w:p>
        </w:tc>
      </w:tr>
      <w:tr w:rsidR="00E160B8" w:rsidRPr="00555228" w:rsidTr="00FC3638">
        <w:trPr>
          <w:cantSplit/>
        </w:trPr>
        <w:tc>
          <w:tcPr>
            <w:tcW w:w="709" w:type="dxa"/>
          </w:tcPr>
          <w:p w:rsidR="00E160B8" w:rsidRPr="00555228" w:rsidRDefault="00E160B8" w:rsidP="0034542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  <w:r w:rsidR="00345425">
              <w:rPr>
                <w:szCs w:val="20"/>
              </w:rPr>
              <w:t>3</w:t>
            </w:r>
            <w:r>
              <w:rPr>
                <w:szCs w:val="20"/>
              </w:rPr>
              <w:t>.</w:t>
            </w:r>
          </w:p>
        </w:tc>
        <w:tc>
          <w:tcPr>
            <w:tcW w:w="4961" w:type="dxa"/>
          </w:tcPr>
          <w:p w:rsidR="00E160B8" w:rsidRPr="00555228" w:rsidRDefault="00E160B8" w:rsidP="00FD5B71">
            <w:r w:rsidRPr="00555228">
              <w:t>Под</w:t>
            </w:r>
            <w:r>
              <w:t>бор и под</w:t>
            </w:r>
            <w:r w:rsidRPr="00555228">
              <w:t xml:space="preserve">готовка помещений </w:t>
            </w:r>
            <w:proofErr w:type="gramStart"/>
            <w:r w:rsidRPr="00555228">
              <w:t>для</w:t>
            </w:r>
            <w:proofErr w:type="gramEnd"/>
            <w:r w:rsidRPr="00555228">
              <w:t>:</w:t>
            </w:r>
          </w:p>
          <w:p w:rsidR="00E160B8" w:rsidRPr="00555228" w:rsidRDefault="00345425" w:rsidP="00345425">
            <w:pPr>
              <w:ind w:left="176"/>
            </w:pPr>
            <w:r>
              <w:t xml:space="preserve">- </w:t>
            </w:r>
            <w:r w:rsidR="00E160B8" w:rsidRPr="00555228">
              <w:t>хранения переписной документации</w:t>
            </w:r>
            <w:r w:rsidR="00E160B8">
              <w:t>;</w:t>
            </w:r>
          </w:p>
          <w:p w:rsidR="00E160B8" w:rsidRPr="00555228" w:rsidRDefault="00345425" w:rsidP="00345425">
            <w:pPr>
              <w:ind w:left="34" w:firstLine="142"/>
            </w:pPr>
            <w:r>
              <w:t xml:space="preserve">- </w:t>
            </w:r>
            <w:r w:rsidR="00E160B8" w:rsidRPr="00555228">
              <w:t>переписных участков</w:t>
            </w:r>
            <w:r w:rsidR="00E160B8">
              <w:t>;</w:t>
            </w:r>
          </w:p>
          <w:p w:rsidR="00E160B8" w:rsidRPr="00555228" w:rsidRDefault="00E160B8" w:rsidP="00345425">
            <w:pPr>
              <w:ind w:left="317" w:hanging="317"/>
            </w:pPr>
            <w:r w:rsidRPr="00555228">
              <w:t xml:space="preserve"> </w:t>
            </w:r>
            <w:r w:rsidR="00345425">
              <w:t xml:space="preserve">  - </w:t>
            </w:r>
            <w:r w:rsidRPr="00555228">
              <w:t>автоматизированной обработки материалов</w:t>
            </w:r>
            <w:r w:rsidR="00345425">
              <w:t xml:space="preserve"> </w:t>
            </w:r>
            <w:r>
              <w:t>СХМП</w:t>
            </w:r>
          </w:p>
        </w:tc>
        <w:tc>
          <w:tcPr>
            <w:tcW w:w="1134" w:type="dxa"/>
          </w:tcPr>
          <w:p w:rsidR="00E160B8" w:rsidRPr="00555228" w:rsidRDefault="00E160B8" w:rsidP="00FD5B71">
            <w:pPr>
              <w:jc w:val="center"/>
            </w:pPr>
            <w:r w:rsidRPr="00555228">
              <w:t>I квартал</w:t>
            </w:r>
          </w:p>
          <w:p w:rsidR="00E160B8" w:rsidRPr="00555228" w:rsidRDefault="00E160B8" w:rsidP="00FD5B71">
            <w:pPr>
              <w:jc w:val="center"/>
            </w:pPr>
          </w:p>
        </w:tc>
        <w:tc>
          <w:tcPr>
            <w:tcW w:w="1984" w:type="dxa"/>
          </w:tcPr>
          <w:p w:rsidR="00E160B8" w:rsidRDefault="00E160B8" w:rsidP="00D10CAC">
            <w:pPr>
              <w:jc w:val="center"/>
            </w:pPr>
            <w:r>
              <w:t xml:space="preserve">ОСП, </w:t>
            </w:r>
            <w:proofErr w:type="spellStart"/>
            <w:r>
              <w:t>РСиБ</w:t>
            </w:r>
            <w:proofErr w:type="spellEnd"/>
            <w:r>
              <w:t>,</w:t>
            </w:r>
          </w:p>
          <w:p w:rsidR="00E160B8" w:rsidRDefault="00E160B8" w:rsidP="00D10CAC">
            <w:pPr>
              <w:jc w:val="center"/>
              <w:rPr>
                <w:spacing w:val="-4"/>
              </w:rPr>
            </w:pPr>
            <w:r>
              <w:t>ОССР</w:t>
            </w:r>
          </w:p>
          <w:p w:rsidR="00E160B8" w:rsidRPr="00555228" w:rsidRDefault="00E160B8" w:rsidP="00D10CAC">
            <w:pPr>
              <w:jc w:val="center"/>
              <w:rPr>
                <w:b/>
              </w:rPr>
            </w:pPr>
            <w:r>
              <w:t xml:space="preserve"> (районный уровень)</w:t>
            </w:r>
          </w:p>
        </w:tc>
      </w:tr>
      <w:tr w:rsidR="00E160B8" w:rsidRPr="00555228" w:rsidTr="00FC3638">
        <w:trPr>
          <w:cantSplit/>
        </w:trPr>
        <w:tc>
          <w:tcPr>
            <w:tcW w:w="709" w:type="dxa"/>
          </w:tcPr>
          <w:p w:rsidR="00E160B8" w:rsidRPr="00555228" w:rsidRDefault="00E160B8" w:rsidP="0034542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  <w:r w:rsidR="00345425">
              <w:rPr>
                <w:szCs w:val="20"/>
              </w:rPr>
              <w:t>4</w:t>
            </w:r>
            <w:r>
              <w:rPr>
                <w:szCs w:val="20"/>
              </w:rPr>
              <w:t>.</w:t>
            </w:r>
          </w:p>
        </w:tc>
        <w:tc>
          <w:tcPr>
            <w:tcW w:w="4961" w:type="dxa"/>
          </w:tcPr>
          <w:p w:rsidR="00E160B8" w:rsidRPr="00555228" w:rsidRDefault="00E160B8" w:rsidP="00345425">
            <w:pPr>
              <w:ind w:left="176" w:hanging="176"/>
            </w:pPr>
            <w:r w:rsidRPr="00555228">
              <w:t xml:space="preserve">Взаимодействие с органами </w:t>
            </w:r>
            <w:r>
              <w:t xml:space="preserve">местного самоуправления </w:t>
            </w:r>
            <w:r w:rsidRPr="00555228">
              <w:t>по контролю  выделенных помещений для работы временных переписных работников и хранения материалов переписи,   обеспечение транспортными средствами и средствами связи</w:t>
            </w:r>
          </w:p>
        </w:tc>
        <w:tc>
          <w:tcPr>
            <w:tcW w:w="1134" w:type="dxa"/>
          </w:tcPr>
          <w:p w:rsidR="00E160B8" w:rsidRPr="00555228" w:rsidRDefault="00E160B8" w:rsidP="00FD5B71">
            <w:pPr>
              <w:jc w:val="center"/>
            </w:pPr>
            <w:r w:rsidRPr="00555228">
              <w:t>в течение</w:t>
            </w:r>
          </w:p>
          <w:p w:rsidR="00E160B8" w:rsidRPr="00555228" w:rsidRDefault="00E160B8" w:rsidP="00FD5B71">
            <w:pPr>
              <w:jc w:val="center"/>
            </w:pPr>
            <w:r>
              <w:t>года</w:t>
            </w:r>
          </w:p>
        </w:tc>
        <w:tc>
          <w:tcPr>
            <w:tcW w:w="1984" w:type="dxa"/>
          </w:tcPr>
          <w:p w:rsidR="00E160B8" w:rsidRDefault="00E160B8" w:rsidP="00D10CAC">
            <w:pPr>
              <w:jc w:val="center"/>
            </w:pPr>
            <w:r>
              <w:t xml:space="preserve">ОСП, </w:t>
            </w:r>
            <w:proofErr w:type="spellStart"/>
            <w:r>
              <w:t>РСиБ</w:t>
            </w:r>
            <w:proofErr w:type="spellEnd"/>
            <w:r>
              <w:t>,</w:t>
            </w:r>
          </w:p>
          <w:p w:rsidR="00E160B8" w:rsidRDefault="00E160B8" w:rsidP="00D10CAC">
            <w:pPr>
              <w:jc w:val="center"/>
              <w:rPr>
                <w:spacing w:val="-4"/>
              </w:rPr>
            </w:pPr>
            <w:r>
              <w:t>ОССР</w:t>
            </w:r>
          </w:p>
          <w:p w:rsidR="00E160B8" w:rsidRPr="00555228" w:rsidRDefault="00E160B8" w:rsidP="00D10CAC">
            <w:pPr>
              <w:jc w:val="center"/>
              <w:rPr>
                <w:b/>
              </w:rPr>
            </w:pPr>
            <w:r>
              <w:t xml:space="preserve"> (районный уровень)</w:t>
            </w:r>
          </w:p>
        </w:tc>
      </w:tr>
      <w:tr w:rsidR="00E160B8" w:rsidRPr="00555228" w:rsidTr="00FC3638">
        <w:trPr>
          <w:cantSplit/>
        </w:trPr>
        <w:tc>
          <w:tcPr>
            <w:tcW w:w="709" w:type="dxa"/>
          </w:tcPr>
          <w:p w:rsidR="00E160B8" w:rsidRPr="00555228" w:rsidRDefault="00345425" w:rsidP="00FC3638">
            <w:pPr>
              <w:spacing w:after="120"/>
              <w:jc w:val="center"/>
              <w:rPr>
                <w:szCs w:val="20"/>
              </w:rPr>
            </w:pPr>
            <w:r>
              <w:rPr>
                <w:szCs w:val="20"/>
              </w:rPr>
              <w:t>35</w:t>
            </w:r>
            <w:r w:rsidR="00E160B8">
              <w:rPr>
                <w:szCs w:val="20"/>
              </w:rPr>
              <w:t>.</w:t>
            </w:r>
          </w:p>
        </w:tc>
        <w:tc>
          <w:tcPr>
            <w:tcW w:w="4961" w:type="dxa"/>
          </w:tcPr>
          <w:p w:rsidR="00E160B8" w:rsidRPr="00555228" w:rsidRDefault="00E160B8" w:rsidP="00F658D6">
            <w:pPr>
              <w:spacing w:after="120"/>
              <w:ind w:left="176" w:hanging="176"/>
            </w:pPr>
            <w:r w:rsidRPr="00555228">
              <w:t>Подготовка обращений к представителям различных религиозных конфе</w:t>
            </w:r>
            <w:r>
              <w:t>с</w:t>
            </w:r>
            <w:r w:rsidRPr="00555228">
              <w:t>сий об оказании содействия в проведении разъяснительной работы среди граждан различных вероисповеданий</w:t>
            </w:r>
          </w:p>
        </w:tc>
        <w:tc>
          <w:tcPr>
            <w:tcW w:w="1134" w:type="dxa"/>
          </w:tcPr>
          <w:p w:rsidR="00E160B8" w:rsidRPr="00555228" w:rsidRDefault="00E160B8" w:rsidP="00FC3638">
            <w:pPr>
              <w:spacing w:after="120"/>
              <w:jc w:val="center"/>
            </w:pPr>
            <w:r w:rsidRPr="00555228">
              <w:rPr>
                <w:lang w:val="en-US"/>
              </w:rPr>
              <w:t xml:space="preserve">I </w:t>
            </w:r>
            <w:r w:rsidRPr="00555228">
              <w:t>квартал</w:t>
            </w:r>
          </w:p>
          <w:p w:rsidR="00E160B8" w:rsidRPr="00555228" w:rsidRDefault="00E160B8" w:rsidP="00FC3638">
            <w:pPr>
              <w:spacing w:after="120"/>
              <w:jc w:val="center"/>
            </w:pPr>
          </w:p>
        </w:tc>
        <w:tc>
          <w:tcPr>
            <w:tcW w:w="1984" w:type="dxa"/>
          </w:tcPr>
          <w:p w:rsidR="00E160B8" w:rsidRDefault="00E160B8" w:rsidP="00FC3638">
            <w:pPr>
              <w:spacing w:after="120"/>
              <w:jc w:val="center"/>
            </w:pPr>
            <w:r>
              <w:t xml:space="preserve">ОСП, </w:t>
            </w:r>
            <w:proofErr w:type="spellStart"/>
            <w:r>
              <w:t>РСиБ</w:t>
            </w:r>
            <w:proofErr w:type="spellEnd"/>
          </w:p>
          <w:p w:rsidR="00E160B8" w:rsidRDefault="00E160B8" w:rsidP="00FC3638">
            <w:pPr>
              <w:spacing w:after="120"/>
              <w:jc w:val="center"/>
            </w:pPr>
          </w:p>
        </w:tc>
      </w:tr>
      <w:tr w:rsidR="00E160B8" w:rsidRPr="00555228" w:rsidTr="00FC3638">
        <w:trPr>
          <w:cantSplit/>
        </w:trPr>
        <w:tc>
          <w:tcPr>
            <w:tcW w:w="709" w:type="dxa"/>
          </w:tcPr>
          <w:p w:rsidR="00E160B8" w:rsidRPr="00555228" w:rsidRDefault="00F658D6" w:rsidP="00A93A8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lastRenderedPageBreak/>
              <w:t>36</w:t>
            </w:r>
            <w:r w:rsidR="00E160B8">
              <w:rPr>
                <w:szCs w:val="20"/>
              </w:rPr>
              <w:t>.</w:t>
            </w:r>
          </w:p>
        </w:tc>
        <w:tc>
          <w:tcPr>
            <w:tcW w:w="4961" w:type="dxa"/>
          </w:tcPr>
          <w:p w:rsidR="00E160B8" w:rsidRPr="00555228" w:rsidRDefault="00E160B8" w:rsidP="00F658D6">
            <w:pPr>
              <w:ind w:left="176" w:hanging="176"/>
            </w:pPr>
            <w:r>
              <w:t xml:space="preserve">Участие в обучающем семинаре по </w:t>
            </w:r>
            <w:r w:rsidRPr="00555228">
              <w:t>заполнению переписной документации,</w:t>
            </w:r>
            <w:r>
              <w:t xml:space="preserve"> обработке материалов СХМП с использованием АС ВСХП</w:t>
            </w:r>
            <w:r w:rsidRPr="00555228">
              <w:t xml:space="preserve"> </w:t>
            </w:r>
          </w:p>
        </w:tc>
        <w:tc>
          <w:tcPr>
            <w:tcW w:w="1134" w:type="dxa"/>
          </w:tcPr>
          <w:p w:rsidR="00E160B8" w:rsidRPr="00B8625D" w:rsidRDefault="00E160B8" w:rsidP="00FD5B71">
            <w:pPr>
              <w:jc w:val="center"/>
            </w:pPr>
            <w:r w:rsidRPr="00555228">
              <w:t>апрель</w:t>
            </w:r>
          </w:p>
        </w:tc>
        <w:tc>
          <w:tcPr>
            <w:tcW w:w="1984" w:type="dxa"/>
          </w:tcPr>
          <w:p w:rsidR="00E160B8" w:rsidRPr="00555228" w:rsidRDefault="00E160B8" w:rsidP="00F658D6">
            <w:pPr>
              <w:jc w:val="center"/>
            </w:pPr>
            <w:r>
              <w:t xml:space="preserve">ОСП, </w:t>
            </w:r>
            <w:proofErr w:type="spellStart"/>
            <w:r>
              <w:t>РСиБ</w:t>
            </w:r>
            <w:proofErr w:type="spellEnd"/>
          </w:p>
        </w:tc>
      </w:tr>
      <w:tr w:rsidR="00E160B8" w:rsidRPr="00555228" w:rsidTr="00FC3638">
        <w:trPr>
          <w:cantSplit/>
        </w:trPr>
        <w:tc>
          <w:tcPr>
            <w:tcW w:w="709" w:type="dxa"/>
          </w:tcPr>
          <w:p w:rsidR="00E160B8" w:rsidRPr="00555228" w:rsidRDefault="00F658D6" w:rsidP="002B0EE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37</w:t>
            </w:r>
            <w:r w:rsidR="00E160B8">
              <w:rPr>
                <w:szCs w:val="20"/>
              </w:rPr>
              <w:t>.</w:t>
            </w:r>
          </w:p>
        </w:tc>
        <w:tc>
          <w:tcPr>
            <w:tcW w:w="4961" w:type="dxa"/>
          </w:tcPr>
          <w:p w:rsidR="00E160B8" w:rsidRPr="00555228" w:rsidRDefault="00E160B8" w:rsidP="00F658D6">
            <w:pPr>
              <w:pStyle w:val="21"/>
              <w:ind w:left="176" w:hanging="176"/>
              <w:jc w:val="left"/>
            </w:pPr>
            <w:r w:rsidRPr="00555228">
              <w:t xml:space="preserve">Организация </w:t>
            </w:r>
            <w:r>
              <w:t xml:space="preserve">и </w:t>
            </w:r>
            <w:r w:rsidRPr="00555228">
              <w:t>обучени</w:t>
            </w:r>
            <w:r>
              <w:t xml:space="preserve">е временных переписных работников по </w:t>
            </w:r>
            <w:r w:rsidRPr="00555228">
              <w:t xml:space="preserve"> заполнению переписной документации</w:t>
            </w:r>
          </w:p>
        </w:tc>
        <w:tc>
          <w:tcPr>
            <w:tcW w:w="1134" w:type="dxa"/>
          </w:tcPr>
          <w:p w:rsidR="00E160B8" w:rsidRPr="00555228" w:rsidRDefault="00E160B8" w:rsidP="00FD5B71">
            <w:pPr>
              <w:jc w:val="center"/>
            </w:pPr>
            <w:r w:rsidRPr="00555228">
              <w:t>май – июнь</w:t>
            </w:r>
          </w:p>
        </w:tc>
        <w:tc>
          <w:tcPr>
            <w:tcW w:w="1984" w:type="dxa"/>
          </w:tcPr>
          <w:p w:rsidR="00E160B8" w:rsidRDefault="00E160B8" w:rsidP="00D10CAC">
            <w:pPr>
              <w:jc w:val="center"/>
            </w:pPr>
            <w:r>
              <w:t xml:space="preserve">ОСП, </w:t>
            </w:r>
            <w:proofErr w:type="spellStart"/>
            <w:r>
              <w:t>РСиБ</w:t>
            </w:r>
            <w:proofErr w:type="spellEnd"/>
            <w:r>
              <w:t>,</w:t>
            </w:r>
          </w:p>
          <w:p w:rsidR="00E160B8" w:rsidRDefault="00E160B8" w:rsidP="00D10CAC">
            <w:pPr>
              <w:jc w:val="center"/>
              <w:rPr>
                <w:spacing w:val="-4"/>
              </w:rPr>
            </w:pPr>
            <w:r>
              <w:t>ОССР</w:t>
            </w:r>
          </w:p>
          <w:p w:rsidR="00E160B8" w:rsidRPr="00555228" w:rsidRDefault="00E160B8" w:rsidP="00F658D6">
            <w:pPr>
              <w:jc w:val="center"/>
              <w:rPr>
                <w:b/>
              </w:rPr>
            </w:pPr>
            <w:r>
              <w:t xml:space="preserve"> (районный уровень)</w:t>
            </w:r>
            <w:r w:rsidR="00F658D6">
              <w:t>, ВС</w:t>
            </w:r>
          </w:p>
        </w:tc>
      </w:tr>
      <w:tr w:rsidR="00E160B8" w:rsidRPr="00555228" w:rsidTr="00FC3638">
        <w:trPr>
          <w:cantSplit/>
          <w:trHeight w:val="855"/>
        </w:trPr>
        <w:tc>
          <w:tcPr>
            <w:tcW w:w="709" w:type="dxa"/>
            <w:tcBorders>
              <w:top w:val="single" w:sz="4" w:space="0" w:color="auto"/>
            </w:tcBorders>
          </w:tcPr>
          <w:p w:rsidR="00E160B8" w:rsidRDefault="00F658D6" w:rsidP="00A93A8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38</w:t>
            </w:r>
            <w:r w:rsidR="00E160B8">
              <w:rPr>
                <w:szCs w:val="20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E160B8" w:rsidRDefault="00E160B8" w:rsidP="00813683">
            <w:pPr>
              <w:ind w:left="113" w:hanging="113"/>
            </w:pPr>
            <w:r>
              <w:t xml:space="preserve">Проведение </w:t>
            </w:r>
            <w:proofErr w:type="gramStart"/>
            <w:r>
              <w:t>обучения переписных работников порядку заполнения переписных листов</w:t>
            </w:r>
            <w:proofErr w:type="gramEnd"/>
            <w:r>
              <w:t xml:space="preserve"> по объектам, доступ к которым ограничен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160B8" w:rsidRDefault="00E160B8" w:rsidP="00FD5B71">
            <w:pPr>
              <w:jc w:val="center"/>
            </w:pPr>
            <w:r>
              <w:t>май-июнь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160B8" w:rsidRDefault="00E160B8" w:rsidP="00D10CAC">
            <w:pPr>
              <w:jc w:val="center"/>
            </w:pPr>
            <w:r>
              <w:t xml:space="preserve">ОСП, </w:t>
            </w:r>
            <w:proofErr w:type="spellStart"/>
            <w:r>
              <w:t>РСиБ</w:t>
            </w:r>
            <w:proofErr w:type="spellEnd"/>
            <w:r>
              <w:t>,</w:t>
            </w:r>
          </w:p>
          <w:p w:rsidR="00E160B8" w:rsidRDefault="00E160B8" w:rsidP="00D10CAC">
            <w:pPr>
              <w:jc w:val="center"/>
              <w:rPr>
                <w:spacing w:val="-4"/>
              </w:rPr>
            </w:pPr>
            <w:r>
              <w:t>ОССР</w:t>
            </w:r>
          </w:p>
          <w:p w:rsidR="00E160B8" w:rsidRDefault="00E160B8" w:rsidP="00D10CAC">
            <w:pPr>
              <w:jc w:val="center"/>
            </w:pPr>
            <w:r>
              <w:t xml:space="preserve"> (районный уровень)</w:t>
            </w:r>
            <w:r w:rsidR="00F658D6">
              <w:t>, ВС</w:t>
            </w:r>
          </w:p>
        </w:tc>
      </w:tr>
      <w:tr w:rsidR="00E160B8" w:rsidRPr="00555228" w:rsidTr="00FC3638">
        <w:trPr>
          <w:cantSplit/>
          <w:trHeight w:val="855"/>
        </w:trPr>
        <w:tc>
          <w:tcPr>
            <w:tcW w:w="709" w:type="dxa"/>
            <w:tcBorders>
              <w:top w:val="single" w:sz="4" w:space="0" w:color="auto"/>
            </w:tcBorders>
          </w:tcPr>
          <w:p w:rsidR="00E160B8" w:rsidRDefault="00F658D6" w:rsidP="0002724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39</w:t>
            </w:r>
            <w:r w:rsidR="00E160B8">
              <w:rPr>
                <w:szCs w:val="20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E160B8" w:rsidRDefault="00E160B8" w:rsidP="00813683">
            <w:pPr>
              <w:ind w:left="113" w:hanging="113"/>
            </w:pPr>
            <w:r>
              <w:t>Приемка материалов переписи объектов, доступ к которым ограничен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160B8" w:rsidRDefault="00E160B8" w:rsidP="00FD5B71">
            <w:pPr>
              <w:jc w:val="center"/>
            </w:pPr>
            <w:r>
              <w:t>июль-август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160B8" w:rsidRDefault="00E160B8" w:rsidP="00D10CAC">
            <w:pPr>
              <w:jc w:val="center"/>
            </w:pPr>
            <w:r>
              <w:t xml:space="preserve">ОСП, </w:t>
            </w:r>
            <w:proofErr w:type="spellStart"/>
            <w:r>
              <w:t>РСиБ</w:t>
            </w:r>
            <w:proofErr w:type="spellEnd"/>
            <w:r>
              <w:t>,</w:t>
            </w:r>
          </w:p>
          <w:p w:rsidR="00E160B8" w:rsidRDefault="00E160B8" w:rsidP="00D10CAC">
            <w:pPr>
              <w:jc w:val="center"/>
              <w:rPr>
                <w:spacing w:val="-4"/>
              </w:rPr>
            </w:pPr>
            <w:r>
              <w:t>ОССР</w:t>
            </w:r>
          </w:p>
          <w:p w:rsidR="00E160B8" w:rsidRDefault="00E160B8" w:rsidP="00D10CAC">
            <w:pPr>
              <w:jc w:val="center"/>
            </w:pPr>
            <w:r>
              <w:t xml:space="preserve"> (районный уровень)</w:t>
            </w:r>
            <w:r w:rsidR="00F658D6">
              <w:t>, ВС</w:t>
            </w:r>
          </w:p>
        </w:tc>
      </w:tr>
      <w:tr w:rsidR="00E160B8" w:rsidRPr="00555228" w:rsidTr="00FC3638">
        <w:trPr>
          <w:cantSplit/>
        </w:trPr>
        <w:tc>
          <w:tcPr>
            <w:tcW w:w="709" w:type="dxa"/>
          </w:tcPr>
          <w:p w:rsidR="00E160B8" w:rsidRPr="00555228" w:rsidRDefault="00E160B8" w:rsidP="00F658D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  <w:r w:rsidR="00F658D6">
              <w:rPr>
                <w:szCs w:val="20"/>
              </w:rPr>
              <w:t>0</w:t>
            </w:r>
            <w:r>
              <w:rPr>
                <w:szCs w:val="20"/>
              </w:rPr>
              <w:t>.</w:t>
            </w:r>
          </w:p>
        </w:tc>
        <w:tc>
          <w:tcPr>
            <w:tcW w:w="4961" w:type="dxa"/>
          </w:tcPr>
          <w:p w:rsidR="00E160B8" w:rsidRDefault="00E160B8" w:rsidP="00F658D6">
            <w:pPr>
              <w:ind w:left="176" w:hanging="176"/>
            </w:pPr>
            <w:r>
              <w:t>Организация работы по проведению СХМП на территории Республики Карелия:</w:t>
            </w:r>
          </w:p>
          <w:p w:rsidR="00E160B8" w:rsidRDefault="00E160B8" w:rsidP="00FD5B71"/>
          <w:p w:rsidR="00E160B8" w:rsidRDefault="00E160B8" w:rsidP="00F658D6">
            <w:pPr>
              <w:ind w:left="176"/>
            </w:pPr>
            <w:r>
              <w:t>Сбор сведений</w:t>
            </w:r>
          </w:p>
          <w:p w:rsidR="00E160B8" w:rsidRDefault="00E160B8" w:rsidP="00FD5B71"/>
          <w:p w:rsidR="00E160B8" w:rsidRDefault="00E160B8" w:rsidP="00FD5B71"/>
          <w:p w:rsidR="00E160B8" w:rsidRDefault="00E160B8" w:rsidP="00F658D6">
            <w:pPr>
              <w:ind w:left="176"/>
            </w:pPr>
            <w:r>
              <w:t>Контрольный обход</w:t>
            </w:r>
          </w:p>
          <w:p w:rsidR="00E160B8" w:rsidRDefault="00E160B8" w:rsidP="00FD5B71"/>
          <w:p w:rsidR="00E160B8" w:rsidRDefault="00E160B8" w:rsidP="00FD5B71"/>
          <w:p w:rsidR="00E160B8" w:rsidRDefault="00E160B8" w:rsidP="00F658D6">
            <w:pPr>
              <w:ind w:left="176"/>
            </w:pPr>
            <w:r>
              <w:t>Автоматизированный мониторинг хода СХМП</w:t>
            </w:r>
          </w:p>
          <w:p w:rsidR="00E160B8" w:rsidRDefault="00E160B8" w:rsidP="00FD5B71"/>
          <w:p w:rsidR="00E160B8" w:rsidRDefault="00E160B8" w:rsidP="00FD5B71"/>
          <w:p w:rsidR="00E160B8" w:rsidRPr="00555228" w:rsidRDefault="00E160B8" w:rsidP="00F658D6">
            <w:pPr>
              <w:ind w:left="176"/>
            </w:pPr>
            <w:r>
              <w:t>Сдача документов и материальных ценностей</w:t>
            </w:r>
          </w:p>
        </w:tc>
        <w:tc>
          <w:tcPr>
            <w:tcW w:w="1134" w:type="dxa"/>
          </w:tcPr>
          <w:p w:rsidR="00E160B8" w:rsidRDefault="00E160B8" w:rsidP="00FD5B71">
            <w:pPr>
              <w:jc w:val="center"/>
            </w:pPr>
          </w:p>
          <w:p w:rsidR="00E160B8" w:rsidRDefault="00E160B8" w:rsidP="00FD5B71">
            <w:pPr>
              <w:jc w:val="center"/>
            </w:pPr>
          </w:p>
          <w:p w:rsidR="00E160B8" w:rsidRDefault="00E160B8" w:rsidP="00FD5B71">
            <w:pPr>
              <w:jc w:val="center"/>
            </w:pPr>
          </w:p>
          <w:p w:rsidR="00E160B8" w:rsidRDefault="00E160B8" w:rsidP="006A547E">
            <w:pPr>
              <w:jc w:val="center"/>
            </w:pPr>
            <w:r>
              <w:t>с 01.07 по 30.07</w:t>
            </w:r>
          </w:p>
          <w:p w:rsidR="00E160B8" w:rsidRDefault="00E160B8" w:rsidP="006A547E">
            <w:pPr>
              <w:jc w:val="center"/>
            </w:pPr>
          </w:p>
          <w:p w:rsidR="00E160B8" w:rsidRDefault="00E160B8" w:rsidP="006A547E">
            <w:pPr>
              <w:jc w:val="center"/>
            </w:pPr>
            <w:r>
              <w:t>с 01.07 по 06.08</w:t>
            </w:r>
          </w:p>
          <w:p w:rsidR="00E160B8" w:rsidRDefault="00E160B8" w:rsidP="006A547E">
            <w:pPr>
              <w:jc w:val="center"/>
            </w:pPr>
          </w:p>
          <w:p w:rsidR="00E160B8" w:rsidRDefault="00E160B8" w:rsidP="006A547E">
            <w:pPr>
              <w:jc w:val="center"/>
            </w:pPr>
            <w:r>
              <w:t>с 01.07 по 06.08</w:t>
            </w:r>
          </w:p>
          <w:p w:rsidR="00E160B8" w:rsidRDefault="00E160B8" w:rsidP="006A547E">
            <w:pPr>
              <w:jc w:val="center"/>
            </w:pPr>
          </w:p>
          <w:p w:rsidR="00F658D6" w:rsidRDefault="00F658D6" w:rsidP="006A547E">
            <w:pPr>
              <w:jc w:val="center"/>
            </w:pPr>
          </w:p>
          <w:p w:rsidR="00E160B8" w:rsidRPr="00555228" w:rsidRDefault="00E160B8" w:rsidP="006A547E">
            <w:pPr>
              <w:jc w:val="center"/>
            </w:pPr>
            <w:r>
              <w:t>с 7.08 по 18.08</w:t>
            </w:r>
          </w:p>
        </w:tc>
        <w:tc>
          <w:tcPr>
            <w:tcW w:w="1984" w:type="dxa"/>
          </w:tcPr>
          <w:p w:rsidR="00E160B8" w:rsidRDefault="00E160B8" w:rsidP="00D10CAC">
            <w:pPr>
              <w:jc w:val="center"/>
            </w:pPr>
            <w:r>
              <w:t xml:space="preserve">ОСП, </w:t>
            </w:r>
            <w:proofErr w:type="spellStart"/>
            <w:r>
              <w:t>РСиБ</w:t>
            </w:r>
            <w:proofErr w:type="spellEnd"/>
            <w:r>
              <w:t>,</w:t>
            </w:r>
          </w:p>
          <w:p w:rsidR="00E160B8" w:rsidRDefault="00E160B8" w:rsidP="00D10CAC">
            <w:pPr>
              <w:jc w:val="center"/>
              <w:rPr>
                <w:spacing w:val="-4"/>
              </w:rPr>
            </w:pPr>
            <w:r>
              <w:t>ОССР</w:t>
            </w:r>
          </w:p>
          <w:p w:rsidR="00E160B8" w:rsidRDefault="00E160B8" w:rsidP="00D10CAC">
            <w:pPr>
              <w:jc w:val="center"/>
            </w:pPr>
            <w:r>
              <w:t xml:space="preserve"> (районный уровень),</w:t>
            </w:r>
          </w:p>
          <w:p w:rsidR="00E160B8" w:rsidRDefault="00F658D6" w:rsidP="00D10CAC">
            <w:pPr>
              <w:jc w:val="center"/>
              <w:rPr>
                <w:lang w:val="en-US"/>
              </w:rPr>
            </w:pPr>
            <w:r>
              <w:t>ВС</w:t>
            </w:r>
          </w:p>
          <w:p w:rsidR="00B23662" w:rsidRPr="00B23662" w:rsidRDefault="00B23662" w:rsidP="00D10CAC">
            <w:pPr>
              <w:jc w:val="center"/>
              <w:rPr>
                <w:lang w:val="en-US"/>
              </w:rPr>
            </w:pPr>
          </w:p>
        </w:tc>
      </w:tr>
      <w:tr w:rsidR="00E160B8" w:rsidRPr="00555228" w:rsidTr="00FC3638">
        <w:trPr>
          <w:cantSplit/>
        </w:trPr>
        <w:tc>
          <w:tcPr>
            <w:tcW w:w="709" w:type="dxa"/>
          </w:tcPr>
          <w:p w:rsidR="00E160B8" w:rsidRDefault="00F658D6" w:rsidP="0002724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41.</w:t>
            </w:r>
          </w:p>
        </w:tc>
        <w:tc>
          <w:tcPr>
            <w:tcW w:w="4961" w:type="dxa"/>
          </w:tcPr>
          <w:p w:rsidR="00E160B8" w:rsidRPr="00555228" w:rsidRDefault="00E160B8" w:rsidP="00F658D6">
            <w:pPr>
              <w:ind w:left="176" w:hanging="176"/>
            </w:pPr>
            <w:r>
              <w:t xml:space="preserve">Организация работы по межведомственному взаимодействию с МВД РК и </w:t>
            </w:r>
            <w:proofErr w:type="spellStart"/>
            <w:r>
              <w:t>Росгвардией</w:t>
            </w:r>
            <w:proofErr w:type="spellEnd"/>
            <w:r>
              <w:t xml:space="preserve"> по вопросам безопасности проведения СХМП</w:t>
            </w:r>
          </w:p>
        </w:tc>
        <w:tc>
          <w:tcPr>
            <w:tcW w:w="1134" w:type="dxa"/>
          </w:tcPr>
          <w:p w:rsidR="00E160B8" w:rsidRPr="00555228" w:rsidRDefault="00E160B8" w:rsidP="00FD5B71">
            <w:pPr>
              <w:jc w:val="center"/>
            </w:pPr>
            <w:r>
              <w:t>в течение года</w:t>
            </w:r>
          </w:p>
        </w:tc>
        <w:tc>
          <w:tcPr>
            <w:tcW w:w="1984" w:type="dxa"/>
          </w:tcPr>
          <w:p w:rsidR="00E160B8" w:rsidRDefault="00E160B8" w:rsidP="00D10CAC">
            <w:pPr>
              <w:jc w:val="center"/>
            </w:pPr>
            <w:r>
              <w:t xml:space="preserve">ОСП, </w:t>
            </w:r>
            <w:proofErr w:type="spellStart"/>
            <w:r>
              <w:t>РСиБ</w:t>
            </w:r>
            <w:proofErr w:type="spellEnd"/>
          </w:p>
          <w:p w:rsidR="00E160B8" w:rsidRDefault="00E160B8" w:rsidP="00D10CAC">
            <w:pPr>
              <w:jc w:val="center"/>
            </w:pPr>
          </w:p>
        </w:tc>
      </w:tr>
      <w:tr w:rsidR="00E160B8" w:rsidRPr="00555228" w:rsidTr="00FC3638">
        <w:trPr>
          <w:cantSplit/>
        </w:trPr>
        <w:tc>
          <w:tcPr>
            <w:tcW w:w="709" w:type="dxa"/>
          </w:tcPr>
          <w:p w:rsidR="00E160B8" w:rsidRPr="00555228" w:rsidRDefault="00E160B8" w:rsidP="00F658D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  <w:r w:rsidR="00F658D6">
              <w:rPr>
                <w:szCs w:val="20"/>
              </w:rPr>
              <w:t>2</w:t>
            </w:r>
            <w:r>
              <w:rPr>
                <w:szCs w:val="20"/>
              </w:rPr>
              <w:t>.</w:t>
            </w:r>
          </w:p>
        </w:tc>
        <w:tc>
          <w:tcPr>
            <w:tcW w:w="4961" w:type="dxa"/>
          </w:tcPr>
          <w:p w:rsidR="00E160B8" w:rsidRPr="00B60E14" w:rsidRDefault="00E160B8" w:rsidP="00F658D6">
            <w:pPr>
              <w:pStyle w:val="a3"/>
              <w:ind w:firstLine="0"/>
              <w:jc w:val="left"/>
              <w:rPr>
                <w:sz w:val="24"/>
                <w:lang w:val="ru-RU" w:eastAsia="ru-RU"/>
              </w:rPr>
            </w:pPr>
            <w:r w:rsidRPr="00B60E14">
              <w:rPr>
                <w:sz w:val="24"/>
                <w:lang w:val="ru-RU" w:eastAsia="ru-RU"/>
              </w:rPr>
              <w:t>Осуществление контроля</w:t>
            </w:r>
            <w:r w:rsidR="00F658D6">
              <w:rPr>
                <w:sz w:val="24"/>
                <w:lang w:val="ru-RU" w:eastAsia="ru-RU"/>
              </w:rPr>
              <w:t xml:space="preserve">, </w:t>
            </w:r>
            <w:r w:rsidRPr="00B60E14">
              <w:rPr>
                <w:sz w:val="24"/>
                <w:lang w:val="ru-RU" w:eastAsia="ru-RU"/>
              </w:rPr>
              <w:t xml:space="preserve">оказание </w:t>
            </w:r>
            <w:r w:rsidR="00F658D6">
              <w:rPr>
                <w:sz w:val="24"/>
                <w:lang w:val="ru-RU" w:eastAsia="ru-RU"/>
              </w:rPr>
              <w:t xml:space="preserve">консультативной </w:t>
            </w:r>
            <w:r w:rsidRPr="00B60E14">
              <w:rPr>
                <w:sz w:val="24"/>
                <w:lang w:val="ru-RU" w:eastAsia="ru-RU"/>
              </w:rPr>
              <w:t xml:space="preserve">помощи </w:t>
            </w:r>
            <w:r>
              <w:rPr>
                <w:sz w:val="24"/>
                <w:lang w:val="ru-RU" w:eastAsia="ru-RU"/>
              </w:rPr>
              <w:t xml:space="preserve">специалистам в </w:t>
            </w:r>
            <w:r w:rsidR="00F658D6">
              <w:rPr>
                <w:sz w:val="24"/>
                <w:lang w:val="ru-RU" w:eastAsia="ru-RU"/>
              </w:rPr>
              <w:t xml:space="preserve">городах и </w:t>
            </w:r>
            <w:r>
              <w:rPr>
                <w:sz w:val="24"/>
                <w:lang w:val="ru-RU" w:eastAsia="ru-RU"/>
              </w:rPr>
              <w:t xml:space="preserve">районах </w:t>
            </w:r>
            <w:r w:rsidR="00F658D6">
              <w:rPr>
                <w:sz w:val="24"/>
                <w:lang w:val="ru-RU" w:eastAsia="ru-RU"/>
              </w:rPr>
              <w:t xml:space="preserve">в </w:t>
            </w:r>
            <w:r w:rsidRPr="00B60E14">
              <w:rPr>
                <w:sz w:val="24"/>
                <w:lang w:val="ru-RU" w:eastAsia="ru-RU"/>
              </w:rPr>
              <w:t>подготовке</w:t>
            </w:r>
            <w:r w:rsidR="00F658D6">
              <w:rPr>
                <w:sz w:val="24"/>
                <w:lang w:val="ru-RU" w:eastAsia="ru-RU"/>
              </w:rPr>
              <w:t xml:space="preserve"> и</w:t>
            </w:r>
            <w:r w:rsidRPr="00B60E14">
              <w:rPr>
                <w:sz w:val="24"/>
                <w:lang w:val="ru-RU" w:eastAsia="ru-RU"/>
              </w:rPr>
              <w:t xml:space="preserve"> проведени</w:t>
            </w:r>
            <w:r w:rsidR="00F658D6">
              <w:rPr>
                <w:sz w:val="24"/>
                <w:lang w:val="ru-RU" w:eastAsia="ru-RU"/>
              </w:rPr>
              <w:t>и</w:t>
            </w:r>
            <w:r w:rsidRPr="00B60E14">
              <w:rPr>
                <w:sz w:val="24"/>
                <w:lang w:val="ru-RU" w:eastAsia="ru-RU"/>
              </w:rPr>
              <w:t xml:space="preserve"> </w:t>
            </w:r>
            <w:r>
              <w:rPr>
                <w:sz w:val="24"/>
                <w:lang w:val="ru-RU" w:eastAsia="ru-RU"/>
              </w:rPr>
              <w:t>СХМП</w:t>
            </w:r>
          </w:p>
        </w:tc>
        <w:tc>
          <w:tcPr>
            <w:tcW w:w="1134" w:type="dxa"/>
          </w:tcPr>
          <w:p w:rsidR="00E160B8" w:rsidRPr="00555228" w:rsidRDefault="00E160B8" w:rsidP="00FD5B71">
            <w:pPr>
              <w:jc w:val="center"/>
            </w:pPr>
            <w:r w:rsidRPr="00555228">
              <w:t xml:space="preserve">в течение  </w:t>
            </w:r>
            <w:r>
              <w:t>года</w:t>
            </w:r>
          </w:p>
        </w:tc>
        <w:tc>
          <w:tcPr>
            <w:tcW w:w="1984" w:type="dxa"/>
          </w:tcPr>
          <w:p w:rsidR="00F658D6" w:rsidRDefault="00E160B8" w:rsidP="00FD5B71">
            <w:pPr>
              <w:jc w:val="center"/>
            </w:pPr>
            <w:r>
              <w:t xml:space="preserve">ОСП, </w:t>
            </w:r>
            <w:proofErr w:type="spellStart"/>
            <w:r>
              <w:t>РСиБ</w:t>
            </w:r>
            <w:proofErr w:type="spellEnd"/>
            <w:r w:rsidR="00F658D6">
              <w:t>,</w:t>
            </w:r>
          </w:p>
          <w:p w:rsidR="00E160B8" w:rsidRDefault="00F658D6" w:rsidP="00FD5B71">
            <w:pPr>
              <w:jc w:val="center"/>
            </w:pPr>
            <w:r>
              <w:t>ВС</w:t>
            </w:r>
          </w:p>
          <w:p w:rsidR="00E160B8" w:rsidRPr="00555228" w:rsidRDefault="00E160B8" w:rsidP="00FD5B71">
            <w:pPr>
              <w:jc w:val="center"/>
            </w:pPr>
          </w:p>
        </w:tc>
      </w:tr>
      <w:tr w:rsidR="00E160B8" w:rsidRPr="00555228" w:rsidTr="00F658D6">
        <w:trPr>
          <w:cantSplit/>
          <w:trHeight w:val="2546"/>
        </w:trPr>
        <w:tc>
          <w:tcPr>
            <w:tcW w:w="709" w:type="dxa"/>
            <w:tcBorders>
              <w:top w:val="nil"/>
            </w:tcBorders>
          </w:tcPr>
          <w:p w:rsidR="00E160B8" w:rsidRPr="00555228" w:rsidRDefault="00E160B8" w:rsidP="00F658D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lastRenderedPageBreak/>
              <w:t>4</w:t>
            </w:r>
            <w:r w:rsidR="00F658D6">
              <w:rPr>
                <w:szCs w:val="20"/>
              </w:rPr>
              <w:t>3</w:t>
            </w:r>
            <w:r>
              <w:rPr>
                <w:szCs w:val="20"/>
              </w:rPr>
              <w:t>.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E160B8" w:rsidRPr="00555228" w:rsidRDefault="00E160B8" w:rsidP="00FD5B71">
            <w:r w:rsidRPr="00555228">
              <w:t>Организация работы заседаний:</w:t>
            </w:r>
          </w:p>
          <w:p w:rsidR="00E160B8" w:rsidRDefault="00E160B8" w:rsidP="00FD5B71">
            <w:r>
              <w:t xml:space="preserve"> </w:t>
            </w:r>
            <w:r w:rsidRPr="00555228">
              <w:t xml:space="preserve">- </w:t>
            </w:r>
            <w:r>
              <w:t>Республиканской к</w:t>
            </w:r>
            <w:r w:rsidRPr="00555228">
              <w:t>омиссии по СХ</w:t>
            </w:r>
            <w:r>
              <w:t>М</w:t>
            </w:r>
            <w:r w:rsidRPr="00555228">
              <w:t>П</w:t>
            </w:r>
            <w:r>
              <w:t>;</w:t>
            </w:r>
          </w:p>
          <w:p w:rsidR="00E160B8" w:rsidRPr="00555228" w:rsidRDefault="00E160B8" w:rsidP="00FD5B71">
            <w:r>
              <w:t xml:space="preserve"> - районных комиссий </w:t>
            </w:r>
            <w:r w:rsidRPr="00555228">
              <w:t>по СХ</w:t>
            </w:r>
            <w:r>
              <w:t>М</w:t>
            </w:r>
            <w:r w:rsidRPr="00555228">
              <w:t>П</w:t>
            </w:r>
            <w:r>
              <w:t>;</w:t>
            </w:r>
          </w:p>
          <w:p w:rsidR="00E160B8" w:rsidRPr="00555228" w:rsidRDefault="00E160B8" w:rsidP="00F658D6">
            <w:pPr>
              <w:ind w:left="176" w:hanging="176"/>
            </w:pPr>
            <w:r>
              <w:t xml:space="preserve"> </w:t>
            </w:r>
            <w:r w:rsidRPr="00555228">
              <w:t>- методологической рабочей группы по подготовке и  проведению СХ</w:t>
            </w:r>
            <w:r>
              <w:t>М</w:t>
            </w:r>
            <w:r w:rsidRPr="00555228">
              <w:t>П</w:t>
            </w:r>
            <w:r>
              <w:t>;</w:t>
            </w:r>
          </w:p>
          <w:p w:rsidR="00FC3638" w:rsidRPr="00555228" w:rsidRDefault="00E160B8" w:rsidP="00F658D6">
            <w:pPr>
              <w:ind w:left="176" w:hanging="176"/>
            </w:pPr>
            <w:r>
              <w:t xml:space="preserve"> </w:t>
            </w:r>
            <w:r w:rsidRPr="00555228">
              <w:t>- рабочей группы по организационно-технологическому обеспечению подготовки и проведения СХ</w:t>
            </w:r>
            <w:r>
              <w:t>М</w:t>
            </w:r>
            <w:r w:rsidRPr="00555228">
              <w:t>П, автоматизированной обработке е</w:t>
            </w:r>
            <w:r>
              <w:t>ё</w:t>
            </w:r>
            <w:r w:rsidRPr="00555228">
              <w:t xml:space="preserve"> материалов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160B8" w:rsidRPr="00555228" w:rsidRDefault="00E160B8" w:rsidP="00FD5B71">
            <w:pPr>
              <w:jc w:val="center"/>
            </w:pPr>
            <w:r w:rsidRPr="00555228">
              <w:t xml:space="preserve">в течение </w:t>
            </w:r>
            <w:r>
              <w:t>года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160B8" w:rsidRDefault="00E160B8" w:rsidP="00D10CAC">
            <w:pPr>
              <w:jc w:val="center"/>
            </w:pPr>
            <w:r>
              <w:t xml:space="preserve">ОСП, </w:t>
            </w:r>
            <w:proofErr w:type="spellStart"/>
            <w:r>
              <w:t>РСиБ</w:t>
            </w:r>
            <w:proofErr w:type="spellEnd"/>
            <w:r>
              <w:t>,</w:t>
            </w:r>
          </w:p>
          <w:p w:rsidR="00E160B8" w:rsidRDefault="00E160B8" w:rsidP="00D10CAC">
            <w:pPr>
              <w:jc w:val="center"/>
              <w:rPr>
                <w:spacing w:val="-4"/>
              </w:rPr>
            </w:pPr>
            <w:r>
              <w:t>ОССР</w:t>
            </w:r>
          </w:p>
          <w:p w:rsidR="00E160B8" w:rsidRDefault="00E160B8" w:rsidP="00D10CAC">
            <w:pPr>
              <w:jc w:val="center"/>
            </w:pPr>
            <w:r>
              <w:t xml:space="preserve"> (районный уровень)</w:t>
            </w:r>
          </w:p>
        </w:tc>
      </w:tr>
      <w:tr w:rsidR="00B23662" w:rsidRPr="00555228" w:rsidTr="00FC3638">
        <w:trPr>
          <w:cantSplit/>
          <w:trHeight w:val="561"/>
        </w:trPr>
        <w:tc>
          <w:tcPr>
            <w:tcW w:w="709" w:type="dxa"/>
            <w:tcBorders>
              <w:top w:val="nil"/>
            </w:tcBorders>
          </w:tcPr>
          <w:p w:rsidR="00B23662" w:rsidRDefault="00F658D6" w:rsidP="0002724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44.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B23662" w:rsidRPr="00B23662" w:rsidRDefault="00B23662" w:rsidP="00FD5B71">
            <w:pPr>
              <w:pStyle w:val="a3"/>
              <w:ind w:firstLine="0"/>
              <w:jc w:val="left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Анализ предварительных итогов СХМП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23662" w:rsidRPr="00B23662" w:rsidRDefault="00B23662" w:rsidP="00FD5B71">
            <w:pPr>
              <w:jc w:val="center"/>
            </w:pPr>
            <w:r>
              <w:rPr>
                <w:lang w:val="en-US"/>
              </w:rPr>
              <w:t xml:space="preserve">IV </w:t>
            </w:r>
            <w:r>
              <w:t>квартал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658D6" w:rsidRDefault="00B23662" w:rsidP="00D10CAC">
            <w:pPr>
              <w:jc w:val="center"/>
            </w:pPr>
            <w:r>
              <w:t xml:space="preserve">ОСП, </w:t>
            </w:r>
            <w:proofErr w:type="spellStart"/>
            <w:r>
              <w:t>РСиБ</w:t>
            </w:r>
            <w:proofErr w:type="spellEnd"/>
            <w:r w:rsidR="00F658D6">
              <w:t xml:space="preserve">, </w:t>
            </w:r>
          </w:p>
          <w:p w:rsidR="00B23662" w:rsidRDefault="00F658D6" w:rsidP="00D10CAC">
            <w:pPr>
              <w:jc w:val="center"/>
            </w:pPr>
            <w:r>
              <w:t>ВС</w:t>
            </w:r>
          </w:p>
        </w:tc>
      </w:tr>
      <w:tr w:rsidR="00E160B8" w:rsidRPr="00555228" w:rsidTr="00FC3638">
        <w:trPr>
          <w:cantSplit/>
          <w:trHeight w:val="935"/>
        </w:trPr>
        <w:tc>
          <w:tcPr>
            <w:tcW w:w="709" w:type="dxa"/>
            <w:tcBorders>
              <w:top w:val="nil"/>
            </w:tcBorders>
          </w:tcPr>
          <w:p w:rsidR="00E160B8" w:rsidRPr="00555228" w:rsidRDefault="00E160B8" w:rsidP="00F658D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  <w:r w:rsidR="00F658D6">
              <w:rPr>
                <w:szCs w:val="20"/>
              </w:rPr>
              <w:t>5</w:t>
            </w:r>
            <w:r>
              <w:rPr>
                <w:szCs w:val="20"/>
              </w:rPr>
              <w:t>.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E160B8" w:rsidRPr="00B60E14" w:rsidRDefault="00E160B8" w:rsidP="00F658D6">
            <w:pPr>
              <w:pStyle w:val="a3"/>
              <w:ind w:left="176" w:hanging="176"/>
              <w:jc w:val="left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И</w:t>
            </w:r>
            <w:r w:rsidRPr="00B60E14">
              <w:rPr>
                <w:sz w:val="24"/>
                <w:lang w:val="ru-RU" w:eastAsia="ru-RU"/>
              </w:rPr>
              <w:t>нформационно-разъяснительн</w:t>
            </w:r>
            <w:r>
              <w:rPr>
                <w:sz w:val="24"/>
                <w:lang w:val="ru-RU" w:eastAsia="ru-RU"/>
              </w:rPr>
              <w:t xml:space="preserve">ая </w:t>
            </w:r>
            <w:r w:rsidRPr="00B60E14">
              <w:rPr>
                <w:sz w:val="24"/>
                <w:lang w:val="ru-RU" w:eastAsia="ru-RU"/>
              </w:rPr>
              <w:t>работ</w:t>
            </w:r>
            <w:r>
              <w:rPr>
                <w:sz w:val="24"/>
                <w:lang w:val="ru-RU" w:eastAsia="ru-RU"/>
              </w:rPr>
              <w:t>а</w:t>
            </w:r>
            <w:r w:rsidRPr="00B60E14">
              <w:rPr>
                <w:sz w:val="24"/>
                <w:lang w:val="ru-RU" w:eastAsia="ru-RU"/>
              </w:rPr>
              <w:t xml:space="preserve"> по вопросам СХ</w:t>
            </w:r>
            <w:r>
              <w:rPr>
                <w:sz w:val="24"/>
                <w:lang w:val="ru-RU" w:eastAsia="ru-RU"/>
              </w:rPr>
              <w:t>М</w:t>
            </w:r>
            <w:r w:rsidRPr="00B60E14">
              <w:rPr>
                <w:sz w:val="24"/>
                <w:lang w:val="ru-RU" w:eastAsia="ru-RU"/>
              </w:rPr>
              <w:t>П</w:t>
            </w:r>
          </w:p>
          <w:p w:rsidR="00E160B8" w:rsidRPr="00B60E14" w:rsidRDefault="00E160B8" w:rsidP="00FD5B71">
            <w:pPr>
              <w:pStyle w:val="a3"/>
              <w:ind w:firstLine="0"/>
              <w:jc w:val="left"/>
              <w:rPr>
                <w:sz w:val="24"/>
                <w:lang w:val="ru-RU"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160B8" w:rsidRPr="00555228" w:rsidRDefault="00E160B8" w:rsidP="00FD5B71">
            <w:pPr>
              <w:jc w:val="center"/>
            </w:pPr>
            <w:r w:rsidRPr="00555228">
              <w:t xml:space="preserve">в течение  </w:t>
            </w:r>
            <w:r>
              <w:t>года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160B8" w:rsidRDefault="00E160B8" w:rsidP="00D10CAC">
            <w:pPr>
              <w:jc w:val="center"/>
            </w:pPr>
            <w:r>
              <w:t xml:space="preserve">ОСП, </w:t>
            </w:r>
            <w:proofErr w:type="spellStart"/>
            <w:r>
              <w:t>РСиБ</w:t>
            </w:r>
            <w:proofErr w:type="spellEnd"/>
            <w:r>
              <w:t>,</w:t>
            </w:r>
          </w:p>
          <w:p w:rsidR="00E160B8" w:rsidRDefault="00E160B8" w:rsidP="00D10CAC">
            <w:pPr>
              <w:jc w:val="center"/>
              <w:rPr>
                <w:spacing w:val="-4"/>
              </w:rPr>
            </w:pPr>
            <w:r>
              <w:t>ОССР</w:t>
            </w:r>
          </w:p>
          <w:p w:rsidR="00E160B8" w:rsidRDefault="00E160B8" w:rsidP="00D10CAC">
            <w:pPr>
              <w:jc w:val="center"/>
            </w:pPr>
            <w:r>
              <w:t xml:space="preserve"> (районный уровень)</w:t>
            </w:r>
            <w:r w:rsidR="00F658D6">
              <w:t>, ВС</w:t>
            </w:r>
          </w:p>
        </w:tc>
      </w:tr>
      <w:tr w:rsidR="00A406B5" w:rsidRPr="00555228" w:rsidTr="00FC3638">
        <w:trPr>
          <w:cantSplit/>
          <w:trHeight w:val="525"/>
        </w:trPr>
        <w:tc>
          <w:tcPr>
            <w:tcW w:w="709" w:type="dxa"/>
          </w:tcPr>
          <w:p w:rsidR="00A406B5" w:rsidRDefault="00F658D6" w:rsidP="0002724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46.</w:t>
            </w:r>
          </w:p>
        </w:tc>
        <w:tc>
          <w:tcPr>
            <w:tcW w:w="4961" w:type="dxa"/>
          </w:tcPr>
          <w:p w:rsidR="00A406B5" w:rsidRDefault="00A406B5" w:rsidP="00F658D6">
            <w:pPr>
              <w:pStyle w:val="a3"/>
              <w:ind w:left="176" w:hanging="176"/>
              <w:jc w:val="left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 xml:space="preserve">Размещение актуальной информации по СХМП на </w:t>
            </w:r>
            <w:proofErr w:type="gramStart"/>
            <w:r>
              <w:rPr>
                <w:sz w:val="24"/>
                <w:lang w:val="ru-RU" w:eastAsia="ru-RU"/>
              </w:rPr>
              <w:t>Интернет-портале</w:t>
            </w:r>
            <w:proofErr w:type="gramEnd"/>
            <w:r>
              <w:rPr>
                <w:sz w:val="24"/>
                <w:lang w:val="ru-RU" w:eastAsia="ru-RU"/>
              </w:rPr>
              <w:t xml:space="preserve"> </w:t>
            </w:r>
            <w:proofErr w:type="spellStart"/>
            <w:r>
              <w:rPr>
                <w:sz w:val="24"/>
                <w:lang w:val="ru-RU" w:eastAsia="ru-RU"/>
              </w:rPr>
              <w:t>Карелиястата</w:t>
            </w:r>
            <w:proofErr w:type="spellEnd"/>
          </w:p>
        </w:tc>
        <w:tc>
          <w:tcPr>
            <w:tcW w:w="1134" w:type="dxa"/>
          </w:tcPr>
          <w:p w:rsidR="00A406B5" w:rsidRPr="00555228" w:rsidRDefault="00A406B5" w:rsidP="00FD5B71">
            <w:pPr>
              <w:jc w:val="center"/>
            </w:pPr>
            <w:r w:rsidRPr="00555228">
              <w:t xml:space="preserve">в течение  </w:t>
            </w:r>
            <w:r>
              <w:t>года</w:t>
            </w:r>
          </w:p>
        </w:tc>
        <w:tc>
          <w:tcPr>
            <w:tcW w:w="1984" w:type="dxa"/>
          </w:tcPr>
          <w:p w:rsidR="00A406B5" w:rsidRDefault="00A406B5" w:rsidP="00FD5B71">
            <w:pPr>
              <w:jc w:val="center"/>
            </w:pPr>
            <w:r>
              <w:t xml:space="preserve">ОСП, </w:t>
            </w:r>
            <w:proofErr w:type="spellStart"/>
            <w:r>
              <w:t>РСиБ</w:t>
            </w:r>
            <w:proofErr w:type="spellEnd"/>
            <w:r w:rsidR="00F658D6">
              <w:t>,</w:t>
            </w:r>
          </w:p>
          <w:p w:rsidR="00F658D6" w:rsidRDefault="00F658D6" w:rsidP="00FD5B71">
            <w:pPr>
              <w:jc w:val="center"/>
            </w:pPr>
            <w:r>
              <w:t>ОССР</w:t>
            </w:r>
          </w:p>
        </w:tc>
      </w:tr>
      <w:tr w:rsidR="00E160B8" w:rsidRPr="00555228" w:rsidTr="00FC3638">
        <w:trPr>
          <w:cantSplit/>
          <w:trHeight w:val="525"/>
        </w:trPr>
        <w:tc>
          <w:tcPr>
            <w:tcW w:w="709" w:type="dxa"/>
          </w:tcPr>
          <w:p w:rsidR="00E160B8" w:rsidRPr="00555228" w:rsidRDefault="00F658D6" w:rsidP="0002724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47</w:t>
            </w:r>
            <w:r w:rsidR="00E160B8">
              <w:rPr>
                <w:szCs w:val="20"/>
              </w:rPr>
              <w:t>.</w:t>
            </w:r>
          </w:p>
        </w:tc>
        <w:tc>
          <w:tcPr>
            <w:tcW w:w="4961" w:type="dxa"/>
          </w:tcPr>
          <w:p w:rsidR="00E160B8" w:rsidRPr="00B60E14" w:rsidRDefault="00E160B8" w:rsidP="00F658D6">
            <w:pPr>
              <w:pStyle w:val="a3"/>
              <w:ind w:left="176" w:hanging="142"/>
              <w:jc w:val="left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 xml:space="preserve">Участие в работе </w:t>
            </w:r>
            <w:r w:rsidRPr="00B60E14">
              <w:rPr>
                <w:sz w:val="24"/>
                <w:lang w:val="ru-RU" w:eastAsia="ru-RU"/>
              </w:rPr>
              <w:t>совещания</w:t>
            </w:r>
            <w:r>
              <w:rPr>
                <w:sz w:val="24"/>
                <w:lang w:val="ru-RU" w:eastAsia="ru-RU"/>
              </w:rPr>
              <w:t xml:space="preserve"> в Росстате </w:t>
            </w:r>
            <w:r w:rsidRPr="00B60E14">
              <w:rPr>
                <w:sz w:val="24"/>
                <w:lang w:val="ru-RU" w:eastAsia="ru-RU"/>
              </w:rPr>
              <w:t>по результатам проведения СХ</w:t>
            </w:r>
            <w:r>
              <w:rPr>
                <w:sz w:val="24"/>
                <w:lang w:val="ru-RU" w:eastAsia="ru-RU"/>
              </w:rPr>
              <w:t>М</w:t>
            </w:r>
            <w:r w:rsidRPr="00B60E14">
              <w:rPr>
                <w:sz w:val="24"/>
                <w:lang w:val="ru-RU" w:eastAsia="ru-RU"/>
              </w:rPr>
              <w:t>П</w:t>
            </w:r>
          </w:p>
        </w:tc>
        <w:tc>
          <w:tcPr>
            <w:tcW w:w="1134" w:type="dxa"/>
          </w:tcPr>
          <w:p w:rsidR="00E160B8" w:rsidRPr="00555228" w:rsidRDefault="00E160B8" w:rsidP="00FD5B71">
            <w:pPr>
              <w:jc w:val="center"/>
            </w:pPr>
            <w:r w:rsidRPr="00555228">
              <w:t>ноябрь</w:t>
            </w:r>
          </w:p>
        </w:tc>
        <w:tc>
          <w:tcPr>
            <w:tcW w:w="1984" w:type="dxa"/>
          </w:tcPr>
          <w:p w:rsidR="00E160B8" w:rsidRPr="00555228" w:rsidRDefault="00A406B5" w:rsidP="00FD5B71">
            <w:pPr>
              <w:jc w:val="center"/>
            </w:pPr>
            <w:r>
              <w:t>Л.С. Король</w:t>
            </w:r>
          </w:p>
          <w:p w:rsidR="00E160B8" w:rsidRPr="00555228" w:rsidRDefault="00E160B8" w:rsidP="00FD5B71">
            <w:pPr>
              <w:jc w:val="center"/>
            </w:pPr>
          </w:p>
        </w:tc>
      </w:tr>
      <w:tr w:rsidR="00E160B8" w:rsidRPr="00555228" w:rsidTr="00FC3638">
        <w:trPr>
          <w:cantSplit/>
        </w:trPr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E160B8" w:rsidRPr="00555228" w:rsidRDefault="00F658D6" w:rsidP="0002724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48</w:t>
            </w:r>
            <w:r w:rsidR="00E160B8">
              <w:rPr>
                <w:szCs w:val="20"/>
              </w:rPr>
              <w:t>.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E160B8" w:rsidRPr="00B60E14" w:rsidRDefault="00E160B8" w:rsidP="00F658D6">
            <w:pPr>
              <w:pStyle w:val="a3"/>
              <w:ind w:left="176" w:hanging="176"/>
              <w:jc w:val="left"/>
              <w:rPr>
                <w:sz w:val="24"/>
                <w:lang w:val="ru-RU" w:eastAsia="ru-RU"/>
              </w:rPr>
            </w:pPr>
            <w:r w:rsidRPr="00B60E14">
              <w:rPr>
                <w:sz w:val="24"/>
                <w:lang w:val="ru-RU" w:eastAsia="ru-RU"/>
              </w:rPr>
              <w:t xml:space="preserve">Организация работы по обеспечению архивного хранения документов </w:t>
            </w:r>
            <w:r>
              <w:rPr>
                <w:sz w:val="24"/>
                <w:lang w:val="ru-RU" w:eastAsia="ru-RU"/>
              </w:rPr>
              <w:t>СХМП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160B8" w:rsidRPr="00555228" w:rsidRDefault="00E160B8" w:rsidP="00FD5B71">
            <w:pPr>
              <w:jc w:val="center"/>
            </w:pPr>
            <w:r w:rsidRPr="00555228">
              <w:t>I</w:t>
            </w:r>
            <w:r w:rsidRPr="00555228">
              <w:rPr>
                <w:lang w:val="en-US"/>
              </w:rPr>
              <w:t>II</w:t>
            </w:r>
            <w:r w:rsidRPr="00555228">
              <w:t>-IV квартал</w:t>
            </w:r>
          </w:p>
          <w:p w:rsidR="00E160B8" w:rsidRPr="00555228" w:rsidRDefault="00E160B8" w:rsidP="00FD5B71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160B8" w:rsidRDefault="00E160B8" w:rsidP="00D10CAC">
            <w:pPr>
              <w:jc w:val="center"/>
            </w:pPr>
            <w:r>
              <w:t xml:space="preserve">ОСП, </w:t>
            </w:r>
            <w:proofErr w:type="spellStart"/>
            <w:r>
              <w:t>РСиБ</w:t>
            </w:r>
            <w:proofErr w:type="spellEnd"/>
            <w:r>
              <w:t>,</w:t>
            </w:r>
          </w:p>
          <w:p w:rsidR="00E160B8" w:rsidRDefault="00E160B8" w:rsidP="00D10CAC">
            <w:pPr>
              <w:jc w:val="center"/>
              <w:rPr>
                <w:spacing w:val="-4"/>
              </w:rPr>
            </w:pPr>
            <w:r>
              <w:t>АО, ОССР</w:t>
            </w:r>
          </w:p>
          <w:p w:rsidR="00E160B8" w:rsidRDefault="00E160B8" w:rsidP="00D10CAC">
            <w:pPr>
              <w:jc w:val="center"/>
            </w:pPr>
            <w:r>
              <w:t xml:space="preserve"> (районный уровень)</w:t>
            </w:r>
            <w:r w:rsidR="00912CBA">
              <w:t>, ВС</w:t>
            </w:r>
          </w:p>
        </w:tc>
      </w:tr>
      <w:tr w:rsidR="00E160B8" w:rsidRPr="00555228" w:rsidTr="00FC3638">
        <w:trPr>
          <w:cantSplit/>
        </w:trPr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E160B8" w:rsidRPr="00555228" w:rsidRDefault="00912CBA" w:rsidP="006E21A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49</w:t>
            </w:r>
            <w:r w:rsidR="00E160B8">
              <w:rPr>
                <w:szCs w:val="20"/>
              </w:rPr>
              <w:t>.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E160B8" w:rsidRPr="00B60E14" w:rsidRDefault="00E160B8" w:rsidP="00912CBA">
            <w:pPr>
              <w:pStyle w:val="a3"/>
              <w:ind w:left="176" w:hanging="176"/>
              <w:jc w:val="left"/>
              <w:rPr>
                <w:sz w:val="24"/>
                <w:lang w:val="ru-RU" w:eastAsia="ru-RU"/>
              </w:rPr>
            </w:pPr>
            <w:r w:rsidRPr="00B60E14">
              <w:rPr>
                <w:sz w:val="24"/>
                <w:lang w:val="ru-RU" w:eastAsia="ru-RU"/>
              </w:rPr>
              <w:t>Организация работы по хранению материальных ценностей СХ</w:t>
            </w:r>
            <w:r>
              <w:rPr>
                <w:sz w:val="24"/>
                <w:lang w:val="ru-RU" w:eastAsia="ru-RU"/>
              </w:rPr>
              <w:t>М</w:t>
            </w:r>
            <w:r w:rsidRPr="00B60E14">
              <w:rPr>
                <w:sz w:val="24"/>
                <w:lang w:val="ru-RU" w:eastAsia="ru-RU"/>
              </w:rPr>
              <w:t>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160B8" w:rsidRPr="00555228" w:rsidRDefault="00E160B8" w:rsidP="00FD5B71">
            <w:pPr>
              <w:jc w:val="center"/>
            </w:pPr>
            <w:r w:rsidRPr="00555228">
              <w:t xml:space="preserve">в течение </w:t>
            </w:r>
            <w:r>
              <w:t>года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160B8" w:rsidRPr="00D42C8D" w:rsidRDefault="00E160B8" w:rsidP="00D10CAC">
            <w:pPr>
              <w:jc w:val="center"/>
            </w:pPr>
            <w:r>
              <w:t xml:space="preserve">ОСП, </w:t>
            </w:r>
            <w:proofErr w:type="spellStart"/>
            <w:r>
              <w:t>РСиБ</w:t>
            </w:r>
            <w:proofErr w:type="spellEnd"/>
            <w:r>
              <w:t>,</w:t>
            </w:r>
            <w:proofErr w:type="gramStart"/>
            <w:r>
              <w:t xml:space="preserve"> ,</w:t>
            </w:r>
            <w:proofErr w:type="gramEnd"/>
            <w:r>
              <w:t xml:space="preserve"> ХО</w:t>
            </w:r>
            <w:r w:rsidR="00D42C8D">
              <w:t>,</w:t>
            </w:r>
          </w:p>
          <w:p w:rsidR="00E160B8" w:rsidRDefault="00E160B8" w:rsidP="00D10CAC">
            <w:pPr>
              <w:jc w:val="center"/>
            </w:pPr>
            <w:r>
              <w:t>ОССР (районный уровень)</w:t>
            </w:r>
            <w:r w:rsidR="00912CBA">
              <w:t>, ВС</w:t>
            </w:r>
            <w:r>
              <w:t xml:space="preserve"> </w:t>
            </w:r>
          </w:p>
        </w:tc>
      </w:tr>
      <w:tr w:rsidR="00E160B8" w:rsidRPr="00555228" w:rsidTr="00FC3638">
        <w:trPr>
          <w:cantSplit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E160B8" w:rsidRPr="00555228" w:rsidRDefault="00E160B8" w:rsidP="00CB1F62">
            <w:pPr>
              <w:rPr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60B8" w:rsidRPr="00555228" w:rsidRDefault="00E160B8" w:rsidP="00F907D2">
            <w:pPr>
              <w:spacing w:before="120" w:after="120"/>
              <w:rPr>
                <w:b/>
              </w:rPr>
            </w:pPr>
            <w:r w:rsidRPr="00555228">
              <w:rPr>
                <w:b/>
              </w:rPr>
              <w:t>Материально-техническое</w:t>
            </w:r>
            <w:r w:rsidR="00F907D2">
              <w:rPr>
                <w:b/>
                <w:lang w:val="en-US"/>
              </w:rPr>
              <w:t xml:space="preserve"> </w:t>
            </w:r>
            <w:r w:rsidRPr="00555228">
              <w:rPr>
                <w:b/>
              </w:rPr>
              <w:t>обеспечение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60B8" w:rsidRPr="00555228" w:rsidRDefault="00E160B8" w:rsidP="00FD5B71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60B8" w:rsidRPr="00555228" w:rsidRDefault="00E160B8" w:rsidP="00FD5B71">
            <w:pPr>
              <w:spacing w:before="120" w:after="120"/>
              <w:jc w:val="center"/>
              <w:rPr>
                <w:b/>
              </w:rPr>
            </w:pPr>
          </w:p>
        </w:tc>
      </w:tr>
      <w:tr w:rsidR="00E160B8" w:rsidRPr="00555228" w:rsidTr="00912CBA">
        <w:trPr>
          <w:cantSplit/>
          <w:trHeight w:val="1407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E160B8" w:rsidRPr="00555228" w:rsidRDefault="00E160B8" w:rsidP="00912CB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  <w:r w:rsidR="00912CBA">
              <w:rPr>
                <w:szCs w:val="20"/>
              </w:rPr>
              <w:t>0</w:t>
            </w:r>
            <w:r>
              <w:rPr>
                <w:szCs w:val="20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60B8" w:rsidRPr="00555228" w:rsidRDefault="00E160B8" w:rsidP="00912CBA">
            <w:pPr>
              <w:ind w:left="176" w:hanging="176"/>
            </w:pPr>
            <w:r w:rsidRPr="00555228">
              <w:t>При</w:t>
            </w:r>
            <w:r>
              <w:t xml:space="preserve">ём и поставка средств материально-технического обеспечения (в </w:t>
            </w:r>
            <w:proofErr w:type="spellStart"/>
            <w:r>
              <w:t>т.ч</w:t>
            </w:r>
            <w:proofErr w:type="spellEnd"/>
            <w:r>
              <w:t xml:space="preserve">. на районный уровень)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60B8" w:rsidRPr="00F25F69" w:rsidRDefault="00E160B8" w:rsidP="00FD5B71">
            <w:pPr>
              <w:spacing w:before="60"/>
              <w:jc w:val="center"/>
            </w:pPr>
            <w:r>
              <w:t>по плану-графику Росстата</w:t>
            </w:r>
          </w:p>
          <w:p w:rsidR="00E160B8" w:rsidRPr="00555228" w:rsidRDefault="00E160B8" w:rsidP="00FD5B71">
            <w:pPr>
              <w:spacing w:before="6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60B8" w:rsidRDefault="00E160B8" w:rsidP="00FD5B71">
            <w:pPr>
              <w:jc w:val="center"/>
            </w:pPr>
            <w:r>
              <w:t xml:space="preserve">ОСП, </w:t>
            </w:r>
            <w:proofErr w:type="spellStart"/>
            <w:r>
              <w:t>РСиБ</w:t>
            </w:r>
            <w:proofErr w:type="spellEnd"/>
            <w:r>
              <w:t>,</w:t>
            </w:r>
          </w:p>
          <w:p w:rsidR="00E160B8" w:rsidRDefault="00E160B8" w:rsidP="00FD5B71">
            <w:pPr>
              <w:jc w:val="center"/>
            </w:pPr>
            <w:r>
              <w:t>ОИТ, ОССР (районный уровень),</w:t>
            </w:r>
          </w:p>
          <w:p w:rsidR="00E160B8" w:rsidRPr="00555228" w:rsidRDefault="00E160B8" w:rsidP="00FD5B71">
            <w:pPr>
              <w:jc w:val="center"/>
            </w:pPr>
            <w:r>
              <w:t>ФЭО, АО, ХО</w:t>
            </w:r>
          </w:p>
        </w:tc>
      </w:tr>
      <w:tr w:rsidR="00E160B8" w:rsidRPr="00555228" w:rsidTr="00FC3638">
        <w:trPr>
          <w:cantSplit/>
        </w:trPr>
        <w:tc>
          <w:tcPr>
            <w:tcW w:w="709" w:type="dxa"/>
            <w:tcBorders>
              <w:top w:val="nil"/>
            </w:tcBorders>
          </w:tcPr>
          <w:p w:rsidR="00E160B8" w:rsidRPr="00555228" w:rsidRDefault="00E160B8" w:rsidP="00193CC5">
            <w:pPr>
              <w:jc w:val="center"/>
              <w:rPr>
                <w:szCs w:val="20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E160B8" w:rsidRDefault="00E160B8" w:rsidP="003A2C43">
            <w:pPr>
              <w:spacing w:before="120" w:after="120"/>
              <w:rPr>
                <w:b/>
              </w:rPr>
            </w:pPr>
            <w:r w:rsidRPr="00555228">
              <w:rPr>
                <w:b/>
              </w:rPr>
              <w:t>Технологическое обеспечение</w:t>
            </w:r>
          </w:p>
          <w:p w:rsidR="00E160B8" w:rsidRPr="00555228" w:rsidRDefault="00E160B8" w:rsidP="003A2C43">
            <w:pPr>
              <w:spacing w:before="120" w:after="120"/>
              <w:rPr>
                <w:b/>
              </w:rPr>
            </w:pPr>
            <w:r w:rsidRPr="00555228">
              <w:rPr>
                <w:b/>
              </w:rPr>
              <w:t>и автоматизированная обработка данных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160B8" w:rsidRPr="00555228" w:rsidRDefault="00E160B8" w:rsidP="00FD5B71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160B8" w:rsidRPr="00555228" w:rsidRDefault="00E160B8" w:rsidP="00FD5B71">
            <w:pPr>
              <w:spacing w:before="120" w:after="120"/>
              <w:jc w:val="center"/>
              <w:rPr>
                <w:b/>
              </w:rPr>
            </w:pPr>
          </w:p>
        </w:tc>
      </w:tr>
      <w:tr w:rsidR="00E160B8" w:rsidRPr="00555228" w:rsidTr="00FC3638">
        <w:trPr>
          <w:cantSplit/>
        </w:trPr>
        <w:tc>
          <w:tcPr>
            <w:tcW w:w="709" w:type="dxa"/>
            <w:tcBorders>
              <w:top w:val="nil"/>
            </w:tcBorders>
          </w:tcPr>
          <w:p w:rsidR="00E160B8" w:rsidRDefault="00912CBA" w:rsidP="00CE700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51.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E160B8" w:rsidRPr="00555228" w:rsidRDefault="00E160B8" w:rsidP="00912CBA">
            <w:pPr>
              <w:ind w:left="176" w:hanging="176"/>
            </w:pPr>
            <w:r>
              <w:t>Разработка поэтапного графика работ по автоматизированной обработке материалов и получению итогов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160B8" w:rsidRDefault="00E160B8" w:rsidP="00FD5B71">
            <w:pPr>
              <w:jc w:val="center"/>
            </w:pPr>
            <w:r>
              <w:t>на основании графика Росстат</w:t>
            </w:r>
            <w:r w:rsidR="00912CBA">
              <w:t>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160B8" w:rsidRDefault="00E160B8" w:rsidP="00FD5B71">
            <w:pPr>
              <w:jc w:val="center"/>
            </w:pPr>
            <w:r>
              <w:t xml:space="preserve">ОСП, </w:t>
            </w:r>
            <w:proofErr w:type="spellStart"/>
            <w:r>
              <w:t>РСиБ</w:t>
            </w:r>
            <w:proofErr w:type="spellEnd"/>
            <w:r w:rsidR="00912CBA">
              <w:t>,</w:t>
            </w:r>
          </w:p>
          <w:p w:rsidR="00912CBA" w:rsidRDefault="00912CBA" w:rsidP="00FD5B71">
            <w:pPr>
              <w:jc w:val="center"/>
            </w:pPr>
            <w:r>
              <w:t>ВС</w:t>
            </w:r>
          </w:p>
        </w:tc>
      </w:tr>
      <w:tr w:rsidR="00E160B8" w:rsidRPr="00555228" w:rsidTr="00FC3638">
        <w:trPr>
          <w:cantSplit/>
        </w:trPr>
        <w:tc>
          <w:tcPr>
            <w:tcW w:w="709" w:type="dxa"/>
            <w:tcBorders>
              <w:top w:val="nil"/>
            </w:tcBorders>
          </w:tcPr>
          <w:p w:rsidR="00E160B8" w:rsidRPr="00555228" w:rsidRDefault="00E160B8" w:rsidP="00912CB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  <w:r w:rsidR="00912CBA">
              <w:rPr>
                <w:szCs w:val="20"/>
              </w:rPr>
              <w:t>2</w:t>
            </w:r>
            <w:r>
              <w:rPr>
                <w:szCs w:val="20"/>
              </w:rPr>
              <w:t>.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E160B8" w:rsidRPr="00555228" w:rsidRDefault="00E160B8" w:rsidP="006C2753">
            <w:pPr>
              <w:ind w:left="176" w:hanging="176"/>
            </w:pPr>
            <w:r w:rsidRPr="00555228">
              <w:t xml:space="preserve">Подготовка </w:t>
            </w:r>
            <w:r>
              <w:t xml:space="preserve">материалов </w:t>
            </w:r>
            <w:r w:rsidRPr="00555228">
              <w:t>СХ</w:t>
            </w:r>
            <w:r>
              <w:t>М</w:t>
            </w:r>
            <w:r w:rsidRPr="00555228">
              <w:t>П</w:t>
            </w:r>
            <w:r>
              <w:t xml:space="preserve"> </w:t>
            </w:r>
            <w:r w:rsidRPr="00555228">
              <w:t xml:space="preserve">к автоматизированной обработке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160B8" w:rsidRPr="00555228" w:rsidRDefault="00E160B8" w:rsidP="00FD5B71">
            <w:pPr>
              <w:jc w:val="center"/>
            </w:pPr>
            <w:r>
              <w:t>август-сентябрь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160B8" w:rsidRDefault="00E160B8" w:rsidP="00FD5B71">
            <w:pPr>
              <w:jc w:val="center"/>
            </w:pPr>
            <w:r>
              <w:t xml:space="preserve">ОСП, </w:t>
            </w:r>
            <w:proofErr w:type="spellStart"/>
            <w:r>
              <w:t>РСиБ</w:t>
            </w:r>
            <w:proofErr w:type="spellEnd"/>
            <w:r>
              <w:t>,</w:t>
            </w:r>
          </w:p>
          <w:p w:rsidR="00E160B8" w:rsidRPr="00555228" w:rsidRDefault="00E160B8" w:rsidP="00896017">
            <w:pPr>
              <w:jc w:val="center"/>
            </w:pPr>
            <w:r>
              <w:t>ОИТ</w:t>
            </w:r>
            <w:r w:rsidR="00912CBA">
              <w:t>, ВС</w:t>
            </w:r>
          </w:p>
        </w:tc>
      </w:tr>
      <w:tr w:rsidR="00E160B8" w:rsidRPr="00555228" w:rsidTr="00FC3638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B8" w:rsidRPr="00555228" w:rsidRDefault="00912CBA" w:rsidP="0037359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lastRenderedPageBreak/>
              <w:t>53</w:t>
            </w:r>
            <w:r w:rsidR="00E160B8">
              <w:rPr>
                <w:szCs w:val="20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B8" w:rsidRPr="00555228" w:rsidRDefault="00E160B8" w:rsidP="00912CBA">
            <w:pPr>
              <w:ind w:left="176" w:hanging="176"/>
            </w:pPr>
            <w:r w:rsidRPr="00555228">
              <w:t>Установка и настройка программных сре</w:t>
            </w:r>
            <w:proofErr w:type="gramStart"/>
            <w:r w:rsidRPr="00555228">
              <w:t>дств дл</w:t>
            </w:r>
            <w:proofErr w:type="gramEnd"/>
            <w:r w:rsidRPr="00555228">
              <w:t>я автоматизированной обработки материалов СХ</w:t>
            </w:r>
            <w:r>
              <w:t>М</w:t>
            </w:r>
            <w:r w:rsidRPr="00555228">
              <w:t xml:space="preserve">П и получения итогов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B8" w:rsidRPr="00555228" w:rsidRDefault="00E160B8" w:rsidP="00373590">
            <w:pPr>
              <w:jc w:val="center"/>
            </w:pPr>
            <w:r w:rsidRPr="00555228">
              <w:t>июль</w:t>
            </w:r>
          </w:p>
          <w:p w:rsidR="00E160B8" w:rsidRPr="00555228" w:rsidRDefault="00E160B8" w:rsidP="00373590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B8" w:rsidRPr="00555228" w:rsidRDefault="00E160B8" w:rsidP="00896017">
            <w:pPr>
              <w:jc w:val="center"/>
            </w:pPr>
            <w:r>
              <w:t>ОИТ</w:t>
            </w:r>
          </w:p>
        </w:tc>
      </w:tr>
      <w:tr w:rsidR="00E160B8" w:rsidRPr="00555228" w:rsidTr="00FC3638">
        <w:trPr>
          <w:cantSplit/>
          <w:trHeight w:val="527"/>
        </w:trPr>
        <w:tc>
          <w:tcPr>
            <w:tcW w:w="709" w:type="dxa"/>
            <w:tcBorders>
              <w:top w:val="nil"/>
            </w:tcBorders>
          </w:tcPr>
          <w:p w:rsidR="00E160B8" w:rsidRPr="00555228" w:rsidRDefault="00E160B8" w:rsidP="00912CB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  <w:r w:rsidR="00912CBA">
              <w:rPr>
                <w:szCs w:val="20"/>
              </w:rPr>
              <w:t>4</w:t>
            </w:r>
            <w:r>
              <w:rPr>
                <w:szCs w:val="20"/>
              </w:rPr>
              <w:t>.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E160B8" w:rsidRDefault="00E160B8" w:rsidP="00912CBA">
            <w:pPr>
              <w:ind w:left="176" w:hanging="176"/>
            </w:pPr>
            <w:r>
              <w:t xml:space="preserve">Автоматизированная обработка </w:t>
            </w:r>
            <w:r w:rsidR="00912CBA">
              <w:t xml:space="preserve">материалов </w:t>
            </w:r>
            <w:r>
              <w:t>СХМП</w:t>
            </w:r>
          </w:p>
          <w:p w:rsidR="00E160B8" w:rsidRDefault="00E160B8" w:rsidP="00FD5B71"/>
          <w:p w:rsidR="00E160B8" w:rsidRPr="00555228" w:rsidRDefault="00E160B8" w:rsidP="00FD5B71"/>
        </w:tc>
        <w:tc>
          <w:tcPr>
            <w:tcW w:w="1134" w:type="dxa"/>
            <w:tcBorders>
              <w:bottom w:val="single" w:sz="4" w:space="0" w:color="auto"/>
            </w:tcBorders>
          </w:tcPr>
          <w:p w:rsidR="00E160B8" w:rsidRDefault="00E160B8" w:rsidP="00FD5B71">
            <w:pPr>
              <w:jc w:val="center"/>
            </w:pPr>
            <w:r>
              <w:t>август-</w:t>
            </w:r>
          </w:p>
          <w:p w:rsidR="00E160B8" w:rsidRPr="00555228" w:rsidRDefault="00E160B8" w:rsidP="00FC3638">
            <w:pPr>
              <w:jc w:val="center"/>
            </w:pPr>
            <w:r w:rsidRPr="00555228">
              <w:t>ноябрь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160B8" w:rsidRPr="00555228" w:rsidRDefault="00E160B8" w:rsidP="00896017">
            <w:pPr>
              <w:jc w:val="center"/>
            </w:pPr>
            <w:r>
              <w:t xml:space="preserve">ОСП, </w:t>
            </w:r>
            <w:proofErr w:type="spellStart"/>
            <w:r>
              <w:t>РСиБ</w:t>
            </w:r>
            <w:proofErr w:type="spellEnd"/>
            <w:r w:rsidR="00912CBA">
              <w:t>, ВС</w:t>
            </w:r>
          </w:p>
        </w:tc>
      </w:tr>
      <w:tr w:rsidR="00E160B8" w:rsidRPr="00555228" w:rsidTr="00F907D2">
        <w:trPr>
          <w:cantSplit/>
          <w:trHeight w:val="703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E160B8" w:rsidRPr="00555228" w:rsidRDefault="00912CBA" w:rsidP="00CE700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55</w:t>
            </w:r>
            <w:r w:rsidR="00E160B8">
              <w:rPr>
                <w:szCs w:val="20"/>
              </w:rPr>
              <w:t>.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E160B8" w:rsidRPr="00555228" w:rsidRDefault="00E160B8" w:rsidP="00912CBA">
            <w:pPr>
              <w:ind w:left="176" w:hanging="176"/>
            </w:pPr>
            <w:r>
              <w:t xml:space="preserve">Загрузка результатов ввода </w:t>
            </w:r>
            <w:proofErr w:type="gramStart"/>
            <w:r>
              <w:t>в</w:t>
            </w:r>
            <w:proofErr w:type="gramEnd"/>
            <w:r>
              <w:t xml:space="preserve"> АС ВСХП федерального уровня и их проверка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160B8" w:rsidRPr="00555228" w:rsidRDefault="00E160B8" w:rsidP="00FD5B71">
            <w:pPr>
              <w:jc w:val="center"/>
            </w:pPr>
            <w:r>
              <w:t>август-сентябрь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E160B8" w:rsidRDefault="00E160B8" w:rsidP="00896017">
            <w:pPr>
              <w:jc w:val="center"/>
            </w:pPr>
            <w:r>
              <w:t xml:space="preserve">ОСП, </w:t>
            </w:r>
            <w:proofErr w:type="spellStart"/>
            <w:r>
              <w:t>РСиБ</w:t>
            </w:r>
            <w:proofErr w:type="spellEnd"/>
            <w:r>
              <w:t>,</w:t>
            </w:r>
          </w:p>
          <w:p w:rsidR="00FC3638" w:rsidRPr="00555228" w:rsidRDefault="00E160B8" w:rsidP="00912CBA">
            <w:pPr>
              <w:jc w:val="center"/>
            </w:pPr>
            <w:r>
              <w:t>ОИТ</w:t>
            </w:r>
            <w:r w:rsidR="00912CBA">
              <w:t>, ВС</w:t>
            </w:r>
          </w:p>
        </w:tc>
      </w:tr>
      <w:tr w:rsidR="00E160B8" w:rsidRPr="00555228" w:rsidTr="00FC3638">
        <w:trPr>
          <w:cantSplit/>
        </w:trPr>
        <w:tc>
          <w:tcPr>
            <w:tcW w:w="8788" w:type="dxa"/>
            <w:gridSpan w:val="4"/>
          </w:tcPr>
          <w:p w:rsidR="00E160B8" w:rsidRPr="00555228" w:rsidRDefault="00E160B8" w:rsidP="00557A64">
            <w:pPr>
              <w:spacing w:before="120" w:after="120"/>
              <w:jc w:val="center"/>
            </w:pPr>
            <w:r w:rsidRPr="00555228">
              <w:rPr>
                <w:b/>
                <w:bCs/>
                <w:sz w:val="28"/>
              </w:rPr>
              <w:t>20</w:t>
            </w:r>
            <w:r>
              <w:rPr>
                <w:b/>
                <w:bCs/>
                <w:sz w:val="28"/>
              </w:rPr>
              <w:t>22</w:t>
            </w:r>
            <w:r w:rsidRPr="00555228">
              <w:rPr>
                <w:b/>
                <w:bCs/>
                <w:sz w:val="28"/>
              </w:rPr>
              <w:t xml:space="preserve"> год</w:t>
            </w:r>
          </w:p>
        </w:tc>
      </w:tr>
      <w:tr w:rsidR="00E160B8" w:rsidRPr="00555228" w:rsidTr="00FC3638">
        <w:trPr>
          <w:cantSplit/>
        </w:trPr>
        <w:tc>
          <w:tcPr>
            <w:tcW w:w="709" w:type="dxa"/>
            <w:tcBorders>
              <w:top w:val="nil"/>
            </w:tcBorders>
          </w:tcPr>
          <w:p w:rsidR="00E160B8" w:rsidRPr="00555228" w:rsidRDefault="00E160B8" w:rsidP="00193CC5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E160B8" w:rsidRPr="00B60E14" w:rsidRDefault="00E160B8" w:rsidP="00FD5B71">
            <w:pPr>
              <w:pStyle w:val="a5"/>
              <w:tabs>
                <w:tab w:val="clear" w:pos="4677"/>
                <w:tab w:val="clear" w:pos="9355"/>
              </w:tabs>
              <w:spacing w:before="120" w:after="120"/>
              <w:rPr>
                <w:b/>
                <w:lang w:val="ru-RU" w:eastAsia="ru-RU"/>
              </w:rPr>
            </w:pPr>
            <w:r w:rsidRPr="00B60E14">
              <w:rPr>
                <w:b/>
                <w:lang w:val="ru-RU" w:eastAsia="ru-RU"/>
              </w:rPr>
              <w:t>Методологическое обеспечение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160B8" w:rsidRPr="00555228" w:rsidRDefault="00E160B8" w:rsidP="00FD5B71">
            <w:pPr>
              <w:spacing w:before="120" w:after="120"/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160B8" w:rsidRPr="00555228" w:rsidRDefault="00E160B8" w:rsidP="00FD5B71">
            <w:pPr>
              <w:spacing w:before="120" w:after="120"/>
              <w:jc w:val="center"/>
              <w:rPr>
                <w:b/>
              </w:rPr>
            </w:pPr>
          </w:p>
        </w:tc>
      </w:tr>
      <w:tr w:rsidR="00E160B8" w:rsidRPr="00555228" w:rsidTr="00FC3638">
        <w:trPr>
          <w:cantSplit/>
        </w:trPr>
        <w:tc>
          <w:tcPr>
            <w:tcW w:w="709" w:type="dxa"/>
          </w:tcPr>
          <w:p w:rsidR="00E160B8" w:rsidRPr="00555228" w:rsidRDefault="00912CBA" w:rsidP="00BB5F71">
            <w:pPr>
              <w:jc w:val="center"/>
            </w:pPr>
            <w:r>
              <w:t>56</w:t>
            </w:r>
            <w:r w:rsidR="00E160B8">
              <w:t>.</w:t>
            </w:r>
          </w:p>
        </w:tc>
        <w:tc>
          <w:tcPr>
            <w:tcW w:w="4961" w:type="dxa"/>
          </w:tcPr>
          <w:p w:rsidR="00E160B8" w:rsidRPr="00555228" w:rsidRDefault="00E160B8" w:rsidP="00FD5B71">
            <w:r w:rsidRPr="00555228">
              <w:t>Подготовка материалов к заседаниям:</w:t>
            </w:r>
          </w:p>
          <w:p w:rsidR="00E160B8" w:rsidRPr="00555228" w:rsidRDefault="00E160B8" w:rsidP="00FD5B71">
            <w:r w:rsidRPr="00555228">
              <w:t xml:space="preserve">- </w:t>
            </w:r>
            <w:r w:rsidR="00912CBA">
              <w:t>Республиканской к</w:t>
            </w:r>
            <w:r w:rsidRPr="00555228">
              <w:t>омиссии по СХ</w:t>
            </w:r>
            <w:r>
              <w:t>М</w:t>
            </w:r>
            <w:r w:rsidRPr="00555228">
              <w:t>П</w:t>
            </w:r>
          </w:p>
          <w:p w:rsidR="00E160B8" w:rsidRPr="00555228" w:rsidRDefault="00E160B8" w:rsidP="00912CBA">
            <w:pPr>
              <w:ind w:left="176" w:hanging="176"/>
            </w:pPr>
            <w:r w:rsidRPr="00555228">
              <w:t>- методологической рабочей группы по СХ</w:t>
            </w:r>
            <w:r>
              <w:t>М</w:t>
            </w:r>
            <w:r w:rsidRPr="00555228">
              <w:t>П</w:t>
            </w:r>
            <w:r w:rsidR="00912CBA">
              <w:t>;</w:t>
            </w:r>
          </w:p>
          <w:p w:rsidR="00E160B8" w:rsidRPr="00557A64" w:rsidRDefault="00FC3638" w:rsidP="00912CBA">
            <w:pPr>
              <w:ind w:left="176" w:hanging="176"/>
            </w:pPr>
            <w:r w:rsidRPr="00555228">
              <w:t>- рабочей группы по организационно-технологическому обеспечению подготовки и проведения СХ</w:t>
            </w:r>
            <w:r>
              <w:t>М</w:t>
            </w:r>
            <w:r w:rsidRPr="00555228">
              <w:t>П, автоматизированной обработке е</w:t>
            </w:r>
            <w:r>
              <w:t>ё</w:t>
            </w:r>
            <w:r w:rsidRPr="00555228">
              <w:t xml:space="preserve"> материалов</w:t>
            </w:r>
          </w:p>
        </w:tc>
        <w:tc>
          <w:tcPr>
            <w:tcW w:w="1134" w:type="dxa"/>
          </w:tcPr>
          <w:p w:rsidR="00E160B8" w:rsidRPr="00555228" w:rsidRDefault="00E160B8" w:rsidP="00FD5B71">
            <w:pPr>
              <w:jc w:val="center"/>
            </w:pPr>
            <w:r w:rsidRPr="00555228">
              <w:t>в течение</w:t>
            </w:r>
          </w:p>
          <w:p w:rsidR="00E160B8" w:rsidRPr="00555228" w:rsidRDefault="00E160B8" w:rsidP="00FD5B71">
            <w:pPr>
              <w:jc w:val="center"/>
            </w:pPr>
            <w:r>
              <w:t>года</w:t>
            </w:r>
          </w:p>
        </w:tc>
        <w:tc>
          <w:tcPr>
            <w:tcW w:w="1984" w:type="dxa"/>
          </w:tcPr>
          <w:p w:rsidR="00E160B8" w:rsidRDefault="00E160B8" w:rsidP="00896017">
            <w:pPr>
              <w:jc w:val="center"/>
            </w:pPr>
            <w:r>
              <w:t xml:space="preserve">ОСП, </w:t>
            </w:r>
            <w:proofErr w:type="spellStart"/>
            <w:r>
              <w:t>РСиБ</w:t>
            </w:r>
            <w:proofErr w:type="spellEnd"/>
            <w:r w:rsidR="00912CBA">
              <w:t>, ВС</w:t>
            </w:r>
          </w:p>
          <w:p w:rsidR="00E160B8" w:rsidRPr="00555228" w:rsidRDefault="00E160B8" w:rsidP="00896017">
            <w:pPr>
              <w:jc w:val="center"/>
            </w:pPr>
          </w:p>
        </w:tc>
      </w:tr>
      <w:tr w:rsidR="00E160B8" w:rsidRPr="00555228" w:rsidTr="00FC3638">
        <w:trPr>
          <w:cantSplit/>
        </w:trPr>
        <w:tc>
          <w:tcPr>
            <w:tcW w:w="709" w:type="dxa"/>
          </w:tcPr>
          <w:p w:rsidR="00E160B8" w:rsidRPr="00555228" w:rsidRDefault="00E160B8" w:rsidP="00193CC5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4961" w:type="dxa"/>
          </w:tcPr>
          <w:p w:rsidR="00E160B8" w:rsidRPr="00B60E14" w:rsidRDefault="00E160B8" w:rsidP="00FD5B71">
            <w:pPr>
              <w:pStyle w:val="a3"/>
              <w:spacing w:before="120" w:after="120"/>
              <w:ind w:firstLine="0"/>
              <w:jc w:val="left"/>
              <w:rPr>
                <w:b/>
                <w:sz w:val="24"/>
                <w:lang w:val="ru-RU" w:eastAsia="ru-RU"/>
              </w:rPr>
            </w:pPr>
            <w:r w:rsidRPr="00B60E14">
              <w:rPr>
                <w:b/>
                <w:sz w:val="24"/>
                <w:lang w:val="ru-RU" w:eastAsia="ru-RU"/>
              </w:rPr>
              <w:t>Организационное обеспечение</w:t>
            </w:r>
          </w:p>
        </w:tc>
        <w:tc>
          <w:tcPr>
            <w:tcW w:w="1134" w:type="dxa"/>
          </w:tcPr>
          <w:p w:rsidR="00E160B8" w:rsidRPr="00555228" w:rsidRDefault="00E160B8" w:rsidP="00FD5B71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E160B8" w:rsidRPr="00555228" w:rsidRDefault="00E160B8" w:rsidP="00FD5B71">
            <w:pPr>
              <w:spacing w:before="120" w:after="120"/>
              <w:jc w:val="center"/>
              <w:rPr>
                <w:b/>
              </w:rPr>
            </w:pPr>
          </w:p>
        </w:tc>
      </w:tr>
      <w:tr w:rsidR="00E160B8" w:rsidRPr="00555228" w:rsidTr="00FC3638">
        <w:trPr>
          <w:cantSplit/>
          <w:trHeight w:val="591"/>
        </w:trPr>
        <w:tc>
          <w:tcPr>
            <w:tcW w:w="709" w:type="dxa"/>
            <w:tcBorders>
              <w:top w:val="nil"/>
            </w:tcBorders>
          </w:tcPr>
          <w:p w:rsidR="00E160B8" w:rsidRPr="00555228" w:rsidRDefault="00912CBA" w:rsidP="00193CC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57</w:t>
            </w:r>
            <w:r w:rsidR="00E160B8">
              <w:rPr>
                <w:szCs w:val="20"/>
              </w:rPr>
              <w:t>.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E160B8" w:rsidRPr="00555228" w:rsidRDefault="00E160B8" w:rsidP="006C2753">
            <w:pPr>
              <w:ind w:left="176" w:hanging="176"/>
            </w:pPr>
            <w:r>
              <w:t xml:space="preserve">Организация работы по найму работников по договорам по проведению СХМП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160B8" w:rsidRDefault="00E160B8" w:rsidP="00FD5B71">
            <w:pPr>
              <w:jc w:val="center"/>
            </w:pPr>
            <w:r>
              <w:t>январь</w:t>
            </w:r>
          </w:p>
          <w:p w:rsidR="00E160B8" w:rsidRPr="00555228" w:rsidRDefault="00E160B8" w:rsidP="00FD5B71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160B8" w:rsidRDefault="00E160B8" w:rsidP="00896017">
            <w:pPr>
              <w:jc w:val="center"/>
            </w:pPr>
            <w:r>
              <w:t xml:space="preserve">ОСП, </w:t>
            </w:r>
            <w:proofErr w:type="spellStart"/>
            <w:r>
              <w:t>РСиБ</w:t>
            </w:r>
            <w:proofErr w:type="spellEnd"/>
          </w:p>
          <w:p w:rsidR="00E160B8" w:rsidRPr="00555228" w:rsidRDefault="00E160B8" w:rsidP="00FD5B71">
            <w:pPr>
              <w:jc w:val="center"/>
              <w:rPr>
                <w:b/>
              </w:rPr>
            </w:pPr>
          </w:p>
        </w:tc>
      </w:tr>
      <w:tr w:rsidR="00E160B8" w:rsidRPr="00555228" w:rsidTr="00FC3638">
        <w:trPr>
          <w:cantSplit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E160B8" w:rsidRPr="00555228" w:rsidRDefault="006C2753" w:rsidP="00BB5F71">
            <w:pPr>
              <w:jc w:val="center"/>
            </w:pPr>
            <w:r>
              <w:t>58</w:t>
            </w:r>
            <w:r w:rsidR="00E160B8">
              <w:t>.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E160B8" w:rsidRPr="00555228" w:rsidRDefault="00E160B8" w:rsidP="006C2753">
            <w:pPr>
              <w:ind w:left="176" w:hanging="176"/>
            </w:pPr>
            <w:r>
              <w:t xml:space="preserve">Участие в совещании </w:t>
            </w:r>
            <w:r w:rsidR="006C2753">
              <w:t xml:space="preserve">Росстата </w:t>
            </w:r>
            <w:r>
              <w:t xml:space="preserve">по вопросам подведения итогов СХМП </w:t>
            </w:r>
          </w:p>
          <w:p w:rsidR="00E160B8" w:rsidRPr="00555228" w:rsidRDefault="00E160B8" w:rsidP="00FD5B71">
            <w:r w:rsidRPr="00555228"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160B8" w:rsidRPr="00555228" w:rsidRDefault="00E160B8" w:rsidP="00FD5B71">
            <w:pPr>
              <w:jc w:val="center"/>
            </w:pPr>
            <w:r>
              <w:t>ноябрь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E160B8" w:rsidRPr="00555228" w:rsidRDefault="00E160B8" w:rsidP="00896017">
            <w:pPr>
              <w:jc w:val="center"/>
              <w:rPr>
                <w:b/>
              </w:rPr>
            </w:pPr>
            <w:r>
              <w:t xml:space="preserve">ОСП, </w:t>
            </w:r>
            <w:proofErr w:type="spellStart"/>
            <w:r>
              <w:t>РСиБ</w:t>
            </w:r>
            <w:proofErr w:type="spellEnd"/>
          </w:p>
        </w:tc>
      </w:tr>
      <w:tr w:rsidR="00E160B8" w:rsidRPr="00555228" w:rsidTr="00FC3638">
        <w:trPr>
          <w:cantSplit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E160B8" w:rsidRPr="00555228" w:rsidRDefault="006C2753" w:rsidP="00BB5F71">
            <w:pPr>
              <w:jc w:val="center"/>
            </w:pPr>
            <w:r>
              <w:t>5</w:t>
            </w:r>
            <w:r w:rsidR="00E160B8">
              <w:t>9.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E160B8" w:rsidRDefault="00E160B8" w:rsidP="006C2753">
            <w:pPr>
              <w:pStyle w:val="a3"/>
              <w:ind w:left="176" w:hanging="176"/>
              <w:jc w:val="left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 xml:space="preserve">Подготовка и публикация окончательных итогов СХМП  </w:t>
            </w:r>
          </w:p>
          <w:p w:rsidR="00E160B8" w:rsidRPr="00B60E14" w:rsidRDefault="00E160B8" w:rsidP="00FD5B71">
            <w:pPr>
              <w:pStyle w:val="a3"/>
              <w:ind w:firstLine="0"/>
              <w:jc w:val="left"/>
              <w:rPr>
                <w:sz w:val="24"/>
                <w:lang w:val="ru-RU" w:eastAsia="ru-RU"/>
              </w:rPr>
            </w:pPr>
            <w:r w:rsidRPr="00B60E14">
              <w:rPr>
                <w:sz w:val="24"/>
                <w:lang w:val="ru-RU" w:eastAsia="ru-RU"/>
              </w:rPr>
              <w:t xml:space="preserve"> </w:t>
            </w:r>
          </w:p>
          <w:p w:rsidR="00E160B8" w:rsidRPr="00B60E14" w:rsidRDefault="00E160B8" w:rsidP="00FD5B71">
            <w:pPr>
              <w:pStyle w:val="a3"/>
              <w:ind w:firstLine="0"/>
              <w:jc w:val="left"/>
              <w:rPr>
                <w:sz w:val="24"/>
                <w:lang w:val="ru-RU"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160B8" w:rsidRPr="002F1A48" w:rsidRDefault="00E160B8" w:rsidP="002F1A48">
            <w:pPr>
              <w:jc w:val="center"/>
            </w:pPr>
            <w:r>
              <w:rPr>
                <w:lang w:val="en-US"/>
              </w:rPr>
              <w:t>IV</w:t>
            </w:r>
            <w:r w:rsidRPr="002F1A48">
              <w:t xml:space="preserve"> </w:t>
            </w:r>
            <w:r>
              <w:t xml:space="preserve">квартал </w:t>
            </w:r>
          </w:p>
          <w:p w:rsidR="006C2753" w:rsidRDefault="00E160B8" w:rsidP="002F1A48">
            <w:pPr>
              <w:jc w:val="center"/>
            </w:pPr>
            <w:r>
              <w:t>2022г-</w:t>
            </w:r>
          </w:p>
          <w:p w:rsidR="00E160B8" w:rsidRPr="00555228" w:rsidRDefault="00E160B8" w:rsidP="002F1A48">
            <w:pPr>
              <w:jc w:val="center"/>
            </w:pPr>
            <w:r>
              <w:rPr>
                <w:lang w:val="en-US"/>
              </w:rPr>
              <w:t>I</w:t>
            </w:r>
            <w:r w:rsidR="006C2753">
              <w:t xml:space="preserve"> </w:t>
            </w:r>
            <w:r>
              <w:t>квартал 2023г.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E160B8" w:rsidRPr="00555228" w:rsidRDefault="00E160B8" w:rsidP="00FD5B71">
            <w:pPr>
              <w:jc w:val="center"/>
              <w:rPr>
                <w:b/>
              </w:rPr>
            </w:pPr>
            <w:r>
              <w:t xml:space="preserve">ОСП, </w:t>
            </w:r>
            <w:proofErr w:type="spellStart"/>
            <w:r>
              <w:t>РСиБ</w:t>
            </w:r>
            <w:proofErr w:type="spellEnd"/>
            <w:r w:rsidR="006C2753">
              <w:t>, ВС</w:t>
            </w:r>
          </w:p>
        </w:tc>
      </w:tr>
      <w:tr w:rsidR="00A406B5" w:rsidRPr="00555228" w:rsidTr="00FC3638">
        <w:trPr>
          <w:cantSplit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A406B5" w:rsidRDefault="006C2753" w:rsidP="00BB5F71">
            <w:pPr>
              <w:jc w:val="center"/>
            </w:pPr>
            <w:r>
              <w:t>60.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A406B5" w:rsidRDefault="00A406B5" w:rsidP="006C2753">
            <w:pPr>
              <w:pStyle w:val="a3"/>
              <w:ind w:left="176" w:hanging="176"/>
              <w:jc w:val="left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 xml:space="preserve">Размещение актуальной информации по СХМП на </w:t>
            </w:r>
            <w:proofErr w:type="gramStart"/>
            <w:r>
              <w:rPr>
                <w:sz w:val="24"/>
                <w:lang w:val="ru-RU" w:eastAsia="ru-RU"/>
              </w:rPr>
              <w:t>Интернет-портале</w:t>
            </w:r>
            <w:proofErr w:type="gramEnd"/>
            <w:r>
              <w:rPr>
                <w:sz w:val="24"/>
                <w:lang w:val="ru-RU" w:eastAsia="ru-RU"/>
              </w:rPr>
              <w:t xml:space="preserve"> </w:t>
            </w:r>
            <w:proofErr w:type="spellStart"/>
            <w:r>
              <w:rPr>
                <w:sz w:val="24"/>
                <w:lang w:val="ru-RU" w:eastAsia="ru-RU"/>
              </w:rPr>
              <w:t>Карелиястата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406B5" w:rsidRPr="00A406B5" w:rsidRDefault="00A406B5" w:rsidP="002F1A48">
            <w:pPr>
              <w:jc w:val="center"/>
            </w:pPr>
            <w:r w:rsidRPr="00555228">
              <w:t xml:space="preserve">в течение  </w:t>
            </w:r>
            <w:r>
              <w:t>года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A406B5" w:rsidRDefault="00A406B5" w:rsidP="00FD5B71">
            <w:pPr>
              <w:jc w:val="center"/>
            </w:pPr>
            <w:r>
              <w:t xml:space="preserve">ОСП, </w:t>
            </w:r>
            <w:proofErr w:type="spellStart"/>
            <w:r>
              <w:t>РСиБ</w:t>
            </w:r>
            <w:proofErr w:type="spellEnd"/>
            <w:r w:rsidR="006C2753">
              <w:t>, ОССР</w:t>
            </w:r>
          </w:p>
        </w:tc>
      </w:tr>
      <w:tr w:rsidR="00E160B8" w:rsidRPr="00555228" w:rsidTr="00FC3638">
        <w:trPr>
          <w:cantSplit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E160B8" w:rsidRPr="00555228" w:rsidRDefault="006C2753" w:rsidP="00BB5F71">
            <w:pPr>
              <w:jc w:val="center"/>
            </w:pPr>
            <w:r>
              <w:t>61</w:t>
            </w:r>
            <w:r w:rsidR="00E160B8">
              <w:t>.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E160B8" w:rsidRPr="00B60E14" w:rsidRDefault="00E160B8" w:rsidP="002F1A48">
            <w:pPr>
              <w:pStyle w:val="a3"/>
              <w:ind w:firstLine="0"/>
              <w:jc w:val="left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Комплектование архивов</w:t>
            </w:r>
            <w:r w:rsidRPr="00B60E14">
              <w:rPr>
                <w:sz w:val="24"/>
                <w:lang w:val="ru-RU" w:eastAsia="ru-RU"/>
              </w:rPr>
              <w:t xml:space="preserve"> </w:t>
            </w:r>
            <w:r>
              <w:rPr>
                <w:sz w:val="24"/>
                <w:lang w:val="ru-RU" w:eastAsia="ru-RU"/>
              </w:rPr>
              <w:t xml:space="preserve">итогами </w:t>
            </w:r>
            <w:r w:rsidRPr="00B60E14">
              <w:rPr>
                <w:sz w:val="24"/>
                <w:lang w:val="ru-RU" w:eastAsia="ru-RU"/>
              </w:rPr>
              <w:t>СХ</w:t>
            </w:r>
            <w:r>
              <w:rPr>
                <w:sz w:val="24"/>
                <w:lang w:val="ru-RU" w:eastAsia="ru-RU"/>
              </w:rPr>
              <w:t>М</w:t>
            </w:r>
            <w:r w:rsidRPr="00B60E14">
              <w:rPr>
                <w:sz w:val="24"/>
                <w:lang w:val="ru-RU" w:eastAsia="ru-RU"/>
              </w:rPr>
              <w:t>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160B8" w:rsidRPr="002F1A48" w:rsidRDefault="00E160B8" w:rsidP="002F1A48">
            <w:pPr>
              <w:jc w:val="center"/>
            </w:pPr>
            <w:r>
              <w:rPr>
                <w:lang w:val="en-US"/>
              </w:rPr>
              <w:t>IV</w:t>
            </w:r>
            <w:r w:rsidRPr="002F1A48">
              <w:t xml:space="preserve"> </w:t>
            </w:r>
            <w:r>
              <w:t xml:space="preserve">квартал </w:t>
            </w:r>
          </w:p>
          <w:p w:rsidR="006C2753" w:rsidRDefault="00E160B8" w:rsidP="00FD5B71">
            <w:pPr>
              <w:jc w:val="center"/>
            </w:pPr>
            <w:r>
              <w:t>2022г-</w:t>
            </w:r>
          </w:p>
          <w:p w:rsidR="00E160B8" w:rsidRPr="002F1A48" w:rsidRDefault="00E160B8" w:rsidP="00FD5B71">
            <w:pPr>
              <w:jc w:val="center"/>
            </w:pPr>
            <w:r>
              <w:rPr>
                <w:lang w:val="en-US"/>
              </w:rPr>
              <w:t>I</w:t>
            </w:r>
            <w:r w:rsidR="006C2753">
              <w:t xml:space="preserve"> </w:t>
            </w:r>
            <w:r>
              <w:t>квартал 2023г.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6C2753" w:rsidRDefault="00E160B8" w:rsidP="00FD5B71">
            <w:pPr>
              <w:jc w:val="center"/>
            </w:pPr>
            <w:r>
              <w:t xml:space="preserve">ОСП, </w:t>
            </w:r>
            <w:proofErr w:type="spellStart"/>
            <w:r>
              <w:t>РСиБ</w:t>
            </w:r>
            <w:proofErr w:type="spellEnd"/>
            <w:r>
              <w:t xml:space="preserve">, </w:t>
            </w:r>
          </w:p>
          <w:p w:rsidR="00E160B8" w:rsidRPr="00555228" w:rsidRDefault="006C2753" w:rsidP="00FD5B71">
            <w:pPr>
              <w:jc w:val="center"/>
            </w:pPr>
            <w:r>
              <w:t xml:space="preserve">ВС, </w:t>
            </w:r>
            <w:r w:rsidR="00E160B8">
              <w:t>АО</w:t>
            </w:r>
          </w:p>
        </w:tc>
      </w:tr>
      <w:tr w:rsidR="00E160B8" w:rsidRPr="00555228" w:rsidTr="00FC3638">
        <w:trPr>
          <w:cantSplit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E160B8" w:rsidRPr="00555228" w:rsidRDefault="006C2753" w:rsidP="00BB5F71">
            <w:pPr>
              <w:jc w:val="center"/>
            </w:pPr>
            <w:r>
              <w:t>62</w:t>
            </w:r>
            <w:r w:rsidR="00E160B8">
              <w:t>.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E160B8" w:rsidRPr="00B60E14" w:rsidRDefault="00E160B8" w:rsidP="006C2753">
            <w:pPr>
              <w:pStyle w:val="a3"/>
              <w:ind w:left="176" w:hanging="176"/>
              <w:jc w:val="left"/>
              <w:rPr>
                <w:sz w:val="24"/>
                <w:lang w:val="ru-RU" w:eastAsia="ru-RU"/>
              </w:rPr>
            </w:pPr>
            <w:r w:rsidRPr="00B60E14">
              <w:rPr>
                <w:sz w:val="24"/>
                <w:lang w:val="ru-RU" w:eastAsia="ru-RU"/>
              </w:rPr>
              <w:t>Организация работы по хранению материальных ценностей СХ</w:t>
            </w:r>
            <w:r>
              <w:rPr>
                <w:sz w:val="24"/>
                <w:lang w:val="ru-RU" w:eastAsia="ru-RU"/>
              </w:rPr>
              <w:t>М</w:t>
            </w:r>
            <w:r w:rsidRPr="00B60E14">
              <w:rPr>
                <w:sz w:val="24"/>
                <w:lang w:val="ru-RU" w:eastAsia="ru-RU"/>
              </w:rPr>
              <w:t>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160B8" w:rsidRPr="00555228" w:rsidRDefault="00E160B8" w:rsidP="00FD5B71">
            <w:pPr>
              <w:jc w:val="center"/>
            </w:pPr>
            <w:r w:rsidRPr="00555228">
              <w:t xml:space="preserve">в течение </w:t>
            </w:r>
            <w:r>
              <w:t>года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E160B8" w:rsidRDefault="00E160B8" w:rsidP="00FD5B71">
            <w:pPr>
              <w:jc w:val="center"/>
            </w:pPr>
            <w:r>
              <w:t xml:space="preserve">ОСП, </w:t>
            </w:r>
            <w:proofErr w:type="spellStart"/>
            <w:r>
              <w:t>РСиБ</w:t>
            </w:r>
            <w:proofErr w:type="spellEnd"/>
            <w:r>
              <w:t xml:space="preserve">, </w:t>
            </w:r>
          </w:p>
          <w:p w:rsidR="00E160B8" w:rsidRDefault="00E160B8" w:rsidP="00FD5B71">
            <w:pPr>
              <w:jc w:val="center"/>
            </w:pPr>
            <w:r>
              <w:t>ХО</w:t>
            </w:r>
          </w:p>
          <w:p w:rsidR="00E160B8" w:rsidRPr="00555228" w:rsidRDefault="00E160B8" w:rsidP="00FD5B71">
            <w:pPr>
              <w:jc w:val="center"/>
              <w:rPr>
                <w:b/>
              </w:rPr>
            </w:pPr>
          </w:p>
        </w:tc>
      </w:tr>
      <w:tr w:rsidR="00E160B8" w:rsidRPr="00555228" w:rsidTr="00FC3638">
        <w:trPr>
          <w:cantSplit/>
          <w:trHeight w:val="381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E160B8" w:rsidRPr="00555228" w:rsidRDefault="006C2753" w:rsidP="00BB5F71">
            <w:pPr>
              <w:jc w:val="center"/>
            </w:pPr>
            <w:r>
              <w:lastRenderedPageBreak/>
              <w:t>63</w:t>
            </w:r>
            <w:r w:rsidR="00E160B8">
              <w:t>.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E160B8" w:rsidRPr="00B60E14" w:rsidRDefault="00E160B8" w:rsidP="006C2753">
            <w:pPr>
              <w:pStyle w:val="a3"/>
              <w:ind w:left="176" w:hanging="176"/>
              <w:jc w:val="left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Подготовка публикаций по итогам переписи для СМИ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160B8" w:rsidRPr="002F1A48" w:rsidRDefault="00E160B8" w:rsidP="00FD5B71">
            <w:pPr>
              <w:jc w:val="center"/>
            </w:pPr>
            <w:r>
              <w:rPr>
                <w:lang w:val="en-US"/>
              </w:rPr>
              <w:t xml:space="preserve">IV </w:t>
            </w:r>
            <w:r>
              <w:t xml:space="preserve">квартал </w:t>
            </w:r>
          </w:p>
          <w:p w:rsidR="00E160B8" w:rsidRPr="00555228" w:rsidRDefault="00E160B8" w:rsidP="00FD5B71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E160B8" w:rsidRDefault="00E160B8" w:rsidP="00896017">
            <w:pPr>
              <w:jc w:val="center"/>
            </w:pPr>
            <w:r>
              <w:t xml:space="preserve">ОСП, </w:t>
            </w:r>
            <w:proofErr w:type="spellStart"/>
            <w:r>
              <w:t>РСиБ</w:t>
            </w:r>
            <w:proofErr w:type="spellEnd"/>
            <w:r w:rsidR="006C2753">
              <w:t xml:space="preserve">, </w:t>
            </w:r>
          </w:p>
          <w:p w:rsidR="006C2753" w:rsidRPr="00555228" w:rsidRDefault="006C2753" w:rsidP="00896017">
            <w:pPr>
              <w:jc w:val="center"/>
              <w:rPr>
                <w:b/>
              </w:rPr>
            </w:pPr>
            <w:r>
              <w:t>ОССР (районный уровень)</w:t>
            </w:r>
          </w:p>
        </w:tc>
      </w:tr>
      <w:tr w:rsidR="00E160B8" w:rsidRPr="00555228" w:rsidTr="00FC3638">
        <w:trPr>
          <w:cantSplit/>
        </w:trPr>
        <w:tc>
          <w:tcPr>
            <w:tcW w:w="709" w:type="dxa"/>
            <w:tcBorders>
              <w:top w:val="nil"/>
            </w:tcBorders>
          </w:tcPr>
          <w:p w:rsidR="00E160B8" w:rsidRPr="00555228" w:rsidRDefault="00E160B8" w:rsidP="00193CC5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3A2C43" w:rsidRDefault="00E160B8" w:rsidP="003A2C43">
            <w:pPr>
              <w:spacing w:before="120" w:after="120"/>
              <w:rPr>
                <w:b/>
              </w:rPr>
            </w:pPr>
            <w:r w:rsidRPr="00555228">
              <w:rPr>
                <w:b/>
              </w:rPr>
              <w:t xml:space="preserve">Технологическое обеспечение </w:t>
            </w:r>
          </w:p>
          <w:p w:rsidR="00E160B8" w:rsidRPr="00555228" w:rsidRDefault="00E160B8" w:rsidP="003A2C43">
            <w:pPr>
              <w:spacing w:before="120" w:after="120"/>
              <w:rPr>
                <w:b/>
              </w:rPr>
            </w:pPr>
            <w:r w:rsidRPr="00555228">
              <w:rPr>
                <w:b/>
              </w:rPr>
              <w:t>и автоматизированная обработка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160B8" w:rsidRPr="00555228" w:rsidRDefault="00E160B8" w:rsidP="00FD5B71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160B8" w:rsidRPr="00555228" w:rsidRDefault="00E160B8" w:rsidP="00FD5B71">
            <w:pPr>
              <w:spacing w:before="120" w:after="120"/>
              <w:jc w:val="center"/>
              <w:rPr>
                <w:b/>
              </w:rPr>
            </w:pPr>
          </w:p>
        </w:tc>
      </w:tr>
      <w:tr w:rsidR="00E160B8" w:rsidRPr="00555228" w:rsidTr="00FC3638">
        <w:trPr>
          <w:cantSplit/>
        </w:trPr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E160B8" w:rsidRPr="00555228" w:rsidRDefault="006C2753" w:rsidP="00992E04">
            <w:pPr>
              <w:jc w:val="center"/>
            </w:pPr>
            <w:r>
              <w:t>64</w:t>
            </w:r>
            <w:r w:rsidR="00E160B8">
              <w:t>.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E160B8" w:rsidRPr="00555228" w:rsidRDefault="00E160B8" w:rsidP="006C2753">
            <w:pPr>
              <w:ind w:left="176" w:hanging="176"/>
            </w:pPr>
            <w:r>
              <w:t xml:space="preserve">Подготовка и публикация окончательных итогов СХМП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160B8" w:rsidRPr="00555228" w:rsidRDefault="00E160B8" w:rsidP="004D2473">
            <w:pPr>
              <w:jc w:val="center"/>
            </w:pPr>
            <w:r>
              <w:rPr>
                <w:lang w:val="en-US"/>
              </w:rPr>
              <w:t xml:space="preserve">IV </w:t>
            </w:r>
            <w:r>
              <w:t xml:space="preserve">квартал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160B8" w:rsidRPr="00555228" w:rsidRDefault="00E160B8" w:rsidP="00FD5B71">
            <w:pPr>
              <w:jc w:val="center"/>
              <w:rPr>
                <w:b/>
              </w:rPr>
            </w:pPr>
            <w:r>
              <w:t xml:space="preserve">ОСП, </w:t>
            </w:r>
            <w:proofErr w:type="spellStart"/>
            <w:r>
              <w:t>РСиБ</w:t>
            </w:r>
            <w:proofErr w:type="spellEnd"/>
          </w:p>
        </w:tc>
      </w:tr>
      <w:tr w:rsidR="00E160B8" w:rsidRPr="00555228" w:rsidTr="00FC3638">
        <w:trPr>
          <w:cantSplit/>
        </w:trPr>
        <w:tc>
          <w:tcPr>
            <w:tcW w:w="709" w:type="dxa"/>
            <w:shd w:val="clear" w:color="auto" w:fill="auto"/>
          </w:tcPr>
          <w:p w:rsidR="00E160B8" w:rsidRPr="00555228" w:rsidRDefault="006C2753" w:rsidP="003A2C43">
            <w:pPr>
              <w:spacing w:after="120"/>
              <w:jc w:val="center"/>
            </w:pPr>
            <w:r>
              <w:t>6</w:t>
            </w:r>
            <w:r w:rsidR="00E160B8">
              <w:t>5.</w:t>
            </w:r>
          </w:p>
        </w:tc>
        <w:tc>
          <w:tcPr>
            <w:tcW w:w="4961" w:type="dxa"/>
            <w:shd w:val="clear" w:color="auto" w:fill="auto"/>
          </w:tcPr>
          <w:p w:rsidR="00E160B8" w:rsidRPr="00555228" w:rsidRDefault="00E160B8" w:rsidP="006C2753">
            <w:pPr>
              <w:spacing w:after="120"/>
              <w:ind w:left="176" w:hanging="176"/>
            </w:pPr>
            <w:r w:rsidRPr="00555228">
              <w:t>Формирование на основе данных СХ</w:t>
            </w:r>
            <w:r>
              <w:t>М</w:t>
            </w:r>
            <w:r w:rsidRPr="00555228">
              <w:t>П новых генеральных совокупностей объектов различных категорий сельхозпроизводителей в целях организации выборочных обследований (в рамках АС ВСХП)</w:t>
            </w:r>
          </w:p>
        </w:tc>
        <w:tc>
          <w:tcPr>
            <w:tcW w:w="1134" w:type="dxa"/>
            <w:shd w:val="clear" w:color="auto" w:fill="auto"/>
          </w:tcPr>
          <w:p w:rsidR="00E160B8" w:rsidRPr="00555228" w:rsidRDefault="00E160B8" w:rsidP="003A2C43">
            <w:pPr>
              <w:spacing w:after="120"/>
              <w:jc w:val="center"/>
            </w:pPr>
            <w:r w:rsidRPr="00555228">
              <w:rPr>
                <w:lang w:val="en-US"/>
              </w:rPr>
              <w:t>IV</w:t>
            </w:r>
            <w:r w:rsidRPr="00555228">
              <w:t xml:space="preserve"> квартал</w:t>
            </w:r>
          </w:p>
        </w:tc>
        <w:tc>
          <w:tcPr>
            <w:tcW w:w="1984" w:type="dxa"/>
            <w:shd w:val="clear" w:color="auto" w:fill="auto"/>
          </w:tcPr>
          <w:p w:rsidR="00E160B8" w:rsidRPr="00555228" w:rsidRDefault="00E160B8" w:rsidP="003A2C43">
            <w:pPr>
              <w:spacing w:after="120"/>
              <w:jc w:val="center"/>
              <w:rPr>
                <w:b/>
              </w:rPr>
            </w:pPr>
            <w:r>
              <w:t xml:space="preserve">ОСП, </w:t>
            </w:r>
            <w:proofErr w:type="spellStart"/>
            <w:r>
              <w:t>РСиБ</w:t>
            </w:r>
            <w:proofErr w:type="spellEnd"/>
          </w:p>
        </w:tc>
      </w:tr>
      <w:tr w:rsidR="00E160B8" w:rsidRPr="00555228" w:rsidTr="00FC3638">
        <w:trPr>
          <w:cantSplit/>
        </w:trPr>
        <w:tc>
          <w:tcPr>
            <w:tcW w:w="709" w:type="dxa"/>
            <w:shd w:val="clear" w:color="auto" w:fill="auto"/>
          </w:tcPr>
          <w:p w:rsidR="00E160B8" w:rsidRPr="00555228" w:rsidRDefault="006C2753" w:rsidP="00992E04">
            <w:pPr>
              <w:spacing w:after="120"/>
              <w:jc w:val="center"/>
            </w:pPr>
            <w:r>
              <w:t>6</w:t>
            </w:r>
            <w:r w:rsidR="00E160B8">
              <w:t>6.</w:t>
            </w:r>
          </w:p>
        </w:tc>
        <w:tc>
          <w:tcPr>
            <w:tcW w:w="4961" w:type="dxa"/>
            <w:shd w:val="clear" w:color="auto" w:fill="auto"/>
          </w:tcPr>
          <w:p w:rsidR="00E160B8" w:rsidRPr="00555228" w:rsidRDefault="00E160B8" w:rsidP="006C2753">
            <w:pPr>
              <w:spacing w:after="120"/>
              <w:ind w:left="176" w:hanging="176"/>
            </w:pPr>
            <w:r w:rsidRPr="00555228">
              <w:t>Уничтоже</w:t>
            </w:r>
            <w:r>
              <w:t xml:space="preserve">ние переписной документации по </w:t>
            </w:r>
            <w:r w:rsidRPr="00555228">
              <w:t>СХ</w:t>
            </w:r>
            <w:r>
              <w:t>М</w:t>
            </w:r>
            <w:r w:rsidRPr="00555228">
              <w:t>П</w:t>
            </w:r>
          </w:p>
        </w:tc>
        <w:tc>
          <w:tcPr>
            <w:tcW w:w="1134" w:type="dxa"/>
            <w:shd w:val="clear" w:color="auto" w:fill="auto"/>
          </w:tcPr>
          <w:p w:rsidR="00E160B8" w:rsidRPr="00555228" w:rsidRDefault="00E160B8" w:rsidP="00FD5B71">
            <w:pPr>
              <w:spacing w:after="120"/>
              <w:jc w:val="center"/>
            </w:pPr>
            <w:r w:rsidRPr="00555228">
              <w:rPr>
                <w:lang w:val="en-US"/>
              </w:rPr>
              <w:t>IV</w:t>
            </w:r>
            <w:r w:rsidRPr="00555228">
              <w:t xml:space="preserve"> квартал</w:t>
            </w:r>
          </w:p>
        </w:tc>
        <w:tc>
          <w:tcPr>
            <w:tcW w:w="1984" w:type="dxa"/>
            <w:shd w:val="clear" w:color="auto" w:fill="auto"/>
          </w:tcPr>
          <w:p w:rsidR="00E160B8" w:rsidRDefault="00E160B8" w:rsidP="00896017">
            <w:pPr>
              <w:jc w:val="center"/>
            </w:pPr>
            <w:r>
              <w:t xml:space="preserve">ОСП, </w:t>
            </w:r>
            <w:proofErr w:type="spellStart"/>
            <w:r>
              <w:t>РСиБ</w:t>
            </w:r>
            <w:proofErr w:type="spellEnd"/>
            <w:r>
              <w:t xml:space="preserve">, </w:t>
            </w:r>
          </w:p>
          <w:p w:rsidR="00E160B8" w:rsidRPr="00555228" w:rsidRDefault="00E160B8" w:rsidP="00896017">
            <w:pPr>
              <w:jc w:val="center"/>
            </w:pPr>
            <w:r>
              <w:t>АО, ХО</w:t>
            </w:r>
          </w:p>
        </w:tc>
      </w:tr>
    </w:tbl>
    <w:p w:rsidR="00E83C86" w:rsidRDefault="00E83C86" w:rsidP="00E83C86"/>
    <w:p w:rsidR="00E83C86" w:rsidRPr="00555228" w:rsidRDefault="00E83C86" w:rsidP="00E83C86"/>
    <w:p w:rsidR="00E83C86" w:rsidRPr="00555228" w:rsidRDefault="00E83C86" w:rsidP="00E83C86"/>
    <w:p w:rsidR="00E83C86" w:rsidRDefault="00E83C86" w:rsidP="00E83C86">
      <w:pPr>
        <w:jc w:val="both"/>
        <w:rPr>
          <w:lang w:val="en-US"/>
        </w:rPr>
      </w:pPr>
    </w:p>
    <w:p w:rsidR="00E83C86" w:rsidRDefault="00E83C86" w:rsidP="00E83C86">
      <w:pPr>
        <w:jc w:val="both"/>
        <w:rPr>
          <w:lang w:val="en-US"/>
        </w:rPr>
      </w:pPr>
    </w:p>
    <w:p w:rsidR="00E83C86" w:rsidRDefault="00E83C86" w:rsidP="00E83C86">
      <w:pPr>
        <w:jc w:val="both"/>
      </w:pPr>
    </w:p>
    <w:p w:rsidR="00BB5F71" w:rsidRPr="00BB5F71" w:rsidRDefault="00BB5F71" w:rsidP="00E83C86">
      <w:pPr>
        <w:jc w:val="both"/>
      </w:pPr>
    </w:p>
    <w:p w:rsidR="00393B7A" w:rsidRPr="009339FF" w:rsidRDefault="00393B7A" w:rsidP="00393B7A">
      <w:pPr>
        <w:jc w:val="center"/>
        <w:rPr>
          <w:b/>
        </w:rPr>
      </w:pPr>
      <w:r w:rsidRPr="009339FF">
        <w:rPr>
          <w:b/>
        </w:rPr>
        <w:t>Условные обозначения</w:t>
      </w:r>
    </w:p>
    <w:p w:rsidR="00393B7A" w:rsidRPr="009339FF" w:rsidRDefault="00393B7A" w:rsidP="00393B7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9"/>
        <w:gridCol w:w="7158"/>
      </w:tblGrid>
      <w:tr w:rsidR="009339FF" w:rsidRPr="009339FF" w:rsidTr="009339FF"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FF" w:rsidRPr="009339FF" w:rsidRDefault="009339FF" w:rsidP="00B70376">
            <w:r w:rsidRPr="009339FF">
              <w:t>АО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FF" w:rsidRPr="009339FF" w:rsidRDefault="009339FF" w:rsidP="00B70376">
            <w:r w:rsidRPr="009339FF">
              <w:t>Административный отдел</w:t>
            </w:r>
          </w:p>
        </w:tc>
      </w:tr>
      <w:tr w:rsidR="00393B7A" w:rsidRPr="009339FF" w:rsidTr="00210D87">
        <w:tc>
          <w:tcPr>
            <w:tcW w:w="2129" w:type="dxa"/>
          </w:tcPr>
          <w:p w:rsidR="00393B7A" w:rsidRPr="009339FF" w:rsidRDefault="00393B7A" w:rsidP="00210D87">
            <w:r w:rsidRPr="009339FF">
              <w:t>БД ГС</w:t>
            </w:r>
          </w:p>
        </w:tc>
        <w:tc>
          <w:tcPr>
            <w:tcW w:w="7158" w:type="dxa"/>
          </w:tcPr>
          <w:p w:rsidR="00393B7A" w:rsidRPr="009339FF" w:rsidRDefault="00393B7A" w:rsidP="00210D87">
            <w:r w:rsidRPr="009339FF">
              <w:t>База данных Генеральная совокупность</w:t>
            </w:r>
          </w:p>
        </w:tc>
      </w:tr>
      <w:tr w:rsidR="009339FF" w:rsidRPr="009339FF" w:rsidTr="00210D87">
        <w:tc>
          <w:tcPr>
            <w:tcW w:w="2129" w:type="dxa"/>
          </w:tcPr>
          <w:p w:rsidR="009339FF" w:rsidRPr="009339FF" w:rsidRDefault="009339FF" w:rsidP="00656A5E">
            <w:r w:rsidRPr="009339FF">
              <w:t>ВС</w:t>
            </w:r>
          </w:p>
        </w:tc>
        <w:tc>
          <w:tcPr>
            <w:tcW w:w="7158" w:type="dxa"/>
          </w:tcPr>
          <w:p w:rsidR="009339FF" w:rsidRPr="009339FF" w:rsidRDefault="009339FF" w:rsidP="00210D87">
            <w:r w:rsidRPr="009339FF">
              <w:t>Внештатная служба</w:t>
            </w:r>
          </w:p>
        </w:tc>
      </w:tr>
      <w:tr w:rsidR="00A406B5" w:rsidRPr="009339FF" w:rsidTr="00210D87">
        <w:tc>
          <w:tcPr>
            <w:tcW w:w="2129" w:type="dxa"/>
          </w:tcPr>
          <w:p w:rsidR="00A406B5" w:rsidRPr="009339FF" w:rsidRDefault="00A406B5" w:rsidP="00656A5E">
            <w:r w:rsidRPr="009339FF">
              <w:t>ОИТ</w:t>
            </w:r>
          </w:p>
        </w:tc>
        <w:tc>
          <w:tcPr>
            <w:tcW w:w="7158" w:type="dxa"/>
          </w:tcPr>
          <w:p w:rsidR="00A406B5" w:rsidRPr="009339FF" w:rsidRDefault="00A406B5" w:rsidP="00210D87">
            <w:r w:rsidRPr="009339FF">
              <w:t>Отдел информационных технологий</w:t>
            </w:r>
          </w:p>
        </w:tc>
      </w:tr>
      <w:tr w:rsidR="009339FF" w:rsidRPr="009339FF" w:rsidTr="009339FF"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FF" w:rsidRPr="009339FF" w:rsidRDefault="009339FF" w:rsidP="00B70376">
            <w:r w:rsidRPr="009339FF">
              <w:t>ОССР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FF" w:rsidRPr="009339FF" w:rsidRDefault="009339FF" w:rsidP="009339FF">
            <w:r w:rsidRPr="009339FF">
              <w:t>Отдел сводн</w:t>
            </w:r>
            <w:r>
              <w:t>ых</w:t>
            </w:r>
            <w:r w:rsidRPr="009339FF">
              <w:t xml:space="preserve"> статистическ</w:t>
            </w:r>
            <w:r>
              <w:t xml:space="preserve">их работ </w:t>
            </w:r>
            <w:r w:rsidRPr="009339FF">
              <w:t xml:space="preserve">и ведения </w:t>
            </w:r>
            <w:proofErr w:type="spellStart"/>
            <w:r w:rsidRPr="009339FF">
              <w:t>Статрегистра</w:t>
            </w:r>
            <w:proofErr w:type="spellEnd"/>
            <w:r w:rsidRPr="009339FF">
              <w:t xml:space="preserve"> </w:t>
            </w:r>
          </w:p>
        </w:tc>
      </w:tr>
      <w:tr w:rsidR="009339FF" w:rsidRPr="009339FF" w:rsidTr="009339FF"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FF" w:rsidRPr="009339FF" w:rsidRDefault="009339FF" w:rsidP="00B70376">
            <w:r>
              <w:t xml:space="preserve">ОСП, </w:t>
            </w:r>
            <w:proofErr w:type="spellStart"/>
            <w:r>
              <w:t>РСиБ</w:t>
            </w:r>
            <w:proofErr w:type="spellEnd"/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FF" w:rsidRPr="009339FF" w:rsidRDefault="009339FF" w:rsidP="00B70376">
            <w:r>
              <w:t>Отдел статистики предприятий, региональных счетов и балансов</w:t>
            </w:r>
          </w:p>
        </w:tc>
      </w:tr>
      <w:tr w:rsidR="009339FF" w:rsidRPr="009339FF" w:rsidTr="009339FF"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FF" w:rsidRPr="009339FF" w:rsidRDefault="009339FF" w:rsidP="00B70376">
            <w:r w:rsidRPr="009339FF">
              <w:t>ПК ФСО ВСХП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FF" w:rsidRPr="009339FF" w:rsidRDefault="009339FF" w:rsidP="00B70376">
            <w:r w:rsidRPr="009339FF">
              <w:t>Программный комплекс формирования списков объектов переписи</w:t>
            </w:r>
          </w:p>
        </w:tc>
      </w:tr>
      <w:tr w:rsidR="009339FF" w:rsidRPr="009339FF" w:rsidTr="009339FF">
        <w:trPr>
          <w:trHeight w:val="233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FF" w:rsidRPr="009339FF" w:rsidRDefault="009339FF" w:rsidP="009339FF">
            <w:r w:rsidRPr="009339FF">
              <w:t xml:space="preserve">СХМП 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FF" w:rsidRPr="009339FF" w:rsidRDefault="009339FF" w:rsidP="00B70376">
            <w:r w:rsidRPr="009339FF">
              <w:t xml:space="preserve">Сельскохозяйственная </w:t>
            </w:r>
            <w:proofErr w:type="spellStart"/>
            <w:r w:rsidRPr="009339FF">
              <w:t>микроперепись</w:t>
            </w:r>
            <w:proofErr w:type="spellEnd"/>
          </w:p>
        </w:tc>
      </w:tr>
      <w:tr w:rsidR="00656A5E" w:rsidRPr="009339FF" w:rsidTr="00210D87">
        <w:tc>
          <w:tcPr>
            <w:tcW w:w="2129" w:type="dxa"/>
          </w:tcPr>
          <w:p w:rsidR="00656A5E" w:rsidRPr="009339FF" w:rsidRDefault="00656A5E" w:rsidP="00656A5E">
            <w:r w:rsidRPr="009339FF">
              <w:t>ФЭО</w:t>
            </w:r>
          </w:p>
        </w:tc>
        <w:tc>
          <w:tcPr>
            <w:tcW w:w="7158" w:type="dxa"/>
          </w:tcPr>
          <w:p w:rsidR="00656A5E" w:rsidRPr="009339FF" w:rsidRDefault="00656A5E" w:rsidP="00210D87">
            <w:r w:rsidRPr="009339FF">
              <w:t>Финансово-экономический отдел</w:t>
            </w:r>
          </w:p>
        </w:tc>
      </w:tr>
      <w:tr w:rsidR="00656A5E" w:rsidRPr="009339FF" w:rsidTr="00210D87">
        <w:tc>
          <w:tcPr>
            <w:tcW w:w="2129" w:type="dxa"/>
          </w:tcPr>
          <w:p w:rsidR="00656A5E" w:rsidRPr="009339FF" w:rsidRDefault="00656A5E" w:rsidP="00210D87">
            <w:r w:rsidRPr="009339FF">
              <w:t>ХО</w:t>
            </w:r>
          </w:p>
        </w:tc>
        <w:tc>
          <w:tcPr>
            <w:tcW w:w="7158" w:type="dxa"/>
          </w:tcPr>
          <w:p w:rsidR="00656A5E" w:rsidRPr="009339FF" w:rsidRDefault="00656A5E" w:rsidP="00210D87">
            <w:r w:rsidRPr="009339FF">
              <w:t>Хозяйственный отдел</w:t>
            </w:r>
          </w:p>
        </w:tc>
      </w:tr>
    </w:tbl>
    <w:p w:rsidR="00E83C86" w:rsidRDefault="00E83C86" w:rsidP="00E83C86">
      <w:pPr>
        <w:jc w:val="both"/>
        <w:rPr>
          <w:lang w:val="en-US"/>
        </w:rPr>
      </w:pPr>
    </w:p>
    <w:p w:rsidR="00393B7A" w:rsidRDefault="00393B7A" w:rsidP="00393B7A">
      <w:pPr>
        <w:pStyle w:val="Default"/>
        <w:jc w:val="center"/>
        <w:sectPr w:rsidR="00393B7A" w:rsidSect="00A7331A">
          <w:headerReference w:type="even" r:id="rId9"/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</w:p>
    <w:p w:rsidR="00393B7A" w:rsidRPr="00B15348" w:rsidRDefault="00393B7A" w:rsidP="00393B7A">
      <w:pPr>
        <w:pStyle w:val="Default"/>
        <w:jc w:val="center"/>
      </w:pPr>
      <w:r w:rsidRPr="00B15348">
        <w:lastRenderedPageBreak/>
        <w:t>ЛИСТ СОГЛАСОВАНИЯ (ВИЗИРОВАНИЯ)</w:t>
      </w:r>
    </w:p>
    <w:p w:rsidR="00393B7A" w:rsidRDefault="00393B7A" w:rsidP="00393B7A">
      <w:pPr>
        <w:pStyle w:val="Default"/>
        <w:rPr>
          <w:sz w:val="28"/>
          <w:szCs w:val="28"/>
        </w:rPr>
      </w:pPr>
    </w:p>
    <w:p w:rsidR="00393B7A" w:rsidRDefault="00393B7A" w:rsidP="00393B7A">
      <w:pPr>
        <w:pStyle w:val="Default"/>
        <w:ind w:firstLine="709"/>
        <w:jc w:val="both"/>
      </w:pPr>
      <w:r w:rsidRPr="00B15348">
        <w:t xml:space="preserve">к приказу </w:t>
      </w:r>
      <w:proofErr w:type="spellStart"/>
      <w:r>
        <w:t>Карелия</w:t>
      </w:r>
      <w:r w:rsidRPr="00B15348">
        <w:t>стата</w:t>
      </w:r>
      <w:proofErr w:type="spellEnd"/>
      <w:r w:rsidRPr="00B15348">
        <w:t xml:space="preserve"> от «___»________20</w:t>
      </w:r>
      <w:r w:rsidR="00FC3638">
        <w:t xml:space="preserve">20 </w:t>
      </w:r>
      <w:r w:rsidRPr="00B15348">
        <w:t>года №____ «О</w:t>
      </w:r>
      <w:r>
        <w:t xml:space="preserve"> Календарном плане мероприятий на 20</w:t>
      </w:r>
      <w:r w:rsidR="00FC3638">
        <w:t>20-2022</w:t>
      </w:r>
      <w:r>
        <w:t>г</w:t>
      </w:r>
      <w:r w:rsidR="00FC3638">
        <w:t xml:space="preserve">.г. </w:t>
      </w:r>
      <w:r>
        <w:t xml:space="preserve">по подготовке </w:t>
      </w:r>
      <w:r w:rsidR="00FC3638">
        <w:t>и проведению</w:t>
      </w:r>
      <w:r>
        <w:t xml:space="preserve"> </w:t>
      </w:r>
      <w:r w:rsidR="00FC3638">
        <w:t>С</w:t>
      </w:r>
      <w:r>
        <w:t xml:space="preserve">ельскохозяйственной </w:t>
      </w:r>
      <w:proofErr w:type="spellStart"/>
      <w:r w:rsidR="00FC3638">
        <w:t>микро</w:t>
      </w:r>
      <w:r>
        <w:t>переписи</w:t>
      </w:r>
      <w:proofErr w:type="spellEnd"/>
      <w:r>
        <w:t xml:space="preserve"> 20</w:t>
      </w:r>
      <w:r w:rsidR="00FC3638">
        <w:t>21</w:t>
      </w:r>
      <w:r>
        <w:t xml:space="preserve"> года в Республике Карелия»</w:t>
      </w:r>
    </w:p>
    <w:p w:rsidR="00393B7A" w:rsidRDefault="00393B7A" w:rsidP="00393B7A">
      <w:pPr>
        <w:pStyle w:val="Default"/>
        <w:ind w:firstLine="709"/>
        <w:jc w:val="both"/>
      </w:pPr>
      <w:r w:rsidRPr="00B15348">
        <w:t xml:space="preserve">Проект приказа подготовлен </w:t>
      </w:r>
      <w:r>
        <w:t>Отделом статистики предприятий, региональных счетов и балансов</w:t>
      </w:r>
      <w:r w:rsidRPr="00B15348">
        <w:t xml:space="preserve">. </w:t>
      </w:r>
    </w:p>
    <w:p w:rsidR="00393B7A" w:rsidRPr="00B15348" w:rsidRDefault="00393B7A" w:rsidP="00393B7A">
      <w:pPr>
        <w:pStyle w:val="Default"/>
        <w:ind w:firstLine="709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1701"/>
        <w:gridCol w:w="2375"/>
      </w:tblGrid>
      <w:tr w:rsidR="00393B7A" w:rsidTr="00393B7A">
        <w:tc>
          <w:tcPr>
            <w:tcW w:w="5211" w:type="dxa"/>
          </w:tcPr>
          <w:p w:rsidR="00393B7A" w:rsidRDefault="00393B7A" w:rsidP="00FC3638">
            <w:pPr>
              <w:pStyle w:val="Default"/>
            </w:pPr>
            <w:r w:rsidRPr="00B15348">
              <w:t xml:space="preserve">Начальник </w:t>
            </w:r>
            <w:r>
              <w:t>Отдела статистики предприятий, региональных счетов и балансов</w:t>
            </w:r>
          </w:p>
        </w:tc>
        <w:tc>
          <w:tcPr>
            <w:tcW w:w="1701" w:type="dxa"/>
          </w:tcPr>
          <w:p w:rsidR="00393B7A" w:rsidRDefault="00393B7A" w:rsidP="00393B7A">
            <w:pPr>
              <w:pStyle w:val="Default"/>
              <w:jc w:val="both"/>
            </w:pPr>
          </w:p>
        </w:tc>
        <w:tc>
          <w:tcPr>
            <w:tcW w:w="2375" w:type="dxa"/>
          </w:tcPr>
          <w:p w:rsidR="00393B7A" w:rsidRDefault="00FC3638" w:rsidP="00393B7A">
            <w:pPr>
              <w:pStyle w:val="Default"/>
              <w:jc w:val="both"/>
            </w:pPr>
            <w:r>
              <w:t>Е.М. Чернявская</w:t>
            </w:r>
          </w:p>
        </w:tc>
      </w:tr>
      <w:tr w:rsidR="00393B7A" w:rsidTr="00393B7A">
        <w:tc>
          <w:tcPr>
            <w:tcW w:w="5211" w:type="dxa"/>
          </w:tcPr>
          <w:p w:rsidR="009339FF" w:rsidRDefault="00393B7A" w:rsidP="00393B7A">
            <w:pPr>
              <w:pStyle w:val="Default"/>
              <w:spacing w:before="120" w:after="120"/>
            </w:pPr>
            <w:r>
              <w:t xml:space="preserve">     </w:t>
            </w:r>
          </w:p>
          <w:p w:rsidR="00393B7A" w:rsidRDefault="00393B7A" w:rsidP="00393B7A">
            <w:pPr>
              <w:pStyle w:val="Default"/>
              <w:spacing w:before="120" w:after="120"/>
            </w:pPr>
            <w:r w:rsidRPr="00B15348">
              <w:t>СОГЛАСОВАНО</w:t>
            </w:r>
            <w:r w:rsidR="009339FF">
              <w:t>:</w:t>
            </w:r>
          </w:p>
        </w:tc>
        <w:tc>
          <w:tcPr>
            <w:tcW w:w="1701" w:type="dxa"/>
          </w:tcPr>
          <w:p w:rsidR="00393B7A" w:rsidRDefault="00393B7A" w:rsidP="00393B7A">
            <w:pPr>
              <w:pStyle w:val="Default"/>
              <w:spacing w:before="120" w:after="120"/>
              <w:jc w:val="both"/>
            </w:pPr>
          </w:p>
        </w:tc>
        <w:tc>
          <w:tcPr>
            <w:tcW w:w="2375" w:type="dxa"/>
          </w:tcPr>
          <w:p w:rsidR="00393B7A" w:rsidRDefault="00393B7A" w:rsidP="00393B7A">
            <w:pPr>
              <w:pStyle w:val="Default"/>
              <w:spacing w:before="120" w:after="120"/>
              <w:jc w:val="both"/>
            </w:pPr>
          </w:p>
        </w:tc>
      </w:tr>
      <w:tr w:rsidR="00393B7A" w:rsidTr="003A2C43">
        <w:trPr>
          <w:trHeight w:val="357"/>
        </w:trPr>
        <w:tc>
          <w:tcPr>
            <w:tcW w:w="5211" w:type="dxa"/>
          </w:tcPr>
          <w:p w:rsidR="00393B7A" w:rsidRDefault="009339FF" w:rsidP="00210D87">
            <w:pPr>
              <w:pStyle w:val="Default"/>
            </w:pPr>
            <w:r>
              <w:t>Заместитель руководителя</w:t>
            </w:r>
          </w:p>
          <w:p w:rsidR="00304E15" w:rsidRDefault="00304E15" w:rsidP="00210D87">
            <w:pPr>
              <w:pStyle w:val="Default"/>
            </w:pPr>
          </w:p>
        </w:tc>
        <w:tc>
          <w:tcPr>
            <w:tcW w:w="1701" w:type="dxa"/>
          </w:tcPr>
          <w:p w:rsidR="00393B7A" w:rsidRDefault="00393B7A" w:rsidP="00393B7A">
            <w:pPr>
              <w:pStyle w:val="Default"/>
              <w:jc w:val="both"/>
            </w:pPr>
          </w:p>
        </w:tc>
        <w:tc>
          <w:tcPr>
            <w:tcW w:w="2375" w:type="dxa"/>
          </w:tcPr>
          <w:p w:rsidR="00393B7A" w:rsidRDefault="009339FF" w:rsidP="00393B7A">
            <w:pPr>
              <w:pStyle w:val="Default"/>
              <w:jc w:val="both"/>
            </w:pPr>
            <w:r>
              <w:t>Л.С. Король</w:t>
            </w:r>
          </w:p>
        </w:tc>
      </w:tr>
      <w:tr w:rsidR="00393B7A" w:rsidTr="00393B7A">
        <w:tc>
          <w:tcPr>
            <w:tcW w:w="5211" w:type="dxa"/>
          </w:tcPr>
          <w:p w:rsidR="003A2C43" w:rsidRDefault="003A2C43" w:rsidP="003A2C43">
            <w:pPr>
              <w:pStyle w:val="Default"/>
            </w:pPr>
            <w:r w:rsidRPr="004D1E09">
              <w:t>Начальник</w:t>
            </w:r>
            <w:r w:rsidRPr="00393B7A">
              <w:rPr>
                <w:bCs/>
              </w:rPr>
              <w:t xml:space="preserve"> Административного отдела</w:t>
            </w:r>
            <w:r>
              <w:t xml:space="preserve"> </w:t>
            </w:r>
          </w:p>
          <w:p w:rsidR="003A2C43" w:rsidRDefault="003A2C43" w:rsidP="003A2C43">
            <w:pPr>
              <w:pStyle w:val="Default"/>
            </w:pPr>
          </w:p>
          <w:p w:rsidR="003A2C43" w:rsidRDefault="003A2C43" w:rsidP="003A2C43">
            <w:pPr>
              <w:pStyle w:val="Default"/>
            </w:pPr>
            <w:r>
              <w:t>Начальник</w:t>
            </w:r>
            <w:r w:rsidRPr="00393B7A">
              <w:rPr>
                <w:bCs/>
                <w:sz w:val="28"/>
              </w:rPr>
              <w:t xml:space="preserve"> </w:t>
            </w:r>
            <w:r w:rsidRPr="00393B7A">
              <w:rPr>
                <w:bCs/>
              </w:rPr>
              <w:t>Финансово-экономического отдела</w:t>
            </w:r>
            <w:r>
              <w:t xml:space="preserve"> </w:t>
            </w:r>
          </w:p>
          <w:p w:rsidR="003A2C43" w:rsidRDefault="003A2C43" w:rsidP="003A2C43">
            <w:pPr>
              <w:pStyle w:val="Default"/>
            </w:pPr>
          </w:p>
          <w:p w:rsidR="003A2C43" w:rsidRDefault="003A2C43" w:rsidP="003A2C43">
            <w:pPr>
              <w:pStyle w:val="Default"/>
            </w:pPr>
            <w:r w:rsidRPr="004D1E09">
              <w:t>Начальник</w:t>
            </w:r>
            <w:r w:rsidRPr="00393B7A">
              <w:rPr>
                <w:bCs/>
              </w:rPr>
              <w:t xml:space="preserve"> Хозяйственного отдела</w:t>
            </w:r>
            <w:r>
              <w:t xml:space="preserve"> </w:t>
            </w:r>
          </w:p>
          <w:p w:rsidR="003A2C43" w:rsidRDefault="003A2C43" w:rsidP="003A2C43">
            <w:pPr>
              <w:pStyle w:val="Default"/>
            </w:pPr>
          </w:p>
          <w:p w:rsidR="003A2C43" w:rsidRDefault="00393B7A" w:rsidP="003A2C43">
            <w:pPr>
              <w:pStyle w:val="Default"/>
            </w:pPr>
            <w:r>
              <w:t xml:space="preserve">Начальник отдела </w:t>
            </w:r>
            <w:r w:rsidR="003A2C43">
              <w:t xml:space="preserve">сводных </w:t>
            </w:r>
            <w:r>
              <w:t>статистическ</w:t>
            </w:r>
            <w:r w:rsidR="003A2C43">
              <w:t xml:space="preserve">их работ и ведения </w:t>
            </w:r>
            <w:proofErr w:type="spellStart"/>
            <w:r w:rsidR="003A2C43">
              <w:t>Статрегистра</w:t>
            </w:r>
            <w:proofErr w:type="spellEnd"/>
            <w:r w:rsidR="003A2C43">
              <w:t xml:space="preserve"> </w:t>
            </w:r>
          </w:p>
          <w:p w:rsidR="003A2C43" w:rsidRDefault="003A2C43" w:rsidP="003A2C43">
            <w:pPr>
              <w:pStyle w:val="Default"/>
            </w:pPr>
            <w:r>
              <w:t>(включая специалистов в городах и районах РК)</w:t>
            </w:r>
            <w:r w:rsidR="00393B7A">
              <w:t xml:space="preserve"> </w:t>
            </w:r>
          </w:p>
          <w:p w:rsidR="003A2C43" w:rsidRDefault="003A2C43" w:rsidP="003A2C43">
            <w:pPr>
              <w:pStyle w:val="Default"/>
            </w:pPr>
          </w:p>
          <w:p w:rsidR="00393B7A" w:rsidRDefault="00FC3638" w:rsidP="003A2C43">
            <w:pPr>
              <w:pStyle w:val="Default"/>
            </w:pPr>
            <w:r>
              <w:t xml:space="preserve">Начальник отдела </w:t>
            </w:r>
            <w:r w:rsidR="00393B7A">
              <w:t>информационных технологий</w:t>
            </w:r>
          </w:p>
        </w:tc>
        <w:tc>
          <w:tcPr>
            <w:tcW w:w="1701" w:type="dxa"/>
          </w:tcPr>
          <w:p w:rsidR="00393B7A" w:rsidRDefault="00393B7A" w:rsidP="00393B7A">
            <w:pPr>
              <w:pStyle w:val="Default"/>
              <w:jc w:val="both"/>
            </w:pPr>
          </w:p>
        </w:tc>
        <w:tc>
          <w:tcPr>
            <w:tcW w:w="2375" w:type="dxa"/>
          </w:tcPr>
          <w:p w:rsidR="00393B7A" w:rsidRDefault="003A2C43" w:rsidP="00393B7A">
            <w:pPr>
              <w:pStyle w:val="Default"/>
              <w:jc w:val="both"/>
              <w:rPr>
                <w:bCs/>
              </w:rPr>
            </w:pPr>
            <w:r w:rsidRPr="00393B7A">
              <w:rPr>
                <w:bCs/>
              </w:rPr>
              <w:t>Е.А. Астафьева</w:t>
            </w:r>
          </w:p>
          <w:p w:rsidR="003A2C43" w:rsidRDefault="003A2C43" w:rsidP="00393B7A">
            <w:pPr>
              <w:pStyle w:val="Default"/>
              <w:jc w:val="both"/>
              <w:rPr>
                <w:bCs/>
              </w:rPr>
            </w:pPr>
          </w:p>
          <w:p w:rsidR="003A2C43" w:rsidRDefault="003A2C43" w:rsidP="003A2C43">
            <w:pPr>
              <w:pStyle w:val="Default"/>
              <w:jc w:val="both"/>
            </w:pPr>
            <w:r>
              <w:t>О.Ю. Малинова</w:t>
            </w:r>
          </w:p>
          <w:p w:rsidR="003A2C43" w:rsidRDefault="003A2C43" w:rsidP="00393B7A">
            <w:pPr>
              <w:pStyle w:val="Default"/>
              <w:jc w:val="both"/>
            </w:pPr>
          </w:p>
          <w:p w:rsidR="003A2C43" w:rsidRDefault="003A2C43" w:rsidP="00393B7A">
            <w:pPr>
              <w:pStyle w:val="Default"/>
              <w:jc w:val="both"/>
            </w:pPr>
            <w:r>
              <w:rPr>
                <w:bCs/>
              </w:rPr>
              <w:t>А.В. Кочетов</w:t>
            </w:r>
          </w:p>
          <w:p w:rsidR="003A2C43" w:rsidRDefault="003A2C43" w:rsidP="00393B7A">
            <w:pPr>
              <w:pStyle w:val="Default"/>
              <w:jc w:val="both"/>
            </w:pPr>
          </w:p>
          <w:p w:rsidR="003A2C43" w:rsidRDefault="003A2C43" w:rsidP="00393B7A">
            <w:pPr>
              <w:pStyle w:val="Default"/>
              <w:jc w:val="both"/>
            </w:pPr>
          </w:p>
          <w:p w:rsidR="003A2C43" w:rsidRDefault="003A2C43" w:rsidP="00393B7A">
            <w:pPr>
              <w:pStyle w:val="Default"/>
              <w:jc w:val="both"/>
            </w:pPr>
          </w:p>
          <w:p w:rsidR="003A2C43" w:rsidRDefault="003A2C43" w:rsidP="00393B7A">
            <w:pPr>
              <w:pStyle w:val="Default"/>
              <w:jc w:val="both"/>
            </w:pPr>
            <w:r>
              <w:t>Т.Н. Павлова</w:t>
            </w:r>
          </w:p>
          <w:p w:rsidR="003A2C43" w:rsidRDefault="003A2C43" w:rsidP="00393B7A">
            <w:pPr>
              <w:pStyle w:val="Default"/>
              <w:jc w:val="both"/>
            </w:pPr>
          </w:p>
          <w:p w:rsidR="003A2C43" w:rsidRDefault="003A2C43" w:rsidP="00393B7A">
            <w:pPr>
              <w:pStyle w:val="Default"/>
              <w:jc w:val="both"/>
            </w:pPr>
            <w:r>
              <w:t xml:space="preserve">Д.В. Павлов </w:t>
            </w:r>
          </w:p>
        </w:tc>
      </w:tr>
    </w:tbl>
    <w:p w:rsidR="00E83C86" w:rsidRPr="00E83C86" w:rsidRDefault="00E83C86" w:rsidP="00776AF5">
      <w:pPr>
        <w:jc w:val="center"/>
      </w:pPr>
    </w:p>
    <w:sectPr w:rsidR="00E83C86" w:rsidRPr="00E83C86" w:rsidSect="008F4847"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138" w:rsidRDefault="00CA1138">
      <w:r>
        <w:separator/>
      </w:r>
    </w:p>
  </w:endnote>
  <w:endnote w:type="continuationSeparator" w:id="0">
    <w:p w:rsidR="00CA1138" w:rsidRDefault="00CA1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138" w:rsidRDefault="00CA1138">
      <w:r>
        <w:separator/>
      </w:r>
    </w:p>
  </w:footnote>
  <w:footnote w:type="continuationSeparator" w:id="0">
    <w:p w:rsidR="00CA1138" w:rsidRDefault="00CA11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72A" w:rsidRDefault="0033372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3372A" w:rsidRDefault="0033372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E3C94"/>
    <w:multiLevelType w:val="hybridMultilevel"/>
    <w:tmpl w:val="3538FFD4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">
    <w:nsid w:val="0EB602B3"/>
    <w:multiLevelType w:val="hybridMultilevel"/>
    <w:tmpl w:val="A8CE5454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">
    <w:nsid w:val="285326B2"/>
    <w:multiLevelType w:val="hybridMultilevel"/>
    <w:tmpl w:val="89AAA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E8541C"/>
    <w:multiLevelType w:val="hybridMultilevel"/>
    <w:tmpl w:val="051C77CC"/>
    <w:lvl w:ilvl="0" w:tplc="69766C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F46591D"/>
    <w:multiLevelType w:val="hybridMultilevel"/>
    <w:tmpl w:val="81D2C962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5">
    <w:nsid w:val="353C79C8"/>
    <w:multiLevelType w:val="hybridMultilevel"/>
    <w:tmpl w:val="EA927B94"/>
    <w:lvl w:ilvl="0" w:tplc="2F009664">
      <w:start w:val="2"/>
      <w:numFmt w:val="bullet"/>
      <w:lvlText w:val="-"/>
      <w:lvlJc w:val="left"/>
      <w:pPr>
        <w:tabs>
          <w:tab w:val="num" w:pos="750"/>
        </w:tabs>
        <w:ind w:left="750" w:hanging="6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6">
    <w:nsid w:val="3FB96B4E"/>
    <w:multiLevelType w:val="hybridMultilevel"/>
    <w:tmpl w:val="89AAD978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7">
    <w:nsid w:val="43B07002"/>
    <w:multiLevelType w:val="hybridMultilevel"/>
    <w:tmpl w:val="AA840700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8">
    <w:nsid w:val="4A92773F"/>
    <w:multiLevelType w:val="hybridMultilevel"/>
    <w:tmpl w:val="2C6EEAA6"/>
    <w:lvl w:ilvl="0" w:tplc="4EBE4352">
      <w:start w:val="20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9C762F"/>
    <w:multiLevelType w:val="hybridMultilevel"/>
    <w:tmpl w:val="E76CD9B6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0">
    <w:nsid w:val="5CD63824"/>
    <w:multiLevelType w:val="hybridMultilevel"/>
    <w:tmpl w:val="ABEAE4A6"/>
    <w:lvl w:ilvl="0" w:tplc="3B86EF3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DBE0B01"/>
    <w:multiLevelType w:val="hybridMultilevel"/>
    <w:tmpl w:val="314A6462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2">
    <w:nsid w:val="705D6302"/>
    <w:multiLevelType w:val="hybridMultilevel"/>
    <w:tmpl w:val="DCC408B6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3">
    <w:nsid w:val="7CE06BCE"/>
    <w:multiLevelType w:val="hybridMultilevel"/>
    <w:tmpl w:val="0E064A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4">
    <w:nsid w:val="7D545202"/>
    <w:multiLevelType w:val="hybridMultilevel"/>
    <w:tmpl w:val="8D7C320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334BEF"/>
    <w:multiLevelType w:val="hybridMultilevel"/>
    <w:tmpl w:val="FED4A6D6"/>
    <w:lvl w:ilvl="0" w:tplc="D81C5610">
      <w:start w:val="20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B95761"/>
    <w:multiLevelType w:val="hybridMultilevel"/>
    <w:tmpl w:val="CF9C0DC0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6"/>
  </w:num>
  <w:num w:numId="4">
    <w:abstractNumId w:val="10"/>
  </w:num>
  <w:num w:numId="5">
    <w:abstractNumId w:val="12"/>
  </w:num>
  <w:num w:numId="6">
    <w:abstractNumId w:val="9"/>
  </w:num>
  <w:num w:numId="7">
    <w:abstractNumId w:val="0"/>
  </w:num>
  <w:num w:numId="8">
    <w:abstractNumId w:val="1"/>
  </w:num>
  <w:num w:numId="9">
    <w:abstractNumId w:val="11"/>
  </w:num>
  <w:num w:numId="10">
    <w:abstractNumId w:val="7"/>
  </w:num>
  <w:num w:numId="11">
    <w:abstractNumId w:val="6"/>
  </w:num>
  <w:num w:numId="12">
    <w:abstractNumId w:val="4"/>
  </w:num>
  <w:num w:numId="13">
    <w:abstractNumId w:val="8"/>
  </w:num>
  <w:num w:numId="14">
    <w:abstractNumId w:val="15"/>
  </w:num>
  <w:num w:numId="15">
    <w:abstractNumId w:val="3"/>
  </w:num>
  <w:num w:numId="16">
    <w:abstractNumId w:val="5"/>
  </w:num>
  <w:num w:numId="17">
    <w:abstractNumId w:val="14"/>
  </w:num>
  <w:num w:numId="18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CDC"/>
    <w:rsid w:val="00000A59"/>
    <w:rsid w:val="00006AB3"/>
    <w:rsid w:val="00012A2D"/>
    <w:rsid w:val="00013AC7"/>
    <w:rsid w:val="00014DC1"/>
    <w:rsid w:val="00021199"/>
    <w:rsid w:val="000257A0"/>
    <w:rsid w:val="000261B6"/>
    <w:rsid w:val="00027243"/>
    <w:rsid w:val="00031528"/>
    <w:rsid w:val="000334EE"/>
    <w:rsid w:val="00034E11"/>
    <w:rsid w:val="0003666A"/>
    <w:rsid w:val="000375BC"/>
    <w:rsid w:val="00037B52"/>
    <w:rsid w:val="00040BD2"/>
    <w:rsid w:val="00041C04"/>
    <w:rsid w:val="000424CA"/>
    <w:rsid w:val="00043DFF"/>
    <w:rsid w:val="0004481B"/>
    <w:rsid w:val="00044ACF"/>
    <w:rsid w:val="00045930"/>
    <w:rsid w:val="00046400"/>
    <w:rsid w:val="00047B6D"/>
    <w:rsid w:val="00047F4F"/>
    <w:rsid w:val="00052317"/>
    <w:rsid w:val="0005423D"/>
    <w:rsid w:val="00054D8C"/>
    <w:rsid w:val="00055381"/>
    <w:rsid w:val="0005625E"/>
    <w:rsid w:val="00061AE5"/>
    <w:rsid w:val="000707BE"/>
    <w:rsid w:val="00071A38"/>
    <w:rsid w:val="0007248F"/>
    <w:rsid w:val="000735B0"/>
    <w:rsid w:val="00073728"/>
    <w:rsid w:val="00075502"/>
    <w:rsid w:val="000774E1"/>
    <w:rsid w:val="00077DE5"/>
    <w:rsid w:val="00077EE9"/>
    <w:rsid w:val="0008175C"/>
    <w:rsid w:val="0008329C"/>
    <w:rsid w:val="00084517"/>
    <w:rsid w:val="000906FB"/>
    <w:rsid w:val="00091EC5"/>
    <w:rsid w:val="00093DA4"/>
    <w:rsid w:val="00094FA5"/>
    <w:rsid w:val="00096CC1"/>
    <w:rsid w:val="000A1CFD"/>
    <w:rsid w:val="000A3D29"/>
    <w:rsid w:val="000A4119"/>
    <w:rsid w:val="000A4704"/>
    <w:rsid w:val="000A50B5"/>
    <w:rsid w:val="000A63A3"/>
    <w:rsid w:val="000A7978"/>
    <w:rsid w:val="000A7D7C"/>
    <w:rsid w:val="000B02EC"/>
    <w:rsid w:val="000B03AA"/>
    <w:rsid w:val="000B0FA6"/>
    <w:rsid w:val="000B2012"/>
    <w:rsid w:val="000B5618"/>
    <w:rsid w:val="000B59F7"/>
    <w:rsid w:val="000B64C1"/>
    <w:rsid w:val="000C0208"/>
    <w:rsid w:val="000C19D8"/>
    <w:rsid w:val="000C1C61"/>
    <w:rsid w:val="000C30DE"/>
    <w:rsid w:val="000C3AAE"/>
    <w:rsid w:val="000C577E"/>
    <w:rsid w:val="000C71B0"/>
    <w:rsid w:val="000D09C0"/>
    <w:rsid w:val="000D27A4"/>
    <w:rsid w:val="000D2AF2"/>
    <w:rsid w:val="000D72C4"/>
    <w:rsid w:val="000E0BEC"/>
    <w:rsid w:val="000E2D68"/>
    <w:rsid w:val="000E47DE"/>
    <w:rsid w:val="000E6296"/>
    <w:rsid w:val="000E67A8"/>
    <w:rsid w:val="000E67F2"/>
    <w:rsid w:val="000F02BA"/>
    <w:rsid w:val="000F17AB"/>
    <w:rsid w:val="000F49C4"/>
    <w:rsid w:val="000F4B36"/>
    <w:rsid w:val="000F4D29"/>
    <w:rsid w:val="000F6711"/>
    <w:rsid w:val="001009C0"/>
    <w:rsid w:val="00101188"/>
    <w:rsid w:val="0010133B"/>
    <w:rsid w:val="00101342"/>
    <w:rsid w:val="00101F42"/>
    <w:rsid w:val="0010229E"/>
    <w:rsid w:val="001022DD"/>
    <w:rsid w:val="00105C76"/>
    <w:rsid w:val="001067C0"/>
    <w:rsid w:val="00107EE1"/>
    <w:rsid w:val="0011028F"/>
    <w:rsid w:val="00111A4A"/>
    <w:rsid w:val="00112F1F"/>
    <w:rsid w:val="00117E2C"/>
    <w:rsid w:val="00122A4C"/>
    <w:rsid w:val="001234A8"/>
    <w:rsid w:val="00123ADF"/>
    <w:rsid w:val="00124CD1"/>
    <w:rsid w:val="00126108"/>
    <w:rsid w:val="00127DFF"/>
    <w:rsid w:val="001308F5"/>
    <w:rsid w:val="00132EAB"/>
    <w:rsid w:val="0013328E"/>
    <w:rsid w:val="001354D2"/>
    <w:rsid w:val="00137FF5"/>
    <w:rsid w:val="00141E13"/>
    <w:rsid w:val="00144907"/>
    <w:rsid w:val="00145548"/>
    <w:rsid w:val="00147D3E"/>
    <w:rsid w:val="00150AE2"/>
    <w:rsid w:val="00153351"/>
    <w:rsid w:val="00154C94"/>
    <w:rsid w:val="00157327"/>
    <w:rsid w:val="00157CCA"/>
    <w:rsid w:val="00160AA4"/>
    <w:rsid w:val="00161F47"/>
    <w:rsid w:val="0016323D"/>
    <w:rsid w:val="00165911"/>
    <w:rsid w:val="0016694D"/>
    <w:rsid w:val="0017000A"/>
    <w:rsid w:val="0017277F"/>
    <w:rsid w:val="00174C95"/>
    <w:rsid w:val="001752EC"/>
    <w:rsid w:val="00180DC6"/>
    <w:rsid w:val="001811AB"/>
    <w:rsid w:val="00182193"/>
    <w:rsid w:val="00185AA7"/>
    <w:rsid w:val="00185DB4"/>
    <w:rsid w:val="00185E1A"/>
    <w:rsid w:val="00186106"/>
    <w:rsid w:val="001913CC"/>
    <w:rsid w:val="001928EE"/>
    <w:rsid w:val="00193CC5"/>
    <w:rsid w:val="00193FE3"/>
    <w:rsid w:val="001959EB"/>
    <w:rsid w:val="001972D0"/>
    <w:rsid w:val="001977BD"/>
    <w:rsid w:val="001A1769"/>
    <w:rsid w:val="001A1D49"/>
    <w:rsid w:val="001A20B1"/>
    <w:rsid w:val="001A2C96"/>
    <w:rsid w:val="001A43B2"/>
    <w:rsid w:val="001A4B04"/>
    <w:rsid w:val="001A4E73"/>
    <w:rsid w:val="001A60A1"/>
    <w:rsid w:val="001A7745"/>
    <w:rsid w:val="001B0399"/>
    <w:rsid w:val="001B1DB9"/>
    <w:rsid w:val="001B2B34"/>
    <w:rsid w:val="001B4EE1"/>
    <w:rsid w:val="001B50FF"/>
    <w:rsid w:val="001B54EB"/>
    <w:rsid w:val="001B58FF"/>
    <w:rsid w:val="001B5F78"/>
    <w:rsid w:val="001B6213"/>
    <w:rsid w:val="001C113A"/>
    <w:rsid w:val="001C1EB2"/>
    <w:rsid w:val="001C7A48"/>
    <w:rsid w:val="001D19D9"/>
    <w:rsid w:val="001D3E71"/>
    <w:rsid w:val="001D45B1"/>
    <w:rsid w:val="001D765C"/>
    <w:rsid w:val="001E3399"/>
    <w:rsid w:val="001E6699"/>
    <w:rsid w:val="001F194A"/>
    <w:rsid w:val="001F251E"/>
    <w:rsid w:val="001F2632"/>
    <w:rsid w:val="001F2718"/>
    <w:rsid w:val="001F2E8A"/>
    <w:rsid w:val="001F32FA"/>
    <w:rsid w:val="001F4B3E"/>
    <w:rsid w:val="001F65B1"/>
    <w:rsid w:val="0020199B"/>
    <w:rsid w:val="00203C02"/>
    <w:rsid w:val="00210D87"/>
    <w:rsid w:val="0021222E"/>
    <w:rsid w:val="00214BE7"/>
    <w:rsid w:val="0021644A"/>
    <w:rsid w:val="00217608"/>
    <w:rsid w:val="00217699"/>
    <w:rsid w:val="00222B24"/>
    <w:rsid w:val="0022557B"/>
    <w:rsid w:val="0022591F"/>
    <w:rsid w:val="00227063"/>
    <w:rsid w:val="00227AE1"/>
    <w:rsid w:val="00233368"/>
    <w:rsid w:val="00234078"/>
    <w:rsid w:val="0023644D"/>
    <w:rsid w:val="0024113D"/>
    <w:rsid w:val="00245E5B"/>
    <w:rsid w:val="0025061E"/>
    <w:rsid w:val="00250C93"/>
    <w:rsid w:val="002511AE"/>
    <w:rsid w:val="00251DED"/>
    <w:rsid w:val="002527CE"/>
    <w:rsid w:val="00253DB5"/>
    <w:rsid w:val="00256D6A"/>
    <w:rsid w:val="00257230"/>
    <w:rsid w:val="00262588"/>
    <w:rsid w:val="002629EF"/>
    <w:rsid w:val="00262D44"/>
    <w:rsid w:val="002655F8"/>
    <w:rsid w:val="00266DA6"/>
    <w:rsid w:val="002679DD"/>
    <w:rsid w:val="00270FB9"/>
    <w:rsid w:val="00271B13"/>
    <w:rsid w:val="00272907"/>
    <w:rsid w:val="002746B4"/>
    <w:rsid w:val="00276F81"/>
    <w:rsid w:val="00281C25"/>
    <w:rsid w:val="00285461"/>
    <w:rsid w:val="0028591E"/>
    <w:rsid w:val="002865E7"/>
    <w:rsid w:val="00286A45"/>
    <w:rsid w:val="00286B5A"/>
    <w:rsid w:val="0028727D"/>
    <w:rsid w:val="0029033D"/>
    <w:rsid w:val="002905B1"/>
    <w:rsid w:val="00292DFC"/>
    <w:rsid w:val="00295E7D"/>
    <w:rsid w:val="002A11AC"/>
    <w:rsid w:val="002A6AC1"/>
    <w:rsid w:val="002B077C"/>
    <w:rsid w:val="002B0EED"/>
    <w:rsid w:val="002B5AC6"/>
    <w:rsid w:val="002B681D"/>
    <w:rsid w:val="002B69DA"/>
    <w:rsid w:val="002C0A83"/>
    <w:rsid w:val="002C1ABB"/>
    <w:rsid w:val="002C2A63"/>
    <w:rsid w:val="002C39BA"/>
    <w:rsid w:val="002C4F4D"/>
    <w:rsid w:val="002C7520"/>
    <w:rsid w:val="002C7848"/>
    <w:rsid w:val="002D26C4"/>
    <w:rsid w:val="002D3658"/>
    <w:rsid w:val="002D3AA6"/>
    <w:rsid w:val="002D3EF9"/>
    <w:rsid w:val="002D414C"/>
    <w:rsid w:val="002D42E2"/>
    <w:rsid w:val="002D4985"/>
    <w:rsid w:val="002D4C65"/>
    <w:rsid w:val="002D6392"/>
    <w:rsid w:val="002D6F8D"/>
    <w:rsid w:val="002D7828"/>
    <w:rsid w:val="002E1E19"/>
    <w:rsid w:val="002E4AEC"/>
    <w:rsid w:val="002E670D"/>
    <w:rsid w:val="002E6BB1"/>
    <w:rsid w:val="002E710A"/>
    <w:rsid w:val="002F1A48"/>
    <w:rsid w:val="002F1AF0"/>
    <w:rsid w:val="002F3EDF"/>
    <w:rsid w:val="0030086A"/>
    <w:rsid w:val="00301513"/>
    <w:rsid w:val="00304219"/>
    <w:rsid w:val="00304E15"/>
    <w:rsid w:val="0030588A"/>
    <w:rsid w:val="00305D7B"/>
    <w:rsid w:val="00306E21"/>
    <w:rsid w:val="003076B5"/>
    <w:rsid w:val="00310A92"/>
    <w:rsid w:val="00310BFD"/>
    <w:rsid w:val="00311ABA"/>
    <w:rsid w:val="00313E52"/>
    <w:rsid w:val="00315321"/>
    <w:rsid w:val="00315798"/>
    <w:rsid w:val="003158E9"/>
    <w:rsid w:val="00315B53"/>
    <w:rsid w:val="00316030"/>
    <w:rsid w:val="0031681C"/>
    <w:rsid w:val="00316A84"/>
    <w:rsid w:val="00316B8C"/>
    <w:rsid w:val="0031709E"/>
    <w:rsid w:val="00317CE6"/>
    <w:rsid w:val="00320CA3"/>
    <w:rsid w:val="00321E64"/>
    <w:rsid w:val="00322EE3"/>
    <w:rsid w:val="0032308D"/>
    <w:rsid w:val="0032320C"/>
    <w:rsid w:val="00323590"/>
    <w:rsid w:val="00324566"/>
    <w:rsid w:val="003247DA"/>
    <w:rsid w:val="00326AC9"/>
    <w:rsid w:val="00331277"/>
    <w:rsid w:val="003336BF"/>
    <w:rsid w:val="0033372A"/>
    <w:rsid w:val="00335A4D"/>
    <w:rsid w:val="00335A96"/>
    <w:rsid w:val="003363FF"/>
    <w:rsid w:val="00336E64"/>
    <w:rsid w:val="00341116"/>
    <w:rsid w:val="003417A1"/>
    <w:rsid w:val="00342946"/>
    <w:rsid w:val="003445DD"/>
    <w:rsid w:val="00345425"/>
    <w:rsid w:val="00346AF6"/>
    <w:rsid w:val="003505B8"/>
    <w:rsid w:val="0035140E"/>
    <w:rsid w:val="00351C3A"/>
    <w:rsid w:val="00351E76"/>
    <w:rsid w:val="00353AE9"/>
    <w:rsid w:val="00353E2E"/>
    <w:rsid w:val="00356647"/>
    <w:rsid w:val="00364C0A"/>
    <w:rsid w:val="003667AE"/>
    <w:rsid w:val="00366804"/>
    <w:rsid w:val="00366CD2"/>
    <w:rsid w:val="00373590"/>
    <w:rsid w:val="00373BCD"/>
    <w:rsid w:val="0037693A"/>
    <w:rsid w:val="00376E45"/>
    <w:rsid w:val="003772D4"/>
    <w:rsid w:val="00380FCD"/>
    <w:rsid w:val="0038121F"/>
    <w:rsid w:val="003823B8"/>
    <w:rsid w:val="0038472E"/>
    <w:rsid w:val="003863F9"/>
    <w:rsid w:val="0039203E"/>
    <w:rsid w:val="003921AA"/>
    <w:rsid w:val="00392DB4"/>
    <w:rsid w:val="00393B7A"/>
    <w:rsid w:val="003958E8"/>
    <w:rsid w:val="0039797D"/>
    <w:rsid w:val="00397A99"/>
    <w:rsid w:val="003A005B"/>
    <w:rsid w:val="003A0CE0"/>
    <w:rsid w:val="003A1A81"/>
    <w:rsid w:val="003A1B49"/>
    <w:rsid w:val="003A2C11"/>
    <w:rsid w:val="003A2C43"/>
    <w:rsid w:val="003A4E69"/>
    <w:rsid w:val="003A617B"/>
    <w:rsid w:val="003B370E"/>
    <w:rsid w:val="003B38CE"/>
    <w:rsid w:val="003B595C"/>
    <w:rsid w:val="003C163C"/>
    <w:rsid w:val="003C735B"/>
    <w:rsid w:val="003C77B0"/>
    <w:rsid w:val="003D0DB5"/>
    <w:rsid w:val="003D100E"/>
    <w:rsid w:val="003D154E"/>
    <w:rsid w:val="003D2575"/>
    <w:rsid w:val="003D2AC1"/>
    <w:rsid w:val="003D5135"/>
    <w:rsid w:val="003E0AF4"/>
    <w:rsid w:val="003E7455"/>
    <w:rsid w:val="003F2DA8"/>
    <w:rsid w:val="003F49F1"/>
    <w:rsid w:val="003F63BE"/>
    <w:rsid w:val="003F6DAC"/>
    <w:rsid w:val="003F777E"/>
    <w:rsid w:val="003F7F6E"/>
    <w:rsid w:val="004017EE"/>
    <w:rsid w:val="00404E42"/>
    <w:rsid w:val="00407304"/>
    <w:rsid w:val="004074CE"/>
    <w:rsid w:val="0041242D"/>
    <w:rsid w:val="004125A5"/>
    <w:rsid w:val="00413962"/>
    <w:rsid w:val="00413CD4"/>
    <w:rsid w:val="004141E5"/>
    <w:rsid w:val="00415F35"/>
    <w:rsid w:val="0041648F"/>
    <w:rsid w:val="00417674"/>
    <w:rsid w:val="004204A8"/>
    <w:rsid w:val="00421255"/>
    <w:rsid w:val="0042126B"/>
    <w:rsid w:val="00422284"/>
    <w:rsid w:val="0042238D"/>
    <w:rsid w:val="004223DE"/>
    <w:rsid w:val="0042426F"/>
    <w:rsid w:val="00430245"/>
    <w:rsid w:val="00431C87"/>
    <w:rsid w:val="00435A1F"/>
    <w:rsid w:val="00436FA6"/>
    <w:rsid w:val="004407DF"/>
    <w:rsid w:val="00440D66"/>
    <w:rsid w:val="00441064"/>
    <w:rsid w:val="004414C5"/>
    <w:rsid w:val="00444ACA"/>
    <w:rsid w:val="00445314"/>
    <w:rsid w:val="00446E5F"/>
    <w:rsid w:val="0045086E"/>
    <w:rsid w:val="004621D9"/>
    <w:rsid w:val="00462738"/>
    <w:rsid w:val="004628B0"/>
    <w:rsid w:val="004648EC"/>
    <w:rsid w:val="00466833"/>
    <w:rsid w:val="004673CF"/>
    <w:rsid w:val="00470499"/>
    <w:rsid w:val="004779A7"/>
    <w:rsid w:val="0048059E"/>
    <w:rsid w:val="00480E4B"/>
    <w:rsid w:val="00480EAF"/>
    <w:rsid w:val="004851A0"/>
    <w:rsid w:val="00494670"/>
    <w:rsid w:val="00494A62"/>
    <w:rsid w:val="00496C00"/>
    <w:rsid w:val="0049776E"/>
    <w:rsid w:val="004A04E5"/>
    <w:rsid w:val="004A1661"/>
    <w:rsid w:val="004A1C40"/>
    <w:rsid w:val="004A4114"/>
    <w:rsid w:val="004A5033"/>
    <w:rsid w:val="004A7E35"/>
    <w:rsid w:val="004B0B93"/>
    <w:rsid w:val="004B4D82"/>
    <w:rsid w:val="004B6006"/>
    <w:rsid w:val="004B6054"/>
    <w:rsid w:val="004B6D23"/>
    <w:rsid w:val="004C0366"/>
    <w:rsid w:val="004C2C21"/>
    <w:rsid w:val="004C3F78"/>
    <w:rsid w:val="004C4006"/>
    <w:rsid w:val="004C498E"/>
    <w:rsid w:val="004C4BE5"/>
    <w:rsid w:val="004C4CF1"/>
    <w:rsid w:val="004C5CCA"/>
    <w:rsid w:val="004C63EB"/>
    <w:rsid w:val="004D0491"/>
    <w:rsid w:val="004D098B"/>
    <w:rsid w:val="004D1988"/>
    <w:rsid w:val="004D2473"/>
    <w:rsid w:val="004D2829"/>
    <w:rsid w:val="004D282E"/>
    <w:rsid w:val="004D44DE"/>
    <w:rsid w:val="004D518D"/>
    <w:rsid w:val="004D6677"/>
    <w:rsid w:val="004E0078"/>
    <w:rsid w:val="004E2078"/>
    <w:rsid w:val="004E4F1E"/>
    <w:rsid w:val="004E56A7"/>
    <w:rsid w:val="004E6583"/>
    <w:rsid w:val="004E7B3C"/>
    <w:rsid w:val="004F1293"/>
    <w:rsid w:val="004F28D2"/>
    <w:rsid w:val="004F4424"/>
    <w:rsid w:val="004F498A"/>
    <w:rsid w:val="004F4E9C"/>
    <w:rsid w:val="004F642E"/>
    <w:rsid w:val="004F77DF"/>
    <w:rsid w:val="004F7E34"/>
    <w:rsid w:val="00501026"/>
    <w:rsid w:val="00501DAB"/>
    <w:rsid w:val="00502876"/>
    <w:rsid w:val="00505A45"/>
    <w:rsid w:val="00505ADE"/>
    <w:rsid w:val="00506518"/>
    <w:rsid w:val="005079A4"/>
    <w:rsid w:val="005101BF"/>
    <w:rsid w:val="0051021C"/>
    <w:rsid w:val="00511418"/>
    <w:rsid w:val="00512EFC"/>
    <w:rsid w:val="00513A92"/>
    <w:rsid w:val="005141FD"/>
    <w:rsid w:val="00515A51"/>
    <w:rsid w:val="00516941"/>
    <w:rsid w:val="0051717E"/>
    <w:rsid w:val="00517655"/>
    <w:rsid w:val="00520559"/>
    <w:rsid w:val="0052183F"/>
    <w:rsid w:val="005236E7"/>
    <w:rsid w:val="00526EB0"/>
    <w:rsid w:val="00527F0C"/>
    <w:rsid w:val="00530A64"/>
    <w:rsid w:val="0053109A"/>
    <w:rsid w:val="00532297"/>
    <w:rsid w:val="00533625"/>
    <w:rsid w:val="00533EEB"/>
    <w:rsid w:val="00535646"/>
    <w:rsid w:val="00536439"/>
    <w:rsid w:val="005373D3"/>
    <w:rsid w:val="00537D20"/>
    <w:rsid w:val="0054244B"/>
    <w:rsid w:val="005426C9"/>
    <w:rsid w:val="005454B2"/>
    <w:rsid w:val="0054641A"/>
    <w:rsid w:val="005473B5"/>
    <w:rsid w:val="00550076"/>
    <w:rsid w:val="00550296"/>
    <w:rsid w:val="00555228"/>
    <w:rsid w:val="00556D62"/>
    <w:rsid w:val="00557A64"/>
    <w:rsid w:val="005649A9"/>
    <w:rsid w:val="0056545E"/>
    <w:rsid w:val="00565E9D"/>
    <w:rsid w:val="005727CE"/>
    <w:rsid w:val="00573A80"/>
    <w:rsid w:val="00574F59"/>
    <w:rsid w:val="005764D9"/>
    <w:rsid w:val="00577CEC"/>
    <w:rsid w:val="00577F81"/>
    <w:rsid w:val="00580AAA"/>
    <w:rsid w:val="00582A2A"/>
    <w:rsid w:val="00583378"/>
    <w:rsid w:val="005837CC"/>
    <w:rsid w:val="0058567C"/>
    <w:rsid w:val="0058585C"/>
    <w:rsid w:val="005914A2"/>
    <w:rsid w:val="0059395C"/>
    <w:rsid w:val="005A5161"/>
    <w:rsid w:val="005A61DC"/>
    <w:rsid w:val="005A64DA"/>
    <w:rsid w:val="005B0EDE"/>
    <w:rsid w:val="005B0F21"/>
    <w:rsid w:val="005B513B"/>
    <w:rsid w:val="005B6604"/>
    <w:rsid w:val="005B6BBB"/>
    <w:rsid w:val="005C3A0D"/>
    <w:rsid w:val="005C49CA"/>
    <w:rsid w:val="005C556E"/>
    <w:rsid w:val="005C7440"/>
    <w:rsid w:val="005D0726"/>
    <w:rsid w:val="005D16DD"/>
    <w:rsid w:val="005D401E"/>
    <w:rsid w:val="005D5CA2"/>
    <w:rsid w:val="005D615B"/>
    <w:rsid w:val="005D61A9"/>
    <w:rsid w:val="005D632B"/>
    <w:rsid w:val="005E0055"/>
    <w:rsid w:val="005E03F8"/>
    <w:rsid w:val="005E1BE0"/>
    <w:rsid w:val="005E5070"/>
    <w:rsid w:val="005F1346"/>
    <w:rsid w:val="005F1516"/>
    <w:rsid w:val="005F29D6"/>
    <w:rsid w:val="005F456C"/>
    <w:rsid w:val="005F5AB8"/>
    <w:rsid w:val="006015C7"/>
    <w:rsid w:val="00603C79"/>
    <w:rsid w:val="00604ED1"/>
    <w:rsid w:val="006061EC"/>
    <w:rsid w:val="00606FEE"/>
    <w:rsid w:val="00611528"/>
    <w:rsid w:val="00612783"/>
    <w:rsid w:val="00615481"/>
    <w:rsid w:val="006156F5"/>
    <w:rsid w:val="00615D00"/>
    <w:rsid w:val="006217F3"/>
    <w:rsid w:val="00621D61"/>
    <w:rsid w:val="00622807"/>
    <w:rsid w:val="0062467A"/>
    <w:rsid w:val="00625234"/>
    <w:rsid w:val="00625AC1"/>
    <w:rsid w:val="006307E8"/>
    <w:rsid w:val="00630B32"/>
    <w:rsid w:val="0063170B"/>
    <w:rsid w:val="0063248E"/>
    <w:rsid w:val="006348AE"/>
    <w:rsid w:val="00636A88"/>
    <w:rsid w:val="0063704C"/>
    <w:rsid w:val="00637E0C"/>
    <w:rsid w:val="006437E1"/>
    <w:rsid w:val="00644238"/>
    <w:rsid w:val="00644785"/>
    <w:rsid w:val="006467E3"/>
    <w:rsid w:val="00646EC1"/>
    <w:rsid w:val="00652134"/>
    <w:rsid w:val="00652AF8"/>
    <w:rsid w:val="00654148"/>
    <w:rsid w:val="0065516E"/>
    <w:rsid w:val="00656A5E"/>
    <w:rsid w:val="00657CBA"/>
    <w:rsid w:val="006615E8"/>
    <w:rsid w:val="00661E8C"/>
    <w:rsid w:val="006622BA"/>
    <w:rsid w:val="006625D5"/>
    <w:rsid w:val="0066284E"/>
    <w:rsid w:val="00663E41"/>
    <w:rsid w:val="0066406A"/>
    <w:rsid w:val="0066506D"/>
    <w:rsid w:val="00667FEA"/>
    <w:rsid w:val="00670034"/>
    <w:rsid w:val="006731A3"/>
    <w:rsid w:val="00674DE3"/>
    <w:rsid w:val="00675F24"/>
    <w:rsid w:val="00677AB4"/>
    <w:rsid w:val="006804DA"/>
    <w:rsid w:val="006806E4"/>
    <w:rsid w:val="0068073A"/>
    <w:rsid w:val="00680B48"/>
    <w:rsid w:val="00680F12"/>
    <w:rsid w:val="00681F69"/>
    <w:rsid w:val="00682365"/>
    <w:rsid w:val="00682543"/>
    <w:rsid w:val="0068352E"/>
    <w:rsid w:val="006842E7"/>
    <w:rsid w:val="00685B93"/>
    <w:rsid w:val="00686D3C"/>
    <w:rsid w:val="00692CFC"/>
    <w:rsid w:val="006947B3"/>
    <w:rsid w:val="00695BF7"/>
    <w:rsid w:val="00695CCA"/>
    <w:rsid w:val="0069620C"/>
    <w:rsid w:val="0069736A"/>
    <w:rsid w:val="00697B1A"/>
    <w:rsid w:val="00697C0D"/>
    <w:rsid w:val="006A0770"/>
    <w:rsid w:val="006A0898"/>
    <w:rsid w:val="006A3F4C"/>
    <w:rsid w:val="006A4F25"/>
    <w:rsid w:val="006A547E"/>
    <w:rsid w:val="006A7F39"/>
    <w:rsid w:val="006B073C"/>
    <w:rsid w:val="006B0D12"/>
    <w:rsid w:val="006B1883"/>
    <w:rsid w:val="006B1BE2"/>
    <w:rsid w:val="006B36CF"/>
    <w:rsid w:val="006B409C"/>
    <w:rsid w:val="006B5BC5"/>
    <w:rsid w:val="006B675B"/>
    <w:rsid w:val="006B6950"/>
    <w:rsid w:val="006C0442"/>
    <w:rsid w:val="006C0894"/>
    <w:rsid w:val="006C2753"/>
    <w:rsid w:val="006C3453"/>
    <w:rsid w:val="006C41D4"/>
    <w:rsid w:val="006C495E"/>
    <w:rsid w:val="006C742D"/>
    <w:rsid w:val="006C7F6A"/>
    <w:rsid w:val="006D13BA"/>
    <w:rsid w:val="006D141C"/>
    <w:rsid w:val="006D1C2E"/>
    <w:rsid w:val="006D277B"/>
    <w:rsid w:val="006D4AFA"/>
    <w:rsid w:val="006D6BA5"/>
    <w:rsid w:val="006E1646"/>
    <w:rsid w:val="006E16AB"/>
    <w:rsid w:val="006E21A5"/>
    <w:rsid w:val="006E436A"/>
    <w:rsid w:val="006E4990"/>
    <w:rsid w:val="006F0704"/>
    <w:rsid w:val="006F223D"/>
    <w:rsid w:val="006F2B94"/>
    <w:rsid w:val="006F2E50"/>
    <w:rsid w:val="006F5E1B"/>
    <w:rsid w:val="006F63A6"/>
    <w:rsid w:val="006F79A7"/>
    <w:rsid w:val="0070083B"/>
    <w:rsid w:val="00701104"/>
    <w:rsid w:val="00701A09"/>
    <w:rsid w:val="007042B6"/>
    <w:rsid w:val="0070498E"/>
    <w:rsid w:val="007074D6"/>
    <w:rsid w:val="00711570"/>
    <w:rsid w:val="00711FF9"/>
    <w:rsid w:val="0071201F"/>
    <w:rsid w:val="00715E0A"/>
    <w:rsid w:val="00717CAB"/>
    <w:rsid w:val="007208C8"/>
    <w:rsid w:val="00720D5C"/>
    <w:rsid w:val="00721239"/>
    <w:rsid w:val="007257DF"/>
    <w:rsid w:val="00725EE8"/>
    <w:rsid w:val="00731E01"/>
    <w:rsid w:val="0073251E"/>
    <w:rsid w:val="00732952"/>
    <w:rsid w:val="00734BD0"/>
    <w:rsid w:val="00735553"/>
    <w:rsid w:val="00740571"/>
    <w:rsid w:val="007424B8"/>
    <w:rsid w:val="00742752"/>
    <w:rsid w:val="00742DB3"/>
    <w:rsid w:val="00742F83"/>
    <w:rsid w:val="00742FDC"/>
    <w:rsid w:val="00745DEE"/>
    <w:rsid w:val="00750F45"/>
    <w:rsid w:val="00752130"/>
    <w:rsid w:val="007528AD"/>
    <w:rsid w:val="00752C7E"/>
    <w:rsid w:val="00753CE0"/>
    <w:rsid w:val="007542E4"/>
    <w:rsid w:val="00763A61"/>
    <w:rsid w:val="00763DA8"/>
    <w:rsid w:val="00763E23"/>
    <w:rsid w:val="0077023A"/>
    <w:rsid w:val="00770A1B"/>
    <w:rsid w:val="00770D8C"/>
    <w:rsid w:val="007747A9"/>
    <w:rsid w:val="00776923"/>
    <w:rsid w:val="00776AF5"/>
    <w:rsid w:val="00777771"/>
    <w:rsid w:val="00777A20"/>
    <w:rsid w:val="0078039A"/>
    <w:rsid w:val="007846CD"/>
    <w:rsid w:val="00784D6F"/>
    <w:rsid w:val="0079453A"/>
    <w:rsid w:val="007A259C"/>
    <w:rsid w:val="007A3B98"/>
    <w:rsid w:val="007A4BAB"/>
    <w:rsid w:val="007A6557"/>
    <w:rsid w:val="007A7345"/>
    <w:rsid w:val="007A7A08"/>
    <w:rsid w:val="007B748D"/>
    <w:rsid w:val="007C14FF"/>
    <w:rsid w:val="007C1945"/>
    <w:rsid w:val="007C19DE"/>
    <w:rsid w:val="007C233E"/>
    <w:rsid w:val="007C3244"/>
    <w:rsid w:val="007C3B31"/>
    <w:rsid w:val="007C401A"/>
    <w:rsid w:val="007C50D6"/>
    <w:rsid w:val="007D0BE6"/>
    <w:rsid w:val="007D0DF3"/>
    <w:rsid w:val="007D1BB7"/>
    <w:rsid w:val="007D5A52"/>
    <w:rsid w:val="007D73B8"/>
    <w:rsid w:val="007D7677"/>
    <w:rsid w:val="007D7EFF"/>
    <w:rsid w:val="007E0EC0"/>
    <w:rsid w:val="007E4885"/>
    <w:rsid w:val="007E4EDB"/>
    <w:rsid w:val="007E6D75"/>
    <w:rsid w:val="007E7C40"/>
    <w:rsid w:val="007F1AFF"/>
    <w:rsid w:val="007F1CDC"/>
    <w:rsid w:val="007F3450"/>
    <w:rsid w:val="007F3CCE"/>
    <w:rsid w:val="007F5AC9"/>
    <w:rsid w:val="007F5B2E"/>
    <w:rsid w:val="007F6E45"/>
    <w:rsid w:val="00800BEA"/>
    <w:rsid w:val="008020DC"/>
    <w:rsid w:val="00803526"/>
    <w:rsid w:val="00805935"/>
    <w:rsid w:val="00805DA9"/>
    <w:rsid w:val="00805E69"/>
    <w:rsid w:val="0080644B"/>
    <w:rsid w:val="00806FEE"/>
    <w:rsid w:val="00807CE4"/>
    <w:rsid w:val="00811DA5"/>
    <w:rsid w:val="00813516"/>
    <w:rsid w:val="00813683"/>
    <w:rsid w:val="00814EE9"/>
    <w:rsid w:val="008150E0"/>
    <w:rsid w:val="00820EDF"/>
    <w:rsid w:val="00821AEB"/>
    <w:rsid w:val="00824C13"/>
    <w:rsid w:val="0082554E"/>
    <w:rsid w:val="008264C4"/>
    <w:rsid w:val="00826511"/>
    <w:rsid w:val="00826E55"/>
    <w:rsid w:val="00832565"/>
    <w:rsid w:val="00836578"/>
    <w:rsid w:val="00837F88"/>
    <w:rsid w:val="00841AC7"/>
    <w:rsid w:val="008422B9"/>
    <w:rsid w:val="00844B2B"/>
    <w:rsid w:val="00845ACA"/>
    <w:rsid w:val="00845AFE"/>
    <w:rsid w:val="00845DC3"/>
    <w:rsid w:val="00847D0B"/>
    <w:rsid w:val="00850B6B"/>
    <w:rsid w:val="00852431"/>
    <w:rsid w:val="00855BF9"/>
    <w:rsid w:val="00855E3D"/>
    <w:rsid w:val="00862453"/>
    <w:rsid w:val="00864353"/>
    <w:rsid w:val="00864909"/>
    <w:rsid w:val="00865EC6"/>
    <w:rsid w:val="00866B37"/>
    <w:rsid w:val="00866ECB"/>
    <w:rsid w:val="0087669C"/>
    <w:rsid w:val="00877875"/>
    <w:rsid w:val="00885518"/>
    <w:rsid w:val="00886614"/>
    <w:rsid w:val="008932C4"/>
    <w:rsid w:val="008943C4"/>
    <w:rsid w:val="00896017"/>
    <w:rsid w:val="0089757A"/>
    <w:rsid w:val="00897655"/>
    <w:rsid w:val="00897962"/>
    <w:rsid w:val="00897CF1"/>
    <w:rsid w:val="00897FD5"/>
    <w:rsid w:val="008A279D"/>
    <w:rsid w:val="008A2E9A"/>
    <w:rsid w:val="008A5037"/>
    <w:rsid w:val="008B2AAD"/>
    <w:rsid w:val="008B4308"/>
    <w:rsid w:val="008B501F"/>
    <w:rsid w:val="008B50B0"/>
    <w:rsid w:val="008B7C29"/>
    <w:rsid w:val="008C18E7"/>
    <w:rsid w:val="008C2BD9"/>
    <w:rsid w:val="008C35EF"/>
    <w:rsid w:val="008C42C9"/>
    <w:rsid w:val="008C7919"/>
    <w:rsid w:val="008D272B"/>
    <w:rsid w:val="008D38E5"/>
    <w:rsid w:val="008D6D7B"/>
    <w:rsid w:val="008D7167"/>
    <w:rsid w:val="008D7EF6"/>
    <w:rsid w:val="008E0421"/>
    <w:rsid w:val="008E0FD5"/>
    <w:rsid w:val="008E143A"/>
    <w:rsid w:val="008E1A84"/>
    <w:rsid w:val="008E4848"/>
    <w:rsid w:val="008E5CAE"/>
    <w:rsid w:val="008E6798"/>
    <w:rsid w:val="008E78A3"/>
    <w:rsid w:val="008F2827"/>
    <w:rsid w:val="008F3DED"/>
    <w:rsid w:val="008F4847"/>
    <w:rsid w:val="008F62E1"/>
    <w:rsid w:val="00900E90"/>
    <w:rsid w:val="00906BAF"/>
    <w:rsid w:val="00912894"/>
    <w:rsid w:val="00912CBA"/>
    <w:rsid w:val="00913F4E"/>
    <w:rsid w:val="009150AF"/>
    <w:rsid w:val="0091592E"/>
    <w:rsid w:val="009174E2"/>
    <w:rsid w:val="009175AE"/>
    <w:rsid w:val="009208EB"/>
    <w:rsid w:val="00922291"/>
    <w:rsid w:val="00924372"/>
    <w:rsid w:val="0092583B"/>
    <w:rsid w:val="0092769F"/>
    <w:rsid w:val="0093134C"/>
    <w:rsid w:val="00931482"/>
    <w:rsid w:val="00931BE4"/>
    <w:rsid w:val="00933525"/>
    <w:rsid w:val="009339FF"/>
    <w:rsid w:val="009356E9"/>
    <w:rsid w:val="0093671A"/>
    <w:rsid w:val="009402BD"/>
    <w:rsid w:val="009403F5"/>
    <w:rsid w:val="00943E86"/>
    <w:rsid w:val="00944B79"/>
    <w:rsid w:val="00944FA2"/>
    <w:rsid w:val="009452F6"/>
    <w:rsid w:val="00945817"/>
    <w:rsid w:val="0094588A"/>
    <w:rsid w:val="009472A6"/>
    <w:rsid w:val="00947F64"/>
    <w:rsid w:val="0095166B"/>
    <w:rsid w:val="0095168E"/>
    <w:rsid w:val="00952992"/>
    <w:rsid w:val="00952D8F"/>
    <w:rsid w:val="00955628"/>
    <w:rsid w:val="0095566D"/>
    <w:rsid w:val="009573E3"/>
    <w:rsid w:val="00957AAD"/>
    <w:rsid w:val="009611BA"/>
    <w:rsid w:val="0096348E"/>
    <w:rsid w:val="009635F9"/>
    <w:rsid w:val="0096376F"/>
    <w:rsid w:val="00972761"/>
    <w:rsid w:val="00972E84"/>
    <w:rsid w:val="00973AC4"/>
    <w:rsid w:val="009740E8"/>
    <w:rsid w:val="00974666"/>
    <w:rsid w:val="0097556F"/>
    <w:rsid w:val="0097577C"/>
    <w:rsid w:val="00977458"/>
    <w:rsid w:val="0098102D"/>
    <w:rsid w:val="009813FD"/>
    <w:rsid w:val="00982424"/>
    <w:rsid w:val="009836F5"/>
    <w:rsid w:val="00983736"/>
    <w:rsid w:val="0098506A"/>
    <w:rsid w:val="00985A28"/>
    <w:rsid w:val="00986067"/>
    <w:rsid w:val="00987E97"/>
    <w:rsid w:val="00992E04"/>
    <w:rsid w:val="00992F22"/>
    <w:rsid w:val="009931BF"/>
    <w:rsid w:val="00993DB2"/>
    <w:rsid w:val="00995112"/>
    <w:rsid w:val="0099762F"/>
    <w:rsid w:val="009A0564"/>
    <w:rsid w:val="009A0D18"/>
    <w:rsid w:val="009A2254"/>
    <w:rsid w:val="009A4330"/>
    <w:rsid w:val="009A52C7"/>
    <w:rsid w:val="009A5610"/>
    <w:rsid w:val="009A5A75"/>
    <w:rsid w:val="009A63AF"/>
    <w:rsid w:val="009A7AA3"/>
    <w:rsid w:val="009B0446"/>
    <w:rsid w:val="009B05B8"/>
    <w:rsid w:val="009B122E"/>
    <w:rsid w:val="009B4CDC"/>
    <w:rsid w:val="009C02E9"/>
    <w:rsid w:val="009C3A6B"/>
    <w:rsid w:val="009C59CC"/>
    <w:rsid w:val="009C5F7C"/>
    <w:rsid w:val="009C7099"/>
    <w:rsid w:val="009C7760"/>
    <w:rsid w:val="009C7ED2"/>
    <w:rsid w:val="009D40A0"/>
    <w:rsid w:val="009D5898"/>
    <w:rsid w:val="009D61C1"/>
    <w:rsid w:val="009D73BB"/>
    <w:rsid w:val="009D7F1D"/>
    <w:rsid w:val="009E05EB"/>
    <w:rsid w:val="009E2D97"/>
    <w:rsid w:val="009E6A4F"/>
    <w:rsid w:val="009E7380"/>
    <w:rsid w:val="009F04DE"/>
    <w:rsid w:val="009F4E0A"/>
    <w:rsid w:val="00A01D5A"/>
    <w:rsid w:val="00A02498"/>
    <w:rsid w:val="00A044DB"/>
    <w:rsid w:val="00A068F4"/>
    <w:rsid w:val="00A07ADF"/>
    <w:rsid w:val="00A11DFF"/>
    <w:rsid w:val="00A12B53"/>
    <w:rsid w:val="00A12F6F"/>
    <w:rsid w:val="00A15FA8"/>
    <w:rsid w:val="00A16649"/>
    <w:rsid w:val="00A175E4"/>
    <w:rsid w:val="00A25B6A"/>
    <w:rsid w:val="00A27F52"/>
    <w:rsid w:val="00A3060A"/>
    <w:rsid w:val="00A31524"/>
    <w:rsid w:val="00A34E95"/>
    <w:rsid w:val="00A35EC9"/>
    <w:rsid w:val="00A406B5"/>
    <w:rsid w:val="00A41036"/>
    <w:rsid w:val="00A43003"/>
    <w:rsid w:val="00A43609"/>
    <w:rsid w:val="00A44FE3"/>
    <w:rsid w:val="00A450D9"/>
    <w:rsid w:val="00A518A8"/>
    <w:rsid w:val="00A5339D"/>
    <w:rsid w:val="00A533A9"/>
    <w:rsid w:val="00A53628"/>
    <w:rsid w:val="00A54D11"/>
    <w:rsid w:val="00A54F7B"/>
    <w:rsid w:val="00A57762"/>
    <w:rsid w:val="00A60A7F"/>
    <w:rsid w:val="00A62499"/>
    <w:rsid w:val="00A635B0"/>
    <w:rsid w:val="00A63650"/>
    <w:rsid w:val="00A6677C"/>
    <w:rsid w:val="00A66CA6"/>
    <w:rsid w:val="00A673F7"/>
    <w:rsid w:val="00A70459"/>
    <w:rsid w:val="00A72025"/>
    <w:rsid w:val="00A7331A"/>
    <w:rsid w:val="00A7446F"/>
    <w:rsid w:val="00A747D6"/>
    <w:rsid w:val="00A751DA"/>
    <w:rsid w:val="00A76172"/>
    <w:rsid w:val="00A776BC"/>
    <w:rsid w:val="00A80008"/>
    <w:rsid w:val="00A80C97"/>
    <w:rsid w:val="00A825BA"/>
    <w:rsid w:val="00A84AFF"/>
    <w:rsid w:val="00A85F00"/>
    <w:rsid w:val="00A927C4"/>
    <w:rsid w:val="00A93A8B"/>
    <w:rsid w:val="00A943D8"/>
    <w:rsid w:val="00A945B3"/>
    <w:rsid w:val="00A949D4"/>
    <w:rsid w:val="00A94E7E"/>
    <w:rsid w:val="00A9563D"/>
    <w:rsid w:val="00A9774E"/>
    <w:rsid w:val="00AA01EE"/>
    <w:rsid w:val="00AA05C1"/>
    <w:rsid w:val="00AA3534"/>
    <w:rsid w:val="00AA3A6C"/>
    <w:rsid w:val="00AA452E"/>
    <w:rsid w:val="00AA4EDF"/>
    <w:rsid w:val="00AA6A89"/>
    <w:rsid w:val="00AB0320"/>
    <w:rsid w:val="00AB068C"/>
    <w:rsid w:val="00AB08E7"/>
    <w:rsid w:val="00AB172B"/>
    <w:rsid w:val="00AB1B4B"/>
    <w:rsid w:val="00AB20E6"/>
    <w:rsid w:val="00AB5848"/>
    <w:rsid w:val="00AB77BC"/>
    <w:rsid w:val="00AC0597"/>
    <w:rsid w:val="00AC4956"/>
    <w:rsid w:val="00AC549E"/>
    <w:rsid w:val="00AC5FFC"/>
    <w:rsid w:val="00AC694E"/>
    <w:rsid w:val="00AD450D"/>
    <w:rsid w:val="00AD496A"/>
    <w:rsid w:val="00AD54FE"/>
    <w:rsid w:val="00AD782C"/>
    <w:rsid w:val="00AE1C55"/>
    <w:rsid w:val="00AE2A8B"/>
    <w:rsid w:val="00AE46C7"/>
    <w:rsid w:val="00AE57EB"/>
    <w:rsid w:val="00AE751D"/>
    <w:rsid w:val="00AF2252"/>
    <w:rsid w:val="00AF276E"/>
    <w:rsid w:val="00AF2E1B"/>
    <w:rsid w:val="00AF3B11"/>
    <w:rsid w:val="00AF44F8"/>
    <w:rsid w:val="00AF5F0C"/>
    <w:rsid w:val="00B00DE2"/>
    <w:rsid w:val="00B030A1"/>
    <w:rsid w:val="00B03271"/>
    <w:rsid w:val="00B03708"/>
    <w:rsid w:val="00B05BC9"/>
    <w:rsid w:val="00B06206"/>
    <w:rsid w:val="00B10E1A"/>
    <w:rsid w:val="00B126CA"/>
    <w:rsid w:val="00B13D9C"/>
    <w:rsid w:val="00B167F9"/>
    <w:rsid w:val="00B16DEB"/>
    <w:rsid w:val="00B17A85"/>
    <w:rsid w:val="00B21ABC"/>
    <w:rsid w:val="00B22299"/>
    <w:rsid w:val="00B2237C"/>
    <w:rsid w:val="00B235EC"/>
    <w:rsid w:val="00B23662"/>
    <w:rsid w:val="00B23C75"/>
    <w:rsid w:val="00B2596E"/>
    <w:rsid w:val="00B25CAB"/>
    <w:rsid w:val="00B31889"/>
    <w:rsid w:val="00B33E51"/>
    <w:rsid w:val="00B35246"/>
    <w:rsid w:val="00B3594C"/>
    <w:rsid w:val="00B36884"/>
    <w:rsid w:val="00B36FCE"/>
    <w:rsid w:val="00B37FD4"/>
    <w:rsid w:val="00B405E9"/>
    <w:rsid w:val="00B40CD2"/>
    <w:rsid w:val="00B418E3"/>
    <w:rsid w:val="00B420E3"/>
    <w:rsid w:val="00B425F9"/>
    <w:rsid w:val="00B43914"/>
    <w:rsid w:val="00B45720"/>
    <w:rsid w:val="00B468FA"/>
    <w:rsid w:val="00B46A69"/>
    <w:rsid w:val="00B46CDE"/>
    <w:rsid w:val="00B5140D"/>
    <w:rsid w:val="00B518FB"/>
    <w:rsid w:val="00B51FF4"/>
    <w:rsid w:val="00B524E9"/>
    <w:rsid w:val="00B5269A"/>
    <w:rsid w:val="00B52C7D"/>
    <w:rsid w:val="00B52CDA"/>
    <w:rsid w:val="00B52CFA"/>
    <w:rsid w:val="00B538EB"/>
    <w:rsid w:val="00B544FE"/>
    <w:rsid w:val="00B5509F"/>
    <w:rsid w:val="00B60729"/>
    <w:rsid w:val="00B60E14"/>
    <w:rsid w:val="00B6371D"/>
    <w:rsid w:val="00B63749"/>
    <w:rsid w:val="00B638E4"/>
    <w:rsid w:val="00B669D4"/>
    <w:rsid w:val="00B67B23"/>
    <w:rsid w:val="00B70376"/>
    <w:rsid w:val="00B718E9"/>
    <w:rsid w:val="00B71C42"/>
    <w:rsid w:val="00B74374"/>
    <w:rsid w:val="00B76B12"/>
    <w:rsid w:val="00B80E78"/>
    <w:rsid w:val="00B8188E"/>
    <w:rsid w:val="00B83FD3"/>
    <w:rsid w:val="00B847FF"/>
    <w:rsid w:val="00B85068"/>
    <w:rsid w:val="00B85C53"/>
    <w:rsid w:val="00B8625D"/>
    <w:rsid w:val="00B878B5"/>
    <w:rsid w:val="00B94784"/>
    <w:rsid w:val="00B954A5"/>
    <w:rsid w:val="00B96446"/>
    <w:rsid w:val="00B9684A"/>
    <w:rsid w:val="00BA0A16"/>
    <w:rsid w:val="00BA238A"/>
    <w:rsid w:val="00BA44D3"/>
    <w:rsid w:val="00BA4791"/>
    <w:rsid w:val="00BA6354"/>
    <w:rsid w:val="00BB03A2"/>
    <w:rsid w:val="00BB13E8"/>
    <w:rsid w:val="00BB233C"/>
    <w:rsid w:val="00BB292D"/>
    <w:rsid w:val="00BB5F71"/>
    <w:rsid w:val="00BC0DCF"/>
    <w:rsid w:val="00BC1459"/>
    <w:rsid w:val="00BC23F2"/>
    <w:rsid w:val="00BC3FA2"/>
    <w:rsid w:val="00BC53E1"/>
    <w:rsid w:val="00BC72D8"/>
    <w:rsid w:val="00BC7E5F"/>
    <w:rsid w:val="00BD3A48"/>
    <w:rsid w:val="00BD55A4"/>
    <w:rsid w:val="00BD669E"/>
    <w:rsid w:val="00BD7BC2"/>
    <w:rsid w:val="00BE01B2"/>
    <w:rsid w:val="00BE4B07"/>
    <w:rsid w:val="00BE5D8F"/>
    <w:rsid w:val="00BE5F5C"/>
    <w:rsid w:val="00BE6D4A"/>
    <w:rsid w:val="00BE70D5"/>
    <w:rsid w:val="00BE71B9"/>
    <w:rsid w:val="00BE7494"/>
    <w:rsid w:val="00BF0C2F"/>
    <w:rsid w:val="00BF16FF"/>
    <w:rsid w:val="00BF203A"/>
    <w:rsid w:val="00BF2980"/>
    <w:rsid w:val="00BF2E35"/>
    <w:rsid w:val="00BF7EEC"/>
    <w:rsid w:val="00C025F3"/>
    <w:rsid w:val="00C06304"/>
    <w:rsid w:val="00C06D48"/>
    <w:rsid w:val="00C10008"/>
    <w:rsid w:val="00C11A83"/>
    <w:rsid w:val="00C16D8A"/>
    <w:rsid w:val="00C202EF"/>
    <w:rsid w:val="00C21E52"/>
    <w:rsid w:val="00C2237B"/>
    <w:rsid w:val="00C242F6"/>
    <w:rsid w:val="00C268F3"/>
    <w:rsid w:val="00C30387"/>
    <w:rsid w:val="00C30C95"/>
    <w:rsid w:val="00C35A04"/>
    <w:rsid w:val="00C404DC"/>
    <w:rsid w:val="00C40B64"/>
    <w:rsid w:val="00C40FBF"/>
    <w:rsid w:val="00C41683"/>
    <w:rsid w:val="00C43CD3"/>
    <w:rsid w:val="00C441A4"/>
    <w:rsid w:val="00C4460E"/>
    <w:rsid w:val="00C447E6"/>
    <w:rsid w:val="00C46F3C"/>
    <w:rsid w:val="00C47945"/>
    <w:rsid w:val="00C47C62"/>
    <w:rsid w:val="00C47ECE"/>
    <w:rsid w:val="00C5020A"/>
    <w:rsid w:val="00C51468"/>
    <w:rsid w:val="00C51A81"/>
    <w:rsid w:val="00C522E6"/>
    <w:rsid w:val="00C52CE3"/>
    <w:rsid w:val="00C5393C"/>
    <w:rsid w:val="00C5768A"/>
    <w:rsid w:val="00C603DA"/>
    <w:rsid w:val="00C618F6"/>
    <w:rsid w:val="00C64645"/>
    <w:rsid w:val="00C661F1"/>
    <w:rsid w:val="00C70064"/>
    <w:rsid w:val="00C722A2"/>
    <w:rsid w:val="00C7319D"/>
    <w:rsid w:val="00C736DC"/>
    <w:rsid w:val="00C80828"/>
    <w:rsid w:val="00C82E6E"/>
    <w:rsid w:val="00C841F8"/>
    <w:rsid w:val="00C84627"/>
    <w:rsid w:val="00C84A1F"/>
    <w:rsid w:val="00C8551C"/>
    <w:rsid w:val="00C87B4D"/>
    <w:rsid w:val="00C9066F"/>
    <w:rsid w:val="00C90AB5"/>
    <w:rsid w:val="00C9387B"/>
    <w:rsid w:val="00C94F51"/>
    <w:rsid w:val="00C965F8"/>
    <w:rsid w:val="00C976D6"/>
    <w:rsid w:val="00C9771F"/>
    <w:rsid w:val="00CA089D"/>
    <w:rsid w:val="00CA0D7C"/>
    <w:rsid w:val="00CA0DEB"/>
    <w:rsid w:val="00CA1138"/>
    <w:rsid w:val="00CA1647"/>
    <w:rsid w:val="00CA1C0B"/>
    <w:rsid w:val="00CA29DC"/>
    <w:rsid w:val="00CA4260"/>
    <w:rsid w:val="00CA44B8"/>
    <w:rsid w:val="00CA470A"/>
    <w:rsid w:val="00CA5A89"/>
    <w:rsid w:val="00CA678B"/>
    <w:rsid w:val="00CA6B3A"/>
    <w:rsid w:val="00CA77D2"/>
    <w:rsid w:val="00CA7C2C"/>
    <w:rsid w:val="00CB1F62"/>
    <w:rsid w:val="00CB1F91"/>
    <w:rsid w:val="00CB436C"/>
    <w:rsid w:val="00CB7222"/>
    <w:rsid w:val="00CC0233"/>
    <w:rsid w:val="00CC0E96"/>
    <w:rsid w:val="00CC1DCF"/>
    <w:rsid w:val="00CC27C4"/>
    <w:rsid w:val="00CC43B9"/>
    <w:rsid w:val="00CC4C37"/>
    <w:rsid w:val="00CC6099"/>
    <w:rsid w:val="00CD2282"/>
    <w:rsid w:val="00CD2A9C"/>
    <w:rsid w:val="00CD45D1"/>
    <w:rsid w:val="00CE0073"/>
    <w:rsid w:val="00CE4FC1"/>
    <w:rsid w:val="00CE700A"/>
    <w:rsid w:val="00CE76E2"/>
    <w:rsid w:val="00CF1CA0"/>
    <w:rsid w:val="00CF264A"/>
    <w:rsid w:val="00CF28C7"/>
    <w:rsid w:val="00CF30FF"/>
    <w:rsid w:val="00CF36E5"/>
    <w:rsid w:val="00CF3DA3"/>
    <w:rsid w:val="00CF4236"/>
    <w:rsid w:val="00CF5AE5"/>
    <w:rsid w:val="00CF7F1F"/>
    <w:rsid w:val="00D010C9"/>
    <w:rsid w:val="00D01F4D"/>
    <w:rsid w:val="00D02247"/>
    <w:rsid w:val="00D03E19"/>
    <w:rsid w:val="00D043CA"/>
    <w:rsid w:val="00D100D7"/>
    <w:rsid w:val="00D10CAC"/>
    <w:rsid w:val="00D111E7"/>
    <w:rsid w:val="00D13564"/>
    <w:rsid w:val="00D1472E"/>
    <w:rsid w:val="00D14C0B"/>
    <w:rsid w:val="00D16E95"/>
    <w:rsid w:val="00D204C6"/>
    <w:rsid w:val="00D22F0C"/>
    <w:rsid w:val="00D2410D"/>
    <w:rsid w:val="00D24898"/>
    <w:rsid w:val="00D249DE"/>
    <w:rsid w:val="00D251DD"/>
    <w:rsid w:val="00D3389A"/>
    <w:rsid w:val="00D33C09"/>
    <w:rsid w:val="00D34CC4"/>
    <w:rsid w:val="00D3718C"/>
    <w:rsid w:val="00D37A0F"/>
    <w:rsid w:val="00D421C8"/>
    <w:rsid w:val="00D42C8D"/>
    <w:rsid w:val="00D435F3"/>
    <w:rsid w:val="00D44F39"/>
    <w:rsid w:val="00D455C1"/>
    <w:rsid w:val="00D46D49"/>
    <w:rsid w:val="00D46F65"/>
    <w:rsid w:val="00D46FA7"/>
    <w:rsid w:val="00D472BF"/>
    <w:rsid w:val="00D50B89"/>
    <w:rsid w:val="00D51A0F"/>
    <w:rsid w:val="00D547B1"/>
    <w:rsid w:val="00D561DF"/>
    <w:rsid w:val="00D56311"/>
    <w:rsid w:val="00D60529"/>
    <w:rsid w:val="00D61335"/>
    <w:rsid w:val="00D61BF9"/>
    <w:rsid w:val="00D626FF"/>
    <w:rsid w:val="00D66ACF"/>
    <w:rsid w:val="00D715BA"/>
    <w:rsid w:val="00D720CD"/>
    <w:rsid w:val="00D72AB7"/>
    <w:rsid w:val="00D72EB1"/>
    <w:rsid w:val="00D743C9"/>
    <w:rsid w:val="00D777AA"/>
    <w:rsid w:val="00D8021B"/>
    <w:rsid w:val="00D81AC6"/>
    <w:rsid w:val="00D81ACC"/>
    <w:rsid w:val="00D8206C"/>
    <w:rsid w:val="00D83196"/>
    <w:rsid w:val="00D853DD"/>
    <w:rsid w:val="00D86353"/>
    <w:rsid w:val="00D86880"/>
    <w:rsid w:val="00D92FA0"/>
    <w:rsid w:val="00D93FE9"/>
    <w:rsid w:val="00D95D57"/>
    <w:rsid w:val="00D96128"/>
    <w:rsid w:val="00D97B11"/>
    <w:rsid w:val="00DA28F0"/>
    <w:rsid w:val="00DA2D65"/>
    <w:rsid w:val="00DA2DDD"/>
    <w:rsid w:val="00DA435B"/>
    <w:rsid w:val="00DA4B13"/>
    <w:rsid w:val="00DA57DB"/>
    <w:rsid w:val="00DA5B47"/>
    <w:rsid w:val="00DA5DE4"/>
    <w:rsid w:val="00DB0797"/>
    <w:rsid w:val="00DB1867"/>
    <w:rsid w:val="00DB24FA"/>
    <w:rsid w:val="00DB57C1"/>
    <w:rsid w:val="00DB5E07"/>
    <w:rsid w:val="00DB6EA9"/>
    <w:rsid w:val="00DB7B5D"/>
    <w:rsid w:val="00DB7D82"/>
    <w:rsid w:val="00DC3206"/>
    <w:rsid w:val="00DC4B58"/>
    <w:rsid w:val="00DC539B"/>
    <w:rsid w:val="00DC7080"/>
    <w:rsid w:val="00DD0201"/>
    <w:rsid w:val="00DD1B26"/>
    <w:rsid w:val="00DD43C8"/>
    <w:rsid w:val="00DD483D"/>
    <w:rsid w:val="00DD5B62"/>
    <w:rsid w:val="00DD68C9"/>
    <w:rsid w:val="00DE1532"/>
    <w:rsid w:val="00DE241B"/>
    <w:rsid w:val="00DE2FE1"/>
    <w:rsid w:val="00DE5E5F"/>
    <w:rsid w:val="00DF0B6F"/>
    <w:rsid w:val="00DF179E"/>
    <w:rsid w:val="00DF238B"/>
    <w:rsid w:val="00DF5543"/>
    <w:rsid w:val="00DF61CB"/>
    <w:rsid w:val="00DF6689"/>
    <w:rsid w:val="00DF7139"/>
    <w:rsid w:val="00DF7266"/>
    <w:rsid w:val="00DF7F21"/>
    <w:rsid w:val="00E004B8"/>
    <w:rsid w:val="00E01857"/>
    <w:rsid w:val="00E01CC5"/>
    <w:rsid w:val="00E03FC2"/>
    <w:rsid w:val="00E10964"/>
    <w:rsid w:val="00E11E44"/>
    <w:rsid w:val="00E11EA6"/>
    <w:rsid w:val="00E12B68"/>
    <w:rsid w:val="00E13B35"/>
    <w:rsid w:val="00E160B8"/>
    <w:rsid w:val="00E2454A"/>
    <w:rsid w:val="00E26275"/>
    <w:rsid w:val="00E2634D"/>
    <w:rsid w:val="00E26AFC"/>
    <w:rsid w:val="00E30B01"/>
    <w:rsid w:val="00E32737"/>
    <w:rsid w:val="00E34119"/>
    <w:rsid w:val="00E34F15"/>
    <w:rsid w:val="00E35570"/>
    <w:rsid w:val="00E35E27"/>
    <w:rsid w:val="00E401AA"/>
    <w:rsid w:val="00E44F97"/>
    <w:rsid w:val="00E459C7"/>
    <w:rsid w:val="00E515AD"/>
    <w:rsid w:val="00E51D1F"/>
    <w:rsid w:val="00E5377E"/>
    <w:rsid w:val="00E53CF5"/>
    <w:rsid w:val="00E53FC6"/>
    <w:rsid w:val="00E54E68"/>
    <w:rsid w:val="00E553D7"/>
    <w:rsid w:val="00E55A43"/>
    <w:rsid w:val="00E55C26"/>
    <w:rsid w:val="00E6268F"/>
    <w:rsid w:val="00E62EDA"/>
    <w:rsid w:val="00E63472"/>
    <w:rsid w:val="00E6454C"/>
    <w:rsid w:val="00E72542"/>
    <w:rsid w:val="00E73DD3"/>
    <w:rsid w:val="00E74614"/>
    <w:rsid w:val="00E77F3F"/>
    <w:rsid w:val="00E806A6"/>
    <w:rsid w:val="00E82D69"/>
    <w:rsid w:val="00E83C86"/>
    <w:rsid w:val="00E84BA2"/>
    <w:rsid w:val="00E85088"/>
    <w:rsid w:val="00E85D6F"/>
    <w:rsid w:val="00E91F9D"/>
    <w:rsid w:val="00E925A2"/>
    <w:rsid w:val="00E96A6B"/>
    <w:rsid w:val="00EA36B6"/>
    <w:rsid w:val="00EA4F01"/>
    <w:rsid w:val="00EA6CB0"/>
    <w:rsid w:val="00EA7694"/>
    <w:rsid w:val="00EA7D00"/>
    <w:rsid w:val="00EB21DB"/>
    <w:rsid w:val="00EB723C"/>
    <w:rsid w:val="00EB7925"/>
    <w:rsid w:val="00EC01EB"/>
    <w:rsid w:val="00EC14BE"/>
    <w:rsid w:val="00EC2429"/>
    <w:rsid w:val="00EC26EC"/>
    <w:rsid w:val="00EC3533"/>
    <w:rsid w:val="00EC3F1F"/>
    <w:rsid w:val="00EC4287"/>
    <w:rsid w:val="00EC4D49"/>
    <w:rsid w:val="00EC5297"/>
    <w:rsid w:val="00EC6AA9"/>
    <w:rsid w:val="00ED11B4"/>
    <w:rsid w:val="00ED2EAA"/>
    <w:rsid w:val="00ED3E97"/>
    <w:rsid w:val="00ED433F"/>
    <w:rsid w:val="00ED6077"/>
    <w:rsid w:val="00ED648A"/>
    <w:rsid w:val="00EE05E1"/>
    <w:rsid w:val="00EE18F2"/>
    <w:rsid w:val="00EE2998"/>
    <w:rsid w:val="00EE29BC"/>
    <w:rsid w:val="00EE35A9"/>
    <w:rsid w:val="00EE4633"/>
    <w:rsid w:val="00EE58B1"/>
    <w:rsid w:val="00EE59A2"/>
    <w:rsid w:val="00EE70E0"/>
    <w:rsid w:val="00EF05F4"/>
    <w:rsid w:val="00EF0C27"/>
    <w:rsid w:val="00EF1641"/>
    <w:rsid w:val="00EF236B"/>
    <w:rsid w:val="00EF4B06"/>
    <w:rsid w:val="00F0265B"/>
    <w:rsid w:val="00F0425E"/>
    <w:rsid w:val="00F0473D"/>
    <w:rsid w:val="00F05883"/>
    <w:rsid w:val="00F103D0"/>
    <w:rsid w:val="00F13ACE"/>
    <w:rsid w:val="00F14A62"/>
    <w:rsid w:val="00F1667D"/>
    <w:rsid w:val="00F20D26"/>
    <w:rsid w:val="00F22B98"/>
    <w:rsid w:val="00F24F84"/>
    <w:rsid w:val="00F250BC"/>
    <w:rsid w:val="00F25F69"/>
    <w:rsid w:val="00F26BBC"/>
    <w:rsid w:val="00F30E87"/>
    <w:rsid w:val="00F317AF"/>
    <w:rsid w:val="00F33BFE"/>
    <w:rsid w:val="00F36AE1"/>
    <w:rsid w:val="00F3743F"/>
    <w:rsid w:val="00F410DB"/>
    <w:rsid w:val="00F43DDA"/>
    <w:rsid w:val="00F445C2"/>
    <w:rsid w:val="00F452B6"/>
    <w:rsid w:val="00F457EB"/>
    <w:rsid w:val="00F47477"/>
    <w:rsid w:val="00F47C36"/>
    <w:rsid w:val="00F50595"/>
    <w:rsid w:val="00F50E3E"/>
    <w:rsid w:val="00F52391"/>
    <w:rsid w:val="00F5379D"/>
    <w:rsid w:val="00F5388B"/>
    <w:rsid w:val="00F54878"/>
    <w:rsid w:val="00F60371"/>
    <w:rsid w:val="00F60CB3"/>
    <w:rsid w:val="00F62A68"/>
    <w:rsid w:val="00F65196"/>
    <w:rsid w:val="00F65681"/>
    <w:rsid w:val="00F658D6"/>
    <w:rsid w:val="00F6652B"/>
    <w:rsid w:val="00F668B2"/>
    <w:rsid w:val="00F701FF"/>
    <w:rsid w:val="00F707F9"/>
    <w:rsid w:val="00F7151C"/>
    <w:rsid w:val="00F71AB3"/>
    <w:rsid w:val="00F72480"/>
    <w:rsid w:val="00F744F5"/>
    <w:rsid w:val="00F7515E"/>
    <w:rsid w:val="00F77B94"/>
    <w:rsid w:val="00F80F83"/>
    <w:rsid w:val="00F80FFF"/>
    <w:rsid w:val="00F811D8"/>
    <w:rsid w:val="00F823D8"/>
    <w:rsid w:val="00F83646"/>
    <w:rsid w:val="00F84C57"/>
    <w:rsid w:val="00F87164"/>
    <w:rsid w:val="00F904F7"/>
    <w:rsid w:val="00F907D2"/>
    <w:rsid w:val="00FA13F3"/>
    <w:rsid w:val="00FA32BA"/>
    <w:rsid w:val="00FA335D"/>
    <w:rsid w:val="00FA46A8"/>
    <w:rsid w:val="00FA51AA"/>
    <w:rsid w:val="00FA5865"/>
    <w:rsid w:val="00FA65F3"/>
    <w:rsid w:val="00FA69D9"/>
    <w:rsid w:val="00FB020D"/>
    <w:rsid w:val="00FB103E"/>
    <w:rsid w:val="00FB237B"/>
    <w:rsid w:val="00FB3ACA"/>
    <w:rsid w:val="00FB48D0"/>
    <w:rsid w:val="00FB51DE"/>
    <w:rsid w:val="00FB76BF"/>
    <w:rsid w:val="00FB7BC6"/>
    <w:rsid w:val="00FC22EB"/>
    <w:rsid w:val="00FC242B"/>
    <w:rsid w:val="00FC3638"/>
    <w:rsid w:val="00FC6150"/>
    <w:rsid w:val="00FC6FCF"/>
    <w:rsid w:val="00FC7908"/>
    <w:rsid w:val="00FC7E3D"/>
    <w:rsid w:val="00FD1513"/>
    <w:rsid w:val="00FD357D"/>
    <w:rsid w:val="00FD46B9"/>
    <w:rsid w:val="00FD4A1C"/>
    <w:rsid w:val="00FD5B71"/>
    <w:rsid w:val="00FD7B48"/>
    <w:rsid w:val="00FE0873"/>
    <w:rsid w:val="00FE09E8"/>
    <w:rsid w:val="00FE0CA8"/>
    <w:rsid w:val="00FE323E"/>
    <w:rsid w:val="00FE3910"/>
    <w:rsid w:val="00FE442B"/>
    <w:rsid w:val="00FE7167"/>
    <w:rsid w:val="00FE7B68"/>
    <w:rsid w:val="00FF0598"/>
    <w:rsid w:val="00FF3A98"/>
    <w:rsid w:val="00FF3D31"/>
    <w:rsid w:val="00FF4A1E"/>
    <w:rsid w:val="00FF616C"/>
    <w:rsid w:val="00FF7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i/>
      <w:iCs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b/>
      <w:bCs/>
      <w:color w:val="FF0000"/>
    </w:rPr>
  </w:style>
  <w:style w:type="paragraph" w:styleId="5">
    <w:name w:val="heading 5"/>
    <w:basedOn w:val="a"/>
    <w:next w:val="a"/>
    <w:qFormat/>
    <w:pPr>
      <w:keepNext/>
      <w:spacing w:line="300" w:lineRule="exact"/>
      <w:jc w:val="right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firstLine="709"/>
      <w:jc w:val="both"/>
    </w:pPr>
    <w:rPr>
      <w:sz w:val="28"/>
      <w:lang w:val="x-none" w:eastAsia="x-none"/>
    </w:rPr>
  </w:style>
  <w:style w:type="paragraph" w:styleId="20">
    <w:name w:val="Body Text Indent 2"/>
    <w:basedOn w:val="a"/>
    <w:pPr>
      <w:ind w:left="360"/>
    </w:pPr>
    <w:rPr>
      <w:sz w:val="28"/>
    </w:rPr>
  </w:style>
  <w:style w:type="paragraph" w:styleId="30">
    <w:name w:val="Body Text Indent 3"/>
    <w:basedOn w:val="a"/>
    <w:pPr>
      <w:spacing w:line="360" w:lineRule="auto"/>
      <w:ind w:firstLine="709"/>
      <w:jc w:val="both"/>
    </w:pPr>
    <w:rPr>
      <w:sz w:val="28"/>
    </w:rPr>
  </w:style>
  <w:style w:type="paragraph" w:styleId="21">
    <w:name w:val="Body Text 2"/>
    <w:basedOn w:val="a"/>
    <w:pPr>
      <w:jc w:val="both"/>
    </w:p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</w:style>
  <w:style w:type="paragraph" w:styleId="a8">
    <w:name w:val="Body Text"/>
    <w:basedOn w:val="a"/>
    <w:pPr>
      <w:jc w:val="both"/>
    </w:pPr>
  </w:style>
  <w:style w:type="paragraph" w:styleId="a9">
    <w:name w:val="Balloon Text"/>
    <w:basedOn w:val="a"/>
    <w:link w:val="aa"/>
    <w:rsid w:val="004F4E9C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rsid w:val="004F4E9C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link w:val="a3"/>
    <w:rsid w:val="001D19D9"/>
    <w:rPr>
      <w:sz w:val="28"/>
      <w:szCs w:val="24"/>
    </w:rPr>
  </w:style>
  <w:style w:type="character" w:customStyle="1" w:styleId="a6">
    <w:name w:val="Верхний колонтитул Знак"/>
    <w:link w:val="a5"/>
    <w:rsid w:val="00D16E95"/>
    <w:rPr>
      <w:sz w:val="24"/>
      <w:szCs w:val="24"/>
    </w:rPr>
  </w:style>
  <w:style w:type="paragraph" w:styleId="ab">
    <w:name w:val="List Paragraph"/>
    <w:basedOn w:val="a"/>
    <w:uiPriority w:val="34"/>
    <w:qFormat/>
    <w:rsid w:val="004C0366"/>
    <w:pPr>
      <w:ind w:left="708"/>
    </w:pPr>
  </w:style>
  <w:style w:type="paragraph" w:styleId="ac">
    <w:name w:val="footer"/>
    <w:basedOn w:val="a"/>
    <w:link w:val="ad"/>
    <w:uiPriority w:val="99"/>
    <w:rsid w:val="00BC3FA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Нижний колонтитул Знак"/>
    <w:link w:val="ac"/>
    <w:uiPriority w:val="99"/>
    <w:rsid w:val="00BC3FA2"/>
    <w:rPr>
      <w:sz w:val="24"/>
      <w:szCs w:val="24"/>
    </w:rPr>
  </w:style>
  <w:style w:type="table" w:styleId="ae">
    <w:name w:val="Table Grid"/>
    <w:basedOn w:val="a1"/>
    <w:rsid w:val="009175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Абзац"/>
    <w:basedOn w:val="a"/>
    <w:rsid w:val="009175AE"/>
    <w:pPr>
      <w:spacing w:before="120" w:line="360" w:lineRule="auto"/>
      <w:ind w:firstLine="851"/>
      <w:jc w:val="both"/>
    </w:pPr>
    <w:rPr>
      <w:sz w:val="28"/>
      <w:szCs w:val="20"/>
    </w:rPr>
  </w:style>
  <w:style w:type="paragraph" w:customStyle="1" w:styleId="Default">
    <w:name w:val="Default"/>
    <w:rsid w:val="00393B7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i/>
      <w:iCs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b/>
      <w:bCs/>
      <w:color w:val="FF0000"/>
    </w:rPr>
  </w:style>
  <w:style w:type="paragraph" w:styleId="5">
    <w:name w:val="heading 5"/>
    <w:basedOn w:val="a"/>
    <w:next w:val="a"/>
    <w:qFormat/>
    <w:pPr>
      <w:keepNext/>
      <w:spacing w:line="300" w:lineRule="exact"/>
      <w:jc w:val="right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firstLine="709"/>
      <w:jc w:val="both"/>
    </w:pPr>
    <w:rPr>
      <w:sz w:val="28"/>
      <w:lang w:val="x-none" w:eastAsia="x-none"/>
    </w:rPr>
  </w:style>
  <w:style w:type="paragraph" w:styleId="20">
    <w:name w:val="Body Text Indent 2"/>
    <w:basedOn w:val="a"/>
    <w:pPr>
      <w:ind w:left="360"/>
    </w:pPr>
    <w:rPr>
      <w:sz w:val="28"/>
    </w:rPr>
  </w:style>
  <w:style w:type="paragraph" w:styleId="30">
    <w:name w:val="Body Text Indent 3"/>
    <w:basedOn w:val="a"/>
    <w:pPr>
      <w:spacing w:line="360" w:lineRule="auto"/>
      <w:ind w:firstLine="709"/>
      <w:jc w:val="both"/>
    </w:pPr>
    <w:rPr>
      <w:sz w:val="28"/>
    </w:rPr>
  </w:style>
  <w:style w:type="paragraph" w:styleId="21">
    <w:name w:val="Body Text 2"/>
    <w:basedOn w:val="a"/>
    <w:pPr>
      <w:jc w:val="both"/>
    </w:p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</w:style>
  <w:style w:type="paragraph" w:styleId="a8">
    <w:name w:val="Body Text"/>
    <w:basedOn w:val="a"/>
    <w:pPr>
      <w:jc w:val="both"/>
    </w:pPr>
  </w:style>
  <w:style w:type="paragraph" w:styleId="a9">
    <w:name w:val="Balloon Text"/>
    <w:basedOn w:val="a"/>
    <w:link w:val="aa"/>
    <w:rsid w:val="004F4E9C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rsid w:val="004F4E9C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link w:val="a3"/>
    <w:rsid w:val="001D19D9"/>
    <w:rPr>
      <w:sz w:val="28"/>
      <w:szCs w:val="24"/>
    </w:rPr>
  </w:style>
  <w:style w:type="character" w:customStyle="1" w:styleId="a6">
    <w:name w:val="Верхний колонтитул Знак"/>
    <w:link w:val="a5"/>
    <w:rsid w:val="00D16E95"/>
    <w:rPr>
      <w:sz w:val="24"/>
      <w:szCs w:val="24"/>
    </w:rPr>
  </w:style>
  <w:style w:type="paragraph" w:styleId="ab">
    <w:name w:val="List Paragraph"/>
    <w:basedOn w:val="a"/>
    <w:uiPriority w:val="34"/>
    <w:qFormat/>
    <w:rsid w:val="004C0366"/>
    <w:pPr>
      <w:ind w:left="708"/>
    </w:pPr>
  </w:style>
  <w:style w:type="paragraph" w:styleId="ac">
    <w:name w:val="footer"/>
    <w:basedOn w:val="a"/>
    <w:link w:val="ad"/>
    <w:uiPriority w:val="99"/>
    <w:rsid w:val="00BC3FA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Нижний колонтитул Знак"/>
    <w:link w:val="ac"/>
    <w:uiPriority w:val="99"/>
    <w:rsid w:val="00BC3FA2"/>
    <w:rPr>
      <w:sz w:val="24"/>
      <w:szCs w:val="24"/>
    </w:rPr>
  </w:style>
  <w:style w:type="table" w:styleId="ae">
    <w:name w:val="Table Grid"/>
    <w:basedOn w:val="a1"/>
    <w:rsid w:val="009175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Абзац"/>
    <w:basedOn w:val="a"/>
    <w:rsid w:val="009175AE"/>
    <w:pPr>
      <w:spacing w:before="120" w:line="360" w:lineRule="auto"/>
      <w:ind w:firstLine="851"/>
      <w:jc w:val="both"/>
    </w:pPr>
    <w:rPr>
      <w:sz w:val="28"/>
      <w:szCs w:val="20"/>
    </w:rPr>
  </w:style>
  <w:style w:type="paragraph" w:customStyle="1" w:styleId="Default">
    <w:name w:val="Default"/>
    <w:rsid w:val="00393B7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813CA-C5AB-4C65-9E70-24370D0D4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1925</Words>
  <Characters>10973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Rosstat</Company>
  <LinksUpToDate>false</LinksUpToDate>
  <CharactersWithSpaces>12873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cp:lastModifiedBy>Чернявская Елена Михайловна</cp:lastModifiedBy>
  <cp:revision>3</cp:revision>
  <cp:lastPrinted>2020-04-28T06:02:00Z</cp:lastPrinted>
  <dcterms:created xsi:type="dcterms:W3CDTF">2020-04-28T06:09:00Z</dcterms:created>
  <dcterms:modified xsi:type="dcterms:W3CDTF">2021-07-06T11:52:00Z</dcterms:modified>
</cp:coreProperties>
</file>